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3A" w:rsidRDefault="0079403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E4592" w:rsidRDefault="001E4592" w:rsidP="00005629">
      <w:pPr>
        <w:rPr>
          <w:sz w:val="28"/>
          <w:szCs w:val="28"/>
          <w:u w:val="single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616AAC">
        <w:rPr>
          <w:sz w:val="28"/>
          <w:szCs w:val="28"/>
          <w:u w:val="single"/>
        </w:rPr>
        <w:t>2</w:t>
      </w:r>
      <w:r w:rsidR="00275874">
        <w:rPr>
          <w:sz w:val="28"/>
          <w:szCs w:val="28"/>
          <w:u w:val="single"/>
        </w:rPr>
        <w:t>8</w:t>
      </w:r>
      <w:r w:rsidR="005A282F">
        <w:rPr>
          <w:sz w:val="28"/>
          <w:szCs w:val="28"/>
          <w:u w:val="single"/>
        </w:rPr>
        <w:t xml:space="preserve"> декабря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</w:t>
      </w:r>
      <w:r w:rsidR="009534C0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</w:t>
      </w:r>
      <w:r w:rsidR="00395FE3" w:rsidRPr="00395FE3">
        <w:rPr>
          <w:sz w:val="28"/>
          <w:szCs w:val="28"/>
          <w:u w:val="single"/>
          <w:lang w:val="en-US"/>
        </w:rPr>
        <w:t>165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D1562E" w:rsidRDefault="00D1562E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2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 xml:space="preserve">3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9534C0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D1562E" w:rsidRDefault="00D1562E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>хоршибирский район»  «О районном бюджете на 20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2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9534C0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9534C0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9534C0">
        <w:rPr>
          <w:sz w:val="28"/>
          <w:szCs w:val="28"/>
        </w:rPr>
        <w:t>9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9534C0">
        <w:rPr>
          <w:sz w:val="28"/>
          <w:szCs w:val="28"/>
        </w:rPr>
        <w:t>1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534C0">
        <w:rPr>
          <w:sz w:val="28"/>
          <w:szCs w:val="28"/>
        </w:rPr>
        <w:t>130</w:t>
      </w:r>
      <w:r w:rsidR="00B2347E">
        <w:rPr>
          <w:sz w:val="28"/>
          <w:szCs w:val="28"/>
        </w:rPr>
        <w:t xml:space="preserve">, </w:t>
      </w:r>
      <w:r w:rsidR="00B2347E" w:rsidRPr="00282483">
        <w:rPr>
          <w:sz w:val="28"/>
          <w:szCs w:val="28"/>
        </w:rPr>
        <w:t xml:space="preserve">от </w:t>
      </w:r>
      <w:r w:rsidR="00B2347E">
        <w:rPr>
          <w:sz w:val="28"/>
          <w:szCs w:val="28"/>
        </w:rPr>
        <w:t>03</w:t>
      </w:r>
      <w:r w:rsidR="00B2347E" w:rsidRPr="00282483">
        <w:rPr>
          <w:sz w:val="28"/>
          <w:szCs w:val="28"/>
        </w:rPr>
        <w:t>.</w:t>
      </w:r>
      <w:r w:rsidR="00B2347E">
        <w:rPr>
          <w:sz w:val="28"/>
          <w:szCs w:val="28"/>
        </w:rPr>
        <w:t>0</w:t>
      </w:r>
      <w:r w:rsidR="00B2347E" w:rsidRPr="00282483">
        <w:rPr>
          <w:sz w:val="28"/>
          <w:szCs w:val="28"/>
        </w:rPr>
        <w:t>2.20</w:t>
      </w:r>
      <w:r w:rsidR="00B2347E">
        <w:rPr>
          <w:sz w:val="28"/>
          <w:szCs w:val="28"/>
        </w:rPr>
        <w:t xml:space="preserve">22 </w:t>
      </w:r>
      <w:r w:rsidR="00B2347E" w:rsidRPr="00282483">
        <w:rPr>
          <w:sz w:val="28"/>
          <w:szCs w:val="28"/>
        </w:rPr>
        <w:t>№</w:t>
      </w:r>
      <w:r w:rsidR="00B2347E">
        <w:rPr>
          <w:sz w:val="28"/>
          <w:szCs w:val="28"/>
        </w:rPr>
        <w:t xml:space="preserve"> 137,</w:t>
      </w:r>
      <w:r w:rsidR="00B2347E" w:rsidRPr="00B2347E">
        <w:rPr>
          <w:sz w:val="28"/>
          <w:szCs w:val="28"/>
        </w:rPr>
        <w:t xml:space="preserve"> </w:t>
      </w:r>
      <w:r w:rsidR="00B2347E" w:rsidRPr="00282483">
        <w:rPr>
          <w:sz w:val="28"/>
          <w:szCs w:val="28"/>
        </w:rPr>
        <w:t xml:space="preserve">от </w:t>
      </w:r>
      <w:r w:rsidR="00B2347E">
        <w:rPr>
          <w:sz w:val="28"/>
          <w:szCs w:val="28"/>
        </w:rPr>
        <w:t>30</w:t>
      </w:r>
      <w:r w:rsidR="00B2347E" w:rsidRPr="00282483">
        <w:rPr>
          <w:sz w:val="28"/>
          <w:szCs w:val="28"/>
        </w:rPr>
        <w:t>.</w:t>
      </w:r>
      <w:r w:rsidR="00B2347E">
        <w:rPr>
          <w:sz w:val="28"/>
          <w:szCs w:val="28"/>
        </w:rPr>
        <w:t>06</w:t>
      </w:r>
      <w:r w:rsidR="00B2347E" w:rsidRPr="00282483">
        <w:rPr>
          <w:sz w:val="28"/>
          <w:szCs w:val="28"/>
        </w:rPr>
        <w:t>.20</w:t>
      </w:r>
      <w:r w:rsidR="00B2347E">
        <w:rPr>
          <w:sz w:val="28"/>
          <w:szCs w:val="28"/>
        </w:rPr>
        <w:t xml:space="preserve">22 </w:t>
      </w:r>
      <w:r w:rsidR="00B2347E" w:rsidRPr="00282483">
        <w:rPr>
          <w:sz w:val="28"/>
          <w:szCs w:val="28"/>
        </w:rPr>
        <w:t>№</w:t>
      </w:r>
      <w:r w:rsidR="00B2347E">
        <w:rPr>
          <w:sz w:val="28"/>
          <w:szCs w:val="28"/>
        </w:rPr>
        <w:t xml:space="preserve"> 147,</w:t>
      </w:r>
      <w:r w:rsidR="00B2347E" w:rsidRPr="00B2347E">
        <w:rPr>
          <w:sz w:val="28"/>
          <w:szCs w:val="28"/>
        </w:rPr>
        <w:t xml:space="preserve"> </w:t>
      </w:r>
      <w:r w:rsidR="00B2347E" w:rsidRPr="00282483">
        <w:rPr>
          <w:sz w:val="28"/>
          <w:szCs w:val="28"/>
        </w:rPr>
        <w:t xml:space="preserve">от </w:t>
      </w:r>
      <w:r w:rsidR="00B2347E">
        <w:rPr>
          <w:sz w:val="28"/>
          <w:szCs w:val="28"/>
        </w:rPr>
        <w:t>12</w:t>
      </w:r>
      <w:r w:rsidR="00B2347E" w:rsidRPr="00282483">
        <w:rPr>
          <w:sz w:val="28"/>
          <w:szCs w:val="28"/>
        </w:rPr>
        <w:t>.</w:t>
      </w:r>
      <w:r w:rsidR="00B2347E">
        <w:rPr>
          <w:sz w:val="28"/>
          <w:szCs w:val="28"/>
        </w:rPr>
        <w:t>07</w:t>
      </w:r>
      <w:r w:rsidR="00B2347E" w:rsidRPr="00282483">
        <w:rPr>
          <w:sz w:val="28"/>
          <w:szCs w:val="28"/>
        </w:rPr>
        <w:t>.20</w:t>
      </w:r>
      <w:r w:rsidR="00B2347E">
        <w:rPr>
          <w:sz w:val="28"/>
          <w:szCs w:val="28"/>
        </w:rPr>
        <w:t xml:space="preserve">22 </w:t>
      </w:r>
      <w:r w:rsidR="00B2347E" w:rsidRPr="00282483">
        <w:rPr>
          <w:sz w:val="28"/>
          <w:szCs w:val="28"/>
        </w:rPr>
        <w:t>№</w:t>
      </w:r>
      <w:r w:rsidR="00B2347E">
        <w:rPr>
          <w:sz w:val="28"/>
          <w:szCs w:val="28"/>
        </w:rPr>
        <w:t xml:space="preserve"> 150</w:t>
      </w:r>
      <w:r w:rsidR="008E5B06">
        <w:rPr>
          <w:sz w:val="28"/>
          <w:szCs w:val="28"/>
        </w:rPr>
        <w:t xml:space="preserve">, от 08.12.2022 № </w:t>
      </w:r>
      <w:r w:rsidR="00BD230C">
        <w:rPr>
          <w:sz w:val="28"/>
          <w:szCs w:val="28"/>
        </w:rPr>
        <w:t>158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8166F7" w:rsidRDefault="008166F7" w:rsidP="008166F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</w:t>
      </w:r>
      <w:r>
        <w:rPr>
          <w:sz w:val="28"/>
          <w:szCs w:val="28"/>
        </w:rPr>
        <w:t>, 2</w:t>
      </w:r>
      <w:r w:rsidRPr="008A680C">
        <w:rPr>
          <w:sz w:val="28"/>
          <w:szCs w:val="28"/>
        </w:rPr>
        <w:t xml:space="preserve"> статьи 1 изложить в следующей редакции</w:t>
      </w:r>
      <w:r>
        <w:rPr>
          <w:sz w:val="28"/>
          <w:szCs w:val="28"/>
        </w:rPr>
        <w:t>:</w:t>
      </w:r>
    </w:p>
    <w:p w:rsidR="008166F7" w:rsidRPr="00E04F54" w:rsidRDefault="008166F7" w:rsidP="008166F7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166F7" w:rsidRPr="00E04F54" w:rsidRDefault="008166F7" w:rsidP="008166F7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35CD6" w:rsidRPr="00035CD6">
        <w:rPr>
          <w:rFonts w:ascii="Times New Roman" w:hAnsi="Times New Roman" w:cs="Times New Roman"/>
          <w:sz w:val="28"/>
          <w:szCs w:val="28"/>
        </w:rPr>
        <w:t xml:space="preserve">1 337 333,37155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166F99" w:rsidRPr="00166F99">
        <w:rPr>
          <w:rFonts w:ascii="Times New Roman" w:hAnsi="Times New Roman" w:cs="Times New Roman"/>
          <w:sz w:val="28"/>
          <w:szCs w:val="28"/>
        </w:rPr>
        <w:t>1 024 734,85217</w:t>
      </w:r>
      <w:r w:rsidR="00166F99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8166F7" w:rsidRPr="00E04F54" w:rsidRDefault="008166F7" w:rsidP="008166F7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35CD6" w:rsidRPr="00035CD6">
        <w:rPr>
          <w:rFonts w:ascii="Times New Roman" w:hAnsi="Times New Roman" w:cs="Times New Roman"/>
          <w:sz w:val="28"/>
          <w:szCs w:val="28"/>
        </w:rPr>
        <w:t>1 348 865,17515</w:t>
      </w:r>
      <w:r w:rsidR="00035CD6" w:rsidRPr="00D46AF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166F7" w:rsidRDefault="008166F7" w:rsidP="008166F7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EC1C02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2F0AF9" w:rsidRPr="002F0AF9">
        <w:rPr>
          <w:rFonts w:ascii="Times New Roman" w:hAnsi="Times New Roman" w:cs="Times New Roman"/>
          <w:sz w:val="28"/>
          <w:szCs w:val="28"/>
        </w:rPr>
        <w:t>11 531,80360</w:t>
      </w:r>
      <w:r w:rsidR="002F0AF9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66F7" w:rsidRPr="00E04F54" w:rsidRDefault="008166F7" w:rsidP="008166F7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166F7" w:rsidRPr="002C4D76" w:rsidRDefault="008166F7" w:rsidP="008166F7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C0E92" w:rsidRPr="005C0E92">
        <w:rPr>
          <w:rFonts w:ascii="Times New Roman" w:hAnsi="Times New Roman" w:cs="Times New Roman"/>
          <w:color w:val="000000" w:themeColor="text1"/>
          <w:sz w:val="28"/>
          <w:szCs w:val="28"/>
        </w:rPr>
        <w:t>1 158 824,36400</w:t>
      </w:r>
      <w:r w:rsidR="005C0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2C4D76">
        <w:rPr>
          <w:rFonts w:ascii="Times New Roman" w:hAnsi="Times New Roman" w:cs="Times New Roman"/>
          <w:sz w:val="28"/>
          <w:szCs w:val="28"/>
        </w:rPr>
        <w:t>с</w:t>
      </w:r>
      <w:r w:rsidRPr="002C4D76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592FC6" w:rsidRPr="00592FC6">
        <w:rPr>
          <w:rFonts w:ascii="Times New Roman" w:hAnsi="Times New Roman" w:cs="Times New Roman"/>
          <w:color w:val="000000" w:themeColor="text1"/>
          <w:sz w:val="28"/>
          <w:szCs w:val="28"/>
        </w:rPr>
        <w:t>917 317,56400</w:t>
      </w:r>
      <w:r w:rsidR="00592F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8166F7" w:rsidRPr="002C4D76" w:rsidRDefault="008166F7" w:rsidP="008166F7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92FC6" w:rsidRPr="00592FC6">
        <w:rPr>
          <w:rFonts w:ascii="Times New Roman" w:hAnsi="Times New Roman" w:cs="Times New Roman"/>
          <w:color w:val="000000" w:themeColor="text1"/>
          <w:sz w:val="28"/>
          <w:szCs w:val="28"/>
        </w:rPr>
        <w:t>1 133 186,36400</w:t>
      </w:r>
      <w:r w:rsidR="00592F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2C4D76">
        <w:rPr>
          <w:rFonts w:ascii="Times New Roman" w:hAnsi="Times New Roman" w:cs="Times New Roman"/>
          <w:sz w:val="28"/>
          <w:szCs w:val="28"/>
        </w:rPr>
        <w:t>с</w:t>
      </w:r>
      <w:r w:rsidRPr="002C4D76">
        <w:rPr>
          <w:rFonts w:ascii="Times New Roman" w:hAnsi="Times New Roman" w:cs="Times New Roman"/>
          <w:sz w:val="28"/>
          <w:szCs w:val="28"/>
        </w:rPr>
        <w:t xml:space="preserve">ле условно утверждаемые расходы в сумме </w:t>
      </w:r>
      <w:r w:rsidR="00592FC6" w:rsidRPr="00592FC6">
        <w:rPr>
          <w:rFonts w:ascii="Times New Roman" w:hAnsi="Times New Roman" w:cs="Times New Roman"/>
          <w:sz w:val="28"/>
          <w:szCs w:val="28"/>
        </w:rPr>
        <w:t>5 804,95</w:t>
      </w:r>
      <w:r w:rsidR="00833E38">
        <w:rPr>
          <w:rFonts w:ascii="Times New Roman" w:hAnsi="Times New Roman" w:cs="Times New Roman"/>
          <w:sz w:val="28"/>
          <w:szCs w:val="28"/>
        </w:rPr>
        <w:t>250</w:t>
      </w:r>
      <w:r w:rsidR="00592FC6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8166F7" w:rsidRPr="00E04F54" w:rsidRDefault="008166F7" w:rsidP="008166F7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EC1C02">
        <w:rPr>
          <w:rFonts w:ascii="Times New Roman" w:hAnsi="Times New Roman" w:cs="Times New Roman"/>
          <w:sz w:val="28"/>
          <w:szCs w:val="28"/>
        </w:rPr>
        <w:t>про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592FC6">
        <w:rPr>
          <w:rFonts w:ascii="Times New Roman" w:hAnsi="Times New Roman" w:cs="Times New Roman"/>
          <w:sz w:val="28"/>
          <w:szCs w:val="28"/>
        </w:rPr>
        <w:t>25 638</w:t>
      </w:r>
      <w:r w:rsidRPr="002C4D76">
        <w:rPr>
          <w:rFonts w:ascii="Times New Roman" w:hAnsi="Times New Roman" w:cs="Times New Roman"/>
          <w:sz w:val="28"/>
          <w:szCs w:val="28"/>
        </w:rPr>
        <w:t>,</w:t>
      </w:r>
      <w:r w:rsidR="00592FC6">
        <w:rPr>
          <w:rFonts w:ascii="Times New Roman" w:hAnsi="Times New Roman" w:cs="Times New Roman"/>
          <w:sz w:val="28"/>
          <w:szCs w:val="28"/>
        </w:rPr>
        <w:t>00</w:t>
      </w:r>
      <w:r w:rsidRPr="002C4D76">
        <w:rPr>
          <w:rFonts w:ascii="Times New Roman" w:hAnsi="Times New Roman" w:cs="Times New Roman"/>
          <w:sz w:val="28"/>
          <w:szCs w:val="28"/>
        </w:rPr>
        <w:t xml:space="preserve">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8166F7" w:rsidRDefault="008166F7" w:rsidP="008166F7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Pr="00BD230C">
        <w:rPr>
          <w:sz w:val="28"/>
          <w:szCs w:val="28"/>
        </w:rPr>
        <w:t xml:space="preserve">1, </w:t>
      </w:r>
      <w:r w:rsidR="00592FC6" w:rsidRPr="00BD230C">
        <w:rPr>
          <w:sz w:val="28"/>
          <w:szCs w:val="28"/>
        </w:rPr>
        <w:t>3</w:t>
      </w:r>
      <w:r w:rsidRPr="00BD230C">
        <w:rPr>
          <w:sz w:val="28"/>
          <w:szCs w:val="28"/>
        </w:rPr>
        <w:t xml:space="preserve">, </w:t>
      </w:r>
      <w:r w:rsidR="007A2509" w:rsidRPr="00BD230C">
        <w:rPr>
          <w:sz w:val="28"/>
          <w:szCs w:val="28"/>
        </w:rPr>
        <w:t>5</w:t>
      </w:r>
      <w:r w:rsidRPr="00BD230C">
        <w:rPr>
          <w:sz w:val="28"/>
          <w:szCs w:val="28"/>
        </w:rPr>
        <w:t xml:space="preserve">, </w:t>
      </w:r>
      <w:r w:rsidR="007A2509" w:rsidRPr="00BD230C">
        <w:rPr>
          <w:sz w:val="28"/>
          <w:szCs w:val="28"/>
        </w:rPr>
        <w:t>6</w:t>
      </w:r>
      <w:r w:rsidRPr="00BD230C">
        <w:rPr>
          <w:sz w:val="28"/>
          <w:szCs w:val="28"/>
        </w:rPr>
        <w:t xml:space="preserve">, </w:t>
      </w:r>
      <w:r w:rsidR="007A2509" w:rsidRPr="00BD230C">
        <w:rPr>
          <w:sz w:val="28"/>
          <w:szCs w:val="28"/>
        </w:rPr>
        <w:t>7</w:t>
      </w:r>
      <w:r w:rsidRPr="00BD230C">
        <w:rPr>
          <w:sz w:val="28"/>
          <w:szCs w:val="28"/>
        </w:rPr>
        <w:t xml:space="preserve">, </w:t>
      </w:r>
      <w:r w:rsidR="007A2509" w:rsidRPr="00BD230C">
        <w:rPr>
          <w:sz w:val="28"/>
          <w:szCs w:val="28"/>
        </w:rPr>
        <w:t>8</w:t>
      </w:r>
      <w:r w:rsidRPr="00BD230C">
        <w:rPr>
          <w:sz w:val="28"/>
          <w:szCs w:val="28"/>
        </w:rPr>
        <w:t xml:space="preserve">, </w:t>
      </w:r>
      <w:r w:rsidR="007A2509" w:rsidRPr="00BD230C">
        <w:rPr>
          <w:sz w:val="28"/>
          <w:szCs w:val="28"/>
        </w:rPr>
        <w:t xml:space="preserve">9, </w:t>
      </w:r>
      <w:r w:rsidRPr="00BD230C">
        <w:rPr>
          <w:sz w:val="28"/>
          <w:szCs w:val="28"/>
        </w:rPr>
        <w:t>10, 11, 12</w:t>
      </w:r>
      <w:r>
        <w:rPr>
          <w:sz w:val="28"/>
          <w:szCs w:val="28"/>
        </w:rPr>
        <w:t xml:space="preserve"> изложить в новой редакции (пр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лагаются);</w:t>
      </w:r>
    </w:p>
    <w:p w:rsidR="008166F7" w:rsidRDefault="008166F7" w:rsidP="008166F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3 </w:t>
      </w:r>
      <w:r w:rsidRPr="008A680C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8166F7" w:rsidRPr="00513722" w:rsidRDefault="008166F7" w:rsidP="008166F7">
      <w:pPr>
        <w:tabs>
          <w:tab w:val="left" w:pos="709"/>
        </w:tabs>
        <w:ind w:left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37A9B">
        <w:rPr>
          <w:rFonts w:cs="Times New Roman"/>
          <w:sz w:val="28"/>
          <w:szCs w:val="28"/>
        </w:rPr>
        <w:t>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>
        <w:rPr>
          <w:rFonts w:cs="Times New Roman"/>
          <w:sz w:val="28"/>
          <w:szCs w:val="28"/>
        </w:rPr>
        <w:t>2</w:t>
      </w:r>
      <w:r w:rsidR="00B168C2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4F161B">
        <w:rPr>
          <w:rFonts w:cs="Times New Roman"/>
          <w:sz w:val="28"/>
          <w:szCs w:val="28"/>
        </w:rPr>
        <w:t>21</w:t>
      </w:r>
      <w:r w:rsidRPr="00937A9B">
        <w:rPr>
          <w:rFonts w:cs="Times New Roman"/>
          <w:sz w:val="28"/>
          <w:szCs w:val="28"/>
        </w:rPr>
        <w:t>,</w:t>
      </w:r>
      <w:r w:rsidR="004F161B">
        <w:rPr>
          <w:rFonts w:cs="Times New Roman"/>
          <w:sz w:val="28"/>
          <w:szCs w:val="28"/>
        </w:rPr>
        <w:t>82191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 w:rsidR="00B168C2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– </w:t>
      </w:r>
      <w:r w:rsidR="004F161B">
        <w:rPr>
          <w:rFonts w:cs="Times New Roman"/>
          <w:sz w:val="28"/>
          <w:szCs w:val="28"/>
        </w:rPr>
        <w:t>20</w:t>
      </w:r>
      <w:r>
        <w:rPr>
          <w:rFonts w:cs="Times New Roman"/>
          <w:sz w:val="28"/>
          <w:szCs w:val="28"/>
        </w:rPr>
        <w:t>,</w:t>
      </w:r>
      <w:r w:rsidR="004F161B">
        <w:rPr>
          <w:rFonts w:cs="Times New Roman"/>
          <w:sz w:val="28"/>
          <w:szCs w:val="28"/>
        </w:rPr>
        <w:t>95507</w:t>
      </w:r>
      <w:r w:rsidRPr="00937A9B">
        <w:rPr>
          <w:rFonts w:cs="Times New Roman"/>
          <w:sz w:val="28"/>
          <w:szCs w:val="28"/>
        </w:rPr>
        <w:t xml:space="preserve"> тыс. рублей, в 202</w:t>
      </w:r>
      <w:r w:rsidR="00B168C2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году – 0,</w:t>
      </w:r>
      <w:r>
        <w:rPr>
          <w:rFonts w:cs="Times New Roman"/>
          <w:sz w:val="28"/>
          <w:szCs w:val="28"/>
        </w:rPr>
        <w:t>00</w:t>
      </w:r>
      <w:r w:rsidRPr="00937A9B">
        <w:rPr>
          <w:rFonts w:cs="Times New Roman"/>
          <w:sz w:val="28"/>
          <w:szCs w:val="28"/>
        </w:rPr>
        <w:t>0 тыс. рублей.</w:t>
      </w:r>
    </w:p>
    <w:p w:rsidR="008166F7" w:rsidRDefault="008166F7" w:rsidP="008166F7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844A57">
        <w:rPr>
          <w:sz w:val="28"/>
          <w:szCs w:val="28"/>
        </w:rPr>
        <w:t>,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 w:rsidR="007A2509"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616AAC" w:rsidRPr="006C4FD7" w:rsidRDefault="008166F7" w:rsidP="000F5FB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outlineLvl w:val="0"/>
        <w:rPr>
          <w:b/>
          <w:sz w:val="28"/>
          <w:szCs w:val="28"/>
        </w:rPr>
      </w:pPr>
      <w:r w:rsidRPr="006C4FD7">
        <w:rPr>
          <w:sz w:val="28"/>
          <w:szCs w:val="28"/>
        </w:rPr>
        <w:t xml:space="preserve">Финансовому управлению внести соответствующие изменения </w:t>
      </w:r>
      <w:r w:rsidR="006C4FD7" w:rsidRPr="0034392A">
        <w:rPr>
          <w:sz w:val="28"/>
          <w:szCs w:val="28"/>
        </w:rPr>
        <w:t>в бюджет района на 202</w:t>
      </w:r>
      <w:r w:rsidR="006C4FD7">
        <w:rPr>
          <w:sz w:val="28"/>
          <w:szCs w:val="28"/>
        </w:rPr>
        <w:t>2</w:t>
      </w:r>
      <w:r w:rsidR="006C4FD7" w:rsidRPr="0034392A">
        <w:rPr>
          <w:sz w:val="28"/>
          <w:szCs w:val="28"/>
        </w:rPr>
        <w:t xml:space="preserve"> год</w:t>
      </w:r>
      <w:r w:rsidR="006C4FD7">
        <w:rPr>
          <w:sz w:val="28"/>
          <w:szCs w:val="28"/>
        </w:rPr>
        <w:t xml:space="preserve"> и на плановый период 2023 и 2024 годов</w:t>
      </w:r>
      <w:r w:rsidR="006C4FD7" w:rsidRPr="0034392A">
        <w:rPr>
          <w:sz w:val="28"/>
          <w:szCs w:val="28"/>
        </w:rPr>
        <w:t>.</w:t>
      </w:r>
    </w:p>
    <w:p w:rsidR="00717D07" w:rsidRDefault="00717D0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616AAC" w:rsidRDefault="00616AAC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981A31" w:rsidRDefault="00981A31" w:rsidP="00574F98">
      <w:pPr>
        <w:jc w:val="right"/>
        <w:rPr>
          <w:rFonts w:cs="Times New Roman"/>
          <w:szCs w:val="20"/>
        </w:rPr>
      </w:pPr>
    </w:p>
    <w:p w:rsidR="002D218A" w:rsidRDefault="002D218A" w:rsidP="00574F98">
      <w:pPr>
        <w:jc w:val="right"/>
        <w:rPr>
          <w:rFonts w:cs="Times New Roman"/>
          <w:szCs w:val="20"/>
        </w:rPr>
      </w:pPr>
    </w:p>
    <w:p w:rsidR="002D218A" w:rsidRDefault="002D218A" w:rsidP="00574F98">
      <w:pPr>
        <w:jc w:val="right"/>
        <w:rPr>
          <w:rFonts w:cs="Times New Roman"/>
          <w:szCs w:val="20"/>
        </w:rPr>
      </w:pPr>
    </w:p>
    <w:p w:rsidR="005875BC" w:rsidRPr="00DB2852" w:rsidRDefault="005875BC" w:rsidP="005875BC">
      <w:pPr>
        <w:jc w:val="right"/>
        <w:outlineLvl w:val="0"/>
      </w:pPr>
      <w:r w:rsidRPr="00DB2852">
        <w:lastRenderedPageBreak/>
        <w:t xml:space="preserve">Приложение 1    </w:t>
      </w:r>
    </w:p>
    <w:p w:rsidR="005875BC" w:rsidRPr="00DB2852" w:rsidRDefault="005875BC" w:rsidP="005875B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875BC" w:rsidRPr="00DB2852" w:rsidRDefault="005875BC" w:rsidP="005875BC">
      <w:pPr>
        <w:jc w:val="right"/>
      </w:pPr>
      <w:r w:rsidRPr="00DB2852">
        <w:t>МО «Мухоршибирский район»</w:t>
      </w:r>
    </w:p>
    <w:p w:rsidR="005875BC" w:rsidRPr="00DB2852" w:rsidRDefault="005875BC" w:rsidP="005875BC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5875BC" w:rsidRPr="00DB2852" w:rsidRDefault="005875BC" w:rsidP="005875BC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5875BC" w:rsidRPr="00DB2852" w:rsidRDefault="005875BC" w:rsidP="005875BC">
      <w:pPr>
        <w:jc w:val="right"/>
      </w:pPr>
      <w:r>
        <w:t xml:space="preserve"> от 29 декабря 2021 года № 130</w:t>
      </w:r>
    </w:p>
    <w:p w:rsidR="005875BC" w:rsidRPr="00DB2852" w:rsidRDefault="005875BC" w:rsidP="005875BC">
      <w:pPr>
        <w:jc w:val="right"/>
      </w:pPr>
    </w:p>
    <w:p w:rsidR="005875BC" w:rsidRDefault="005875BC" w:rsidP="005875BC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2022 год</w:t>
      </w:r>
    </w:p>
    <w:p w:rsidR="005875BC" w:rsidRPr="00DB2852" w:rsidRDefault="005875BC" w:rsidP="005875BC">
      <w:pPr>
        <w:jc w:val="center"/>
      </w:pPr>
    </w:p>
    <w:tbl>
      <w:tblPr>
        <w:tblW w:w="10072" w:type="dxa"/>
        <w:tblInd w:w="-34" w:type="dxa"/>
        <w:tblLook w:val="04A0"/>
      </w:tblPr>
      <w:tblGrid>
        <w:gridCol w:w="2256"/>
        <w:gridCol w:w="5973"/>
        <w:gridCol w:w="1843"/>
      </w:tblGrid>
      <w:tr w:rsidR="003C60D8" w:rsidRPr="007673CD" w:rsidTr="003C60D8">
        <w:trPr>
          <w:trHeight w:val="360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0D8" w:rsidRDefault="003C60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5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0D8" w:rsidRDefault="003C60D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0D8" w:rsidRDefault="003C60D8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Сумма</w:t>
            </w:r>
          </w:p>
        </w:tc>
      </w:tr>
      <w:tr w:rsidR="003C60D8" w:rsidRPr="007673CD" w:rsidTr="005875B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0D8" w:rsidRPr="004C5AF4" w:rsidRDefault="003C60D8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0D8" w:rsidRPr="004C5AF4" w:rsidRDefault="003C60D8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60D8" w:rsidRPr="004C5AF4" w:rsidRDefault="003C60D8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3</w:t>
            </w:r>
          </w:p>
        </w:tc>
      </w:tr>
      <w:tr w:rsidR="00D46AF4" w:rsidRPr="007673CD" w:rsidTr="00166F99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166F99" w:rsidRDefault="00D46AF4" w:rsidP="00166F9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AF4" w:rsidRPr="00166F99" w:rsidRDefault="00D46AF4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D46AF4" w:rsidRDefault="00D46AF4">
            <w:pPr>
              <w:jc w:val="right"/>
              <w:rPr>
                <w:szCs w:val="20"/>
              </w:rPr>
            </w:pPr>
            <w:r w:rsidRPr="00D46AF4">
              <w:rPr>
                <w:szCs w:val="20"/>
              </w:rPr>
              <w:t>312 598,51938</w:t>
            </w:r>
          </w:p>
        </w:tc>
      </w:tr>
      <w:tr w:rsidR="00D46AF4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166F99" w:rsidRDefault="00D46AF4" w:rsidP="00166F9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AF4" w:rsidRPr="00166F99" w:rsidRDefault="00D46AF4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D46AF4" w:rsidRDefault="00D46AF4">
            <w:pPr>
              <w:jc w:val="right"/>
              <w:rPr>
                <w:szCs w:val="20"/>
              </w:rPr>
            </w:pPr>
            <w:r w:rsidRPr="00D46AF4">
              <w:rPr>
                <w:szCs w:val="20"/>
              </w:rPr>
              <w:t>237 279,29331</w:t>
            </w:r>
          </w:p>
        </w:tc>
      </w:tr>
      <w:tr w:rsidR="00D46AF4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166F99" w:rsidRDefault="00D46AF4" w:rsidP="00166F99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AF4" w:rsidRPr="00166F99" w:rsidRDefault="00D46AF4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D46AF4" w:rsidRDefault="00D46AF4">
            <w:pPr>
              <w:jc w:val="right"/>
              <w:rPr>
                <w:szCs w:val="20"/>
              </w:rPr>
            </w:pPr>
            <w:r w:rsidRPr="00D46AF4">
              <w:rPr>
                <w:szCs w:val="20"/>
              </w:rPr>
              <w:t>75 319,22607</w:t>
            </w:r>
          </w:p>
        </w:tc>
      </w:tr>
      <w:tr w:rsidR="00D46AF4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166F99" w:rsidRDefault="00D46AF4" w:rsidP="00166F99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10100000000000000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AF4" w:rsidRPr="00166F99" w:rsidRDefault="00D46AF4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D46AF4" w:rsidRDefault="00D46AF4">
            <w:pPr>
              <w:jc w:val="right"/>
              <w:rPr>
                <w:b/>
                <w:bCs/>
                <w:szCs w:val="20"/>
              </w:rPr>
            </w:pPr>
            <w:r w:rsidRPr="00D46AF4">
              <w:rPr>
                <w:b/>
                <w:bCs/>
                <w:szCs w:val="20"/>
              </w:rPr>
              <w:t>208 345,99331</w:t>
            </w:r>
          </w:p>
        </w:tc>
      </w:tr>
      <w:tr w:rsidR="00D46AF4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166F99" w:rsidRDefault="00D46AF4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10102000010000110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AF4" w:rsidRPr="00166F99" w:rsidRDefault="00D46AF4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D46AF4" w:rsidRDefault="00D46AF4">
            <w:pPr>
              <w:jc w:val="right"/>
              <w:rPr>
                <w:szCs w:val="20"/>
              </w:rPr>
            </w:pPr>
            <w:r w:rsidRPr="00D46AF4">
              <w:rPr>
                <w:szCs w:val="20"/>
              </w:rPr>
              <w:t>208 345,99331</w:t>
            </w:r>
          </w:p>
        </w:tc>
      </w:tr>
      <w:tr w:rsidR="00D46AF4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166F99" w:rsidRDefault="00D46AF4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10102010010000110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AF4" w:rsidRPr="00166F99" w:rsidRDefault="00D46AF4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166F99">
              <w:rPr>
                <w:rFonts w:cs="Times New Roman"/>
                <w:szCs w:val="20"/>
              </w:rPr>
              <w:t>т</w:t>
            </w:r>
            <w:r w:rsidRPr="00166F99">
              <w:rPr>
                <w:rFonts w:cs="Times New Roman"/>
                <w:szCs w:val="20"/>
              </w:rPr>
              <w:t>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6AF4" w:rsidRPr="00D46AF4" w:rsidRDefault="00D46AF4">
            <w:pPr>
              <w:jc w:val="right"/>
              <w:rPr>
                <w:szCs w:val="20"/>
              </w:rPr>
            </w:pPr>
            <w:r w:rsidRPr="00D46AF4">
              <w:rPr>
                <w:szCs w:val="20"/>
              </w:rPr>
              <w:t>185 525,99331</w:t>
            </w:r>
          </w:p>
        </w:tc>
      </w:tr>
      <w:tr w:rsidR="00166F99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10102020010000110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 на доходы физических лиц с доходов, полученных от ос</w:t>
            </w:r>
            <w:r w:rsidRPr="00166F99">
              <w:rPr>
                <w:rFonts w:cs="Times New Roman"/>
                <w:szCs w:val="20"/>
              </w:rPr>
              <w:t>у</w:t>
            </w:r>
            <w:r w:rsidRPr="00166F99">
              <w:rPr>
                <w:rFonts w:cs="Times New Roman"/>
                <w:szCs w:val="20"/>
              </w:rPr>
              <w:t>ществления деятельности физическими лицами, зарегистрирова</w:t>
            </w:r>
            <w:r w:rsidRPr="00166F99">
              <w:rPr>
                <w:rFonts w:cs="Times New Roman"/>
                <w:szCs w:val="20"/>
              </w:rPr>
              <w:t>н</w:t>
            </w:r>
            <w:r w:rsidRPr="00166F99">
              <w:rPr>
                <w:rFonts w:cs="Times New Roman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166F99">
              <w:rPr>
                <w:rFonts w:cs="Times New Roman"/>
                <w:szCs w:val="20"/>
              </w:rPr>
              <w:t>о</w:t>
            </w:r>
            <w:r w:rsidRPr="00166F99">
              <w:rPr>
                <w:rFonts w:cs="Times New Roman"/>
                <w:szCs w:val="20"/>
              </w:rPr>
              <w:t>катские кабинеты, и других лиц, занимающихся частной практ</w:t>
            </w:r>
            <w:r w:rsidRPr="00166F99">
              <w:rPr>
                <w:rFonts w:cs="Times New Roman"/>
                <w:szCs w:val="20"/>
              </w:rPr>
              <w:t>и</w:t>
            </w:r>
            <w:r w:rsidRPr="00166F99">
              <w:rPr>
                <w:rFonts w:cs="Times New Roman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22 400,00000</w:t>
            </w:r>
          </w:p>
        </w:tc>
      </w:tr>
      <w:tr w:rsidR="00166F99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10102030010000110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 на доходы физических лиц с доходов, полученных физич</w:t>
            </w:r>
            <w:r w:rsidRPr="00166F99">
              <w:rPr>
                <w:rFonts w:cs="Times New Roman"/>
                <w:szCs w:val="20"/>
              </w:rPr>
              <w:t>е</w:t>
            </w:r>
            <w:r w:rsidRPr="00166F99">
              <w:rPr>
                <w:rFonts w:cs="Times New Roman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20,00000</w:t>
            </w:r>
          </w:p>
        </w:tc>
      </w:tr>
      <w:tr w:rsidR="00166F99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10102040010000110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 на доходы физических лиц в виде фиксированных аванс</w:t>
            </w:r>
            <w:r w:rsidRPr="00166F99">
              <w:rPr>
                <w:rFonts w:cs="Times New Roman"/>
                <w:szCs w:val="20"/>
              </w:rPr>
              <w:t>о</w:t>
            </w:r>
            <w:r w:rsidRPr="00166F99">
              <w:rPr>
                <w:rFonts w:cs="Times New Roman"/>
                <w:szCs w:val="20"/>
              </w:rPr>
              <w:t>вых платежей с доходов, полученных физическими лицами, я</w:t>
            </w:r>
            <w:r w:rsidRPr="00166F99">
              <w:rPr>
                <w:rFonts w:cs="Times New Roman"/>
                <w:szCs w:val="20"/>
              </w:rPr>
              <w:t>в</w:t>
            </w:r>
            <w:r w:rsidRPr="00166F99">
              <w:rPr>
                <w:rFonts w:cs="Times New Roman"/>
                <w:szCs w:val="20"/>
              </w:rPr>
              <w:t>ляющимися иностранными гражданами, осуществляющими тр</w:t>
            </w:r>
            <w:r w:rsidRPr="00166F99">
              <w:rPr>
                <w:rFonts w:cs="Times New Roman"/>
                <w:szCs w:val="20"/>
              </w:rPr>
              <w:t>у</w:t>
            </w:r>
            <w:r w:rsidRPr="00166F99">
              <w:rPr>
                <w:rFonts w:cs="Times New Roman"/>
                <w:szCs w:val="20"/>
              </w:rPr>
              <w:t>довую деятельность по найму на основании патента в соответс</w:t>
            </w:r>
            <w:r w:rsidRPr="00166F99">
              <w:rPr>
                <w:rFonts w:cs="Times New Roman"/>
                <w:szCs w:val="20"/>
              </w:rPr>
              <w:t>т</w:t>
            </w:r>
            <w:r w:rsidRPr="00166F99">
              <w:rPr>
                <w:rFonts w:cs="Times New Roman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300,00000</w:t>
            </w:r>
          </w:p>
        </w:tc>
      </w:tr>
      <w:tr w:rsidR="00166F99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10102080010000110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 на доходы физических лиц в части суммы налога, прев</w:t>
            </w:r>
            <w:r w:rsidRPr="00166F99">
              <w:rPr>
                <w:rFonts w:cs="Times New Roman"/>
                <w:szCs w:val="20"/>
              </w:rPr>
              <w:t>ы</w:t>
            </w:r>
            <w:r w:rsidRPr="00166F99">
              <w:rPr>
                <w:rFonts w:cs="Times New Roman"/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 w:rsidRPr="00166F99">
              <w:rPr>
                <w:rFonts w:cs="Times New Roman"/>
                <w:szCs w:val="20"/>
              </w:rPr>
              <w:t>о</w:t>
            </w:r>
            <w:r w:rsidRPr="00166F99">
              <w:rPr>
                <w:rFonts w:cs="Times New Roman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100,00000</w:t>
            </w:r>
          </w:p>
        </w:tc>
      </w:tr>
      <w:tr w:rsidR="00166F99" w:rsidRPr="007673CD" w:rsidTr="00166F99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10300000000000000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НАЛОГИ НА ТОВАРЫ (РАБОТЫ, УСЛУГИ), РЕАЛИЗУ</w:t>
            </w:r>
            <w:r w:rsidRPr="00166F99">
              <w:rPr>
                <w:rFonts w:cs="Times New Roman"/>
                <w:b/>
                <w:bCs/>
                <w:szCs w:val="20"/>
              </w:rPr>
              <w:t>Е</w:t>
            </w:r>
            <w:r w:rsidRPr="00166F99">
              <w:rPr>
                <w:rFonts w:cs="Times New Roman"/>
                <w:b/>
                <w:bCs/>
                <w:szCs w:val="20"/>
              </w:rPr>
              <w:t>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14 486,00000</w:t>
            </w:r>
          </w:p>
        </w:tc>
      </w:tr>
      <w:tr w:rsidR="00166F99" w:rsidRPr="007673CD" w:rsidTr="00166F99">
        <w:trPr>
          <w:trHeight w:val="1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10302000010000110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14 398,40000</w:t>
            </w:r>
          </w:p>
        </w:tc>
      </w:tr>
      <w:tr w:rsidR="00166F99" w:rsidRPr="007673CD" w:rsidTr="00166F99">
        <w:trPr>
          <w:trHeight w:val="142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10302231010000110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166F99">
              <w:rPr>
                <w:rFonts w:cs="Times New Roman"/>
                <w:szCs w:val="20"/>
              </w:rPr>
              <w:t>а</w:t>
            </w:r>
            <w:r w:rsidRPr="00166F99">
              <w:rPr>
                <w:rFonts w:cs="Times New Roman"/>
                <w:szCs w:val="20"/>
              </w:rPr>
              <w:t>ции и местными бюджетами с учетом установленных диффере</w:t>
            </w:r>
            <w:r w:rsidRPr="00166F99">
              <w:rPr>
                <w:rFonts w:cs="Times New Roman"/>
                <w:szCs w:val="20"/>
              </w:rPr>
              <w:t>н</w:t>
            </w:r>
            <w:r w:rsidRPr="00166F99">
              <w:rPr>
                <w:rFonts w:cs="Times New Roman"/>
                <w:szCs w:val="20"/>
              </w:rPr>
              <w:t>цированных нормативов отчислений в местные бюджеты (по но</w:t>
            </w:r>
            <w:r w:rsidRPr="00166F99">
              <w:rPr>
                <w:rFonts w:cs="Times New Roman"/>
                <w:szCs w:val="20"/>
              </w:rPr>
              <w:t>р</w:t>
            </w:r>
            <w:r w:rsidRPr="00166F99">
              <w:rPr>
                <w:rFonts w:cs="Times New Roman"/>
                <w:szCs w:val="20"/>
              </w:rPr>
              <w:t>мативам, установленным федеральным законом о федеральном бюджете в целях формирования дорожных фондов субъектов Ро</w:t>
            </w:r>
            <w:r w:rsidRPr="00166F99">
              <w:rPr>
                <w:rFonts w:cs="Times New Roman"/>
                <w:szCs w:val="20"/>
              </w:rPr>
              <w:t>с</w:t>
            </w:r>
            <w:r w:rsidRPr="00166F99">
              <w:rPr>
                <w:rFonts w:cs="Times New Roman"/>
                <w:szCs w:val="20"/>
              </w:rPr>
              <w:t>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35,20000</w:t>
            </w:r>
          </w:p>
        </w:tc>
      </w:tr>
      <w:tr w:rsidR="00166F99" w:rsidRPr="007673CD" w:rsidTr="00166F99">
        <w:trPr>
          <w:trHeight w:val="48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10302241010000110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</w:t>
            </w:r>
            <w:r w:rsidRPr="00166F99">
              <w:rPr>
                <w:rFonts w:cs="Times New Roman"/>
                <w:szCs w:val="20"/>
              </w:rPr>
              <w:t>а</w:t>
            </w:r>
            <w:r w:rsidRPr="00166F99">
              <w:rPr>
                <w:rFonts w:cs="Times New Roman"/>
                <w:szCs w:val="20"/>
              </w:rPr>
              <w:t>ции и местными бюджетами с учетом установленных диффере</w:t>
            </w:r>
            <w:r w:rsidRPr="00166F99">
              <w:rPr>
                <w:rFonts w:cs="Times New Roman"/>
                <w:szCs w:val="20"/>
              </w:rPr>
              <w:t>н</w:t>
            </w:r>
            <w:r w:rsidRPr="00166F99">
              <w:rPr>
                <w:rFonts w:cs="Times New Roman"/>
                <w:szCs w:val="20"/>
              </w:rPr>
              <w:t>цированных нормативов отчислений в местные бюджеты (по но</w:t>
            </w:r>
            <w:r w:rsidRPr="00166F99">
              <w:rPr>
                <w:rFonts w:cs="Times New Roman"/>
                <w:szCs w:val="20"/>
              </w:rPr>
              <w:t>р</w:t>
            </w:r>
            <w:r w:rsidRPr="00166F99">
              <w:rPr>
                <w:rFonts w:cs="Times New Roman"/>
                <w:szCs w:val="20"/>
              </w:rPr>
              <w:t>мативам, установленным федеральным законом о федеральном бюджете в целях формирования дорожных фондов субъектов Ро</w:t>
            </w:r>
            <w:r w:rsidRPr="00166F99">
              <w:rPr>
                <w:rFonts w:cs="Times New Roman"/>
                <w:szCs w:val="20"/>
              </w:rPr>
              <w:t>с</w:t>
            </w:r>
            <w:r w:rsidRPr="00166F99">
              <w:rPr>
                <w:rFonts w:cs="Times New Roman"/>
                <w:szCs w:val="20"/>
              </w:rPr>
              <w:t>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13,90000</w:t>
            </w:r>
          </w:p>
        </w:tc>
      </w:tr>
      <w:tr w:rsidR="00166F99" w:rsidRPr="007673CD" w:rsidTr="00166F99">
        <w:trPr>
          <w:trHeight w:val="12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lastRenderedPageBreak/>
              <w:t>10302251010000110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</w:t>
            </w:r>
            <w:r w:rsidRPr="00166F99">
              <w:rPr>
                <w:rFonts w:cs="Times New Roman"/>
                <w:szCs w:val="20"/>
              </w:rPr>
              <w:t>а</w:t>
            </w:r>
            <w:r w:rsidRPr="00166F99">
              <w:rPr>
                <w:rFonts w:cs="Times New Roman"/>
                <w:szCs w:val="20"/>
              </w:rPr>
              <w:t>ции и местными бюджетами с учетом установленных диффере</w:t>
            </w:r>
            <w:r w:rsidRPr="00166F99">
              <w:rPr>
                <w:rFonts w:cs="Times New Roman"/>
                <w:szCs w:val="20"/>
              </w:rPr>
              <w:t>н</w:t>
            </w:r>
            <w:r w:rsidRPr="00166F99">
              <w:rPr>
                <w:rFonts w:cs="Times New Roman"/>
                <w:szCs w:val="20"/>
              </w:rPr>
              <w:t>цированных нормативов отчислений в местные бюджеты (по но</w:t>
            </w:r>
            <w:r w:rsidRPr="00166F99">
              <w:rPr>
                <w:rFonts w:cs="Times New Roman"/>
                <w:szCs w:val="20"/>
              </w:rPr>
              <w:t>р</w:t>
            </w:r>
            <w:r w:rsidRPr="00166F99">
              <w:rPr>
                <w:rFonts w:cs="Times New Roman"/>
                <w:szCs w:val="20"/>
              </w:rPr>
              <w:t>мативам, установленным федеральным законом о федеральном бюджете в целях формирования дорожных фондов субъектов Ро</w:t>
            </w:r>
            <w:r w:rsidRPr="00166F99">
              <w:rPr>
                <w:rFonts w:cs="Times New Roman"/>
                <w:szCs w:val="20"/>
              </w:rPr>
              <w:t>с</w:t>
            </w:r>
            <w:r w:rsidRPr="00166F99">
              <w:rPr>
                <w:rFonts w:cs="Times New Roman"/>
                <w:szCs w:val="20"/>
              </w:rPr>
              <w:t>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38,50000</w:t>
            </w:r>
          </w:p>
        </w:tc>
      </w:tr>
      <w:tr w:rsidR="00166F99" w:rsidRPr="007673CD" w:rsidTr="00166F99">
        <w:trPr>
          <w:trHeight w:val="24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10500000000000000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11 047,30000</w:t>
            </w:r>
          </w:p>
        </w:tc>
      </w:tr>
      <w:tr w:rsidR="00166F99" w:rsidRPr="007673CD" w:rsidTr="00166F99">
        <w:trPr>
          <w:trHeight w:val="55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10501000000000110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8 440,04000</w:t>
            </w:r>
          </w:p>
        </w:tc>
      </w:tr>
      <w:tr w:rsidR="00166F99" w:rsidRPr="007673CD" w:rsidTr="00166F99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10501011010000110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8 440,04000</w:t>
            </w:r>
          </w:p>
        </w:tc>
      </w:tr>
      <w:tr w:rsidR="00166F99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10502000020000110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Единый налог на вмененный доход для отдельных видов деятел</w:t>
            </w:r>
            <w:r w:rsidRPr="00166F99">
              <w:rPr>
                <w:rFonts w:cs="Times New Roman"/>
                <w:szCs w:val="20"/>
              </w:rPr>
              <w:t>ь</w:t>
            </w:r>
            <w:r w:rsidRPr="00166F99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69,58000</w:t>
            </w:r>
          </w:p>
        </w:tc>
      </w:tr>
      <w:tr w:rsidR="00166F99" w:rsidRPr="007673CD" w:rsidTr="00166F99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10502010020000110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Единый налог на вмененный доход для отдельных видов деятел</w:t>
            </w:r>
            <w:r w:rsidRPr="00166F99">
              <w:rPr>
                <w:rFonts w:cs="Times New Roman"/>
                <w:szCs w:val="20"/>
              </w:rPr>
              <w:t>ь</w:t>
            </w:r>
            <w:r w:rsidRPr="00166F99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69,58000</w:t>
            </w:r>
          </w:p>
        </w:tc>
      </w:tr>
      <w:tr w:rsidR="00166F99" w:rsidRPr="007673CD" w:rsidTr="00166F99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10503000010000110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543,43000</w:t>
            </w:r>
          </w:p>
        </w:tc>
      </w:tr>
      <w:tr w:rsidR="00166F99" w:rsidRPr="007673CD" w:rsidTr="00166F99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10503010010000110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543,43000</w:t>
            </w:r>
          </w:p>
        </w:tc>
      </w:tr>
      <w:tr w:rsidR="00166F99" w:rsidRPr="007673CD" w:rsidTr="00166F99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10504000020000110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Налог, взимаемый в связи с применением патентной системы н</w:t>
            </w:r>
            <w:r w:rsidRPr="00166F99">
              <w:rPr>
                <w:rFonts w:cs="Times New Roman"/>
                <w:szCs w:val="20"/>
              </w:rPr>
              <w:t>а</w:t>
            </w:r>
            <w:r w:rsidRPr="00166F99">
              <w:rPr>
                <w:rFonts w:cs="Times New Roman"/>
                <w:szCs w:val="20"/>
              </w:rPr>
              <w:t>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1 994,25000</w:t>
            </w:r>
          </w:p>
        </w:tc>
      </w:tr>
      <w:tr w:rsidR="00166F99" w:rsidRPr="007673CD" w:rsidTr="00166F99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10504020020000110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Налог, взимаемый в связи с применением патентной системы н</w:t>
            </w:r>
            <w:r w:rsidRPr="00166F99">
              <w:rPr>
                <w:rFonts w:cs="Times New Roman"/>
                <w:szCs w:val="20"/>
              </w:rPr>
              <w:t>а</w:t>
            </w:r>
            <w:r w:rsidRPr="00166F99">
              <w:rPr>
                <w:rFonts w:cs="Times New Roman"/>
                <w:szCs w:val="20"/>
              </w:rPr>
              <w:t>логообложения, зачисляемый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1 994,25000</w:t>
            </w:r>
          </w:p>
        </w:tc>
      </w:tr>
      <w:tr w:rsidR="00166F99" w:rsidRPr="007673CD" w:rsidTr="00166F99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10800000000000000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3 400,00000</w:t>
            </w:r>
          </w:p>
        </w:tc>
      </w:tr>
      <w:tr w:rsidR="00166F99" w:rsidRPr="007673CD" w:rsidTr="00166F99">
        <w:trPr>
          <w:trHeight w:val="13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10803010010000110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</w:t>
            </w:r>
            <w:r w:rsidRPr="00166F99">
              <w:rPr>
                <w:rFonts w:cs="Times New Roman"/>
                <w:szCs w:val="20"/>
              </w:rPr>
              <w:t>в</w:t>
            </w:r>
            <w:r w:rsidRPr="00166F99">
              <w:rPr>
                <w:rFonts w:cs="Times New Roman"/>
                <w:szCs w:val="20"/>
              </w:rPr>
              <w:t>ного Суда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3 400,00000</w:t>
            </w:r>
          </w:p>
        </w:tc>
      </w:tr>
      <w:tr w:rsidR="00166F99" w:rsidRPr="007673CD" w:rsidTr="00166F99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11100000000000000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ДОХОДЫ ОТ ИСПОЛЬЗОВАНИЯ ИМУЩЕСТВА, НАХ</w:t>
            </w:r>
            <w:r w:rsidRPr="00166F99">
              <w:rPr>
                <w:rFonts w:cs="Times New Roman"/>
                <w:b/>
                <w:bCs/>
                <w:szCs w:val="20"/>
              </w:rPr>
              <w:t>О</w:t>
            </w:r>
            <w:r w:rsidRPr="00166F99">
              <w:rPr>
                <w:rFonts w:cs="Times New Roman"/>
                <w:b/>
                <w:bCs/>
                <w:szCs w:val="20"/>
              </w:rPr>
              <w:t>ДЯЩЕГОСЯ В ГОСУДАРСТВЕННОЙ И МУНИЦИПАЛ</w:t>
            </w:r>
            <w:r w:rsidRPr="00166F99">
              <w:rPr>
                <w:rFonts w:cs="Times New Roman"/>
                <w:b/>
                <w:bCs/>
                <w:szCs w:val="20"/>
              </w:rPr>
              <w:t>Ь</w:t>
            </w:r>
            <w:r w:rsidRPr="00166F99">
              <w:rPr>
                <w:rFonts w:cs="Times New Roman"/>
                <w:b/>
                <w:bCs/>
                <w:szCs w:val="20"/>
              </w:rPr>
              <w:t>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13 325,79000</w:t>
            </w:r>
          </w:p>
        </w:tc>
      </w:tr>
      <w:tr w:rsidR="00166F99" w:rsidRPr="007673CD" w:rsidTr="00166F99">
        <w:trPr>
          <w:trHeight w:val="18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11105000000000120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Доходы, получаемые в виде арендной либо иной платы за перед</w:t>
            </w:r>
            <w:r w:rsidRPr="00166F99">
              <w:rPr>
                <w:rFonts w:cs="Times New Roman"/>
                <w:szCs w:val="20"/>
              </w:rPr>
              <w:t>а</w:t>
            </w:r>
            <w:r w:rsidRPr="00166F99">
              <w:rPr>
                <w:rFonts w:cs="Times New Roman"/>
                <w:szCs w:val="20"/>
              </w:rPr>
              <w:t>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</w:t>
            </w:r>
            <w:r w:rsidRPr="00166F99">
              <w:rPr>
                <w:rFonts w:cs="Times New Roman"/>
                <w:szCs w:val="20"/>
              </w:rPr>
              <w:t>ь</w:t>
            </w:r>
            <w:r w:rsidRPr="00166F99">
              <w:rPr>
                <w:rFonts w:cs="Times New Roman"/>
                <w:szCs w:val="20"/>
              </w:rPr>
              <w:t>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13 325,79000</w:t>
            </w:r>
          </w:p>
        </w:tc>
      </w:tr>
      <w:tr w:rsidR="00166F99" w:rsidRPr="007673CD" w:rsidTr="00166F99">
        <w:trPr>
          <w:trHeight w:val="9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11105013050000120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</w:t>
            </w:r>
            <w:r w:rsidRPr="00166F99">
              <w:rPr>
                <w:rFonts w:cs="Times New Roman"/>
                <w:szCs w:val="20"/>
              </w:rPr>
              <w:t>о</w:t>
            </w:r>
            <w:r w:rsidRPr="00166F99">
              <w:rPr>
                <w:rFonts w:cs="Times New Roman"/>
                <w:szCs w:val="20"/>
              </w:rPr>
              <w:t>торые расположены в границах сельских поселений и межселе</w:t>
            </w:r>
            <w:r w:rsidRPr="00166F99">
              <w:rPr>
                <w:rFonts w:cs="Times New Roman"/>
                <w:szCs w:val="20"/>
              </w:rPr>
              <w:t>н</w:t>
            </w:r>
            <w:r w:rsidRPr="00166F99">
              <w:rPr>
                <w:rFonts w:cs="Times New Roman"/>
                <w:szCs w:val="20"/>
              </w:rPr>
              <w:t>ных территорий муниципальных районов, а также средства от продажи права на заключение договоров аренды указанных з</w:t>
            </w:r>
            <w:r w:rsidRPr="00166F99">
              <w:rPr>
                <w:rFonts w:cs="Times New Roman"/>
                <w:szCs w:val="20"/>
              </w:rPr>
              <w:t>е</w:t>
            </w:r>
            <w:r w:rsidRPr="00166F99">
              <w:rPr>
                <w:rFonts w:cs="Times New Roman"/>
                <w:szCs w:val="20"/>
              </w:rPr>
              <w:t>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4 132,67000</w:t>
            </w:r>
          </w:p>
        </w:tc>
      </w:tr>
      <w:tr w:rsidR="00166F99" w:rsidRPr="007673CD" w:rsidTr="00166F99">
        <w:trPr>
          <w:trHeight w:val="9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11105035050000120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Доходы от сдачи в аренду имущества, находящегося в операти</w:t>
            </w:r>
            <w:r w:rsidRPr="00166F99">
              <w:rPr>
                <w:rFonts w:cs="Times New Roman"/>
                <w:szCs w:val="20"/>
              </w:rPr>
              <w:t>в</w:t>
            </w:r>
            <w:r w:rsidRPr="00166F99">
              <w:rPr>
                <w:rFonts w:cs="Times New Roman"/>
                <w:szCs w:val="20"/>
              </w:rPr>
              <w:t>ном управлении органов управления муниципальных районов и созданных ими учреждений (за исключением имущества муниц</w:t>
            </w:r>
            <w:r w:rsidRPr="00166F99">
              <w:rPr>
                <w:rFonts w:cs="Times New Roman"/>
                <w:szCs w:val="20"/>
              </w:rPr>
              <w:t>и</w:t>
            </w:r>
            <w:r w:rsidRPr="00166F99">
              <w:rPr>
                <w:rFonts w:cs="Times New Roman"/>
                <w:szCs w:val="20"/>
              </w:rPr>
              <w:t>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9 193,12000</w:t>
            </w:r>
          </w:p>
        </w:tc>
      </w:tr>
      <w:tr w:rsidR="00166F99" w:rsidRPr="007673CD" w:rsidTr="00166F99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11200000000000000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ПЛАТЕЖИ ПРИ ПОЛЬЗОВАНИИ ПРИРОДНЫМИ РЕСУ</w:t>
            </w:r>
            <w:r w:rsidRPr="00166F99">
              <w:rPr>
                <w:rFonts w:cs="Times New Roman"/>
                <w:b/>
                <w:bCs/>
                <w:szCs w:val="20"/>
              </w:rPr>
              <w:t>Р</w:t>
            </w:r>
            <w:r w:rsidRPr="00166F99">
              <w:rPr>
                <w:rFonts w:cs="Times New Roman"/>
                <w:b/>
                <w:bCs/>
                <w:szCs w:val="20"/>
              </w:rPr>
              <w:t>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56 000,00000</w:t>
            </w:r>
          </w:p>
        </w:tc>
      </w:tr>
      <w:tr w:rsidR="00166F99" w:rsidRPr="007673CD" w:rsidTr="00166F99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11201000010000120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56 000,00000</w:t>
            </w:r>
          </w:p>
        </w:tc>
      </w:tr>
      <w:tr w:rsidR="00166F99" w:rsidRPr="007673CD" w:rsidTr="00166F99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11201010010000120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200,00000</w:t>
            </w:r>
          </w:p>
        </w:tc>
      </w:tr>
      <w:tr w:rsidR="00166F99" w:rsidRPr="007673CD" w:rsidTr="00166F99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11201030010000120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6,00000</w:t>
            </w:r>
          </w:p>
        </w:tc>
      </w:tr>
      <w:tr w:rsidR="00166F99" w:rsidRPr="007673CD" w:rsidTr="00166F99">
        <w:trPr>
          <w:trHeight w:val="22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11201041010000120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Плата за размещение отходов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55 794,00000</w:t>
            </w:r>
          </w:p>
        </w:tc>
      </w:tr>
      <w:tr w:rsidR="00166F99" w:rsidRPr="007673CD" w:rsidTr="00166F99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11400000000000000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ДОХОДЫ ОТ ПРОДАЖИ МАТЕРИАЛЬНЫХ И НЕМАТ</w:t>
            </w:r>
            <w:r w:rsidRPr="00166F99">
              <w:rPr>
                <w:rFonts w:cs="Times New Roman"/>
                <w:b/>
                <w:bCs/>
                <w:szCs w:val="20"/>
              </w:rPr>
              <w:t>Е</w:t>
            </w:r>
            <w:r w:rsidRPr="00166F99">
              <w:rPr>
                <w:rFonts w:cs="Times New Roman"/>
                <w:b/>
                <w:bCs/>
                <w:szCs w:val="20"/>
              </w:rPr>
              <w:t>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1 009,79000</w:t>
            </w:r>
          </w:p>
        </w:tc>
      </w:tr>
      <w:tr w:rsidR="00166F99" w:rsidRPr="007673CD" w:rsidTr="00166F99">
        <w:trPr>
          <w:trHeight w:val="11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11402053050000410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Доходы от реализации иного имущества, находящегося в собс</w:t>
            </w:r>
            <w:r w:rsidRPr="00166F99">
              <w:rPr>
                <w:rFonts w:cs="Times New Roman"/>
                <w:szCs w:val="20"/>
              </w:rPr>
              <w:t>т</w:t>
            </w:r>
            <w:r w:rsidRPr="00166F99">
              <w:rPr>
                <w:rFonts w:cs="Times New Roman"/>
                <w:szCs w:val="20"/>
              </w:rPr>
              <w:t>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168,30000</w:t>
            </w:r>
          </w:p>
        </w:tc>
      </w:tr>
      <w:tr w:rsidR="00166F99" w:rsidRPr="007673CD" w:rsidTr="00166F99">
        <w:trPr>
          <w:trHeight w:val="96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11406013050000430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Доходы от продажи земельных участков, государственная собс</w:t>
            </w:r>
            <w:r w:rsidRPr="00166F99">
              <w:rPr>
                <w:rFonts w:cs="Times New Roman"/>
                <w:szCs w:val="20"/>
              </w:rPr>
              <w:t>т</w:t>
            </w:r>
            <w:r w:rsidRPr="00166F99">
              <w:rPr>
                <w:rFonts w:cs="Times New Roman"/>
                <w:szCs w:val="20"/>
              </w:rPr>
              <w:t>венность на которые не разграничена и которые расположены в границах сельских поселений и межселенных территорий мун</w:t>
            </w:r>
            <w:r w:rsidRPr="00166F99">
              <w:rPr>
                <w:rFonts w:cs="Times New Roman"/>
                <w:szCs w:val="20"/>
              </w:rPr>
              <w:t>и</w:t>
            </w:r>
            <w:r w:rsidRPr="00166F99">
              <w:rPr>
                <w:rFonts w:cs="Times New Roman"/>
                <w:szCs w:val="20"/>
              </w:rPr>
              <w:t>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841,49000</w:t>
            </w:r>
          </w:p>
        </w:tc>
      </w:tr>
      <w:tr w:rsidR="00166F99" w:rsidRPr="007673CD" w:rsidTr="00166F99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11600000000000000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3 355,00000</w:t>
            </w:r>
          </w:p>
        </w:tc>
      </w:tr>
      <w:tr w:rsidR="00166F99" w:rsidRPr="007673CD" w:rsidTr="00166F99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11601000010000140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 xml:space="preserve">Административные штрафы, установленные Кодексом Российской </w:t>
            </w:r>
            <w:r w:rsidRPr="00166F99">
              <w:rPr>
                <w:rFonts w:cs="Times New Roman"/>
                <w:szCs w:val="20"/>
              </w:rPr>
              <w:lastRenderedPageBreak/>
              <w:t>Федерации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lastRenderedPageBreak/>
              <w:t>1 151,00000</w:t>
            </w:r>
          </w:p>
        </w:tc>
      </w:tr>
      <w:tr w:rsidR="00166F99" w:rsidRPr="007673CD" w:rsidTr="00166F99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lastRenderedPageBreak/>
              <w:t>11602000020000140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347,40000</w:t>
            </w:r>
          </w:p>
        </w:tc>
      </w:tr>
      <w:tr w:rsidR="00166F99" w:rsidRPr="007673CD" w:rsidTr="00166F99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11610000000000140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324,60000</w:t>
            </w:r>
          </w:p>
        </w:tc>
      </w:tr>
      <w:tr w:rsidR="00166F99" w:rsidRPr="007673CD" w:rsidTr="00166F99">
        <w:trPr>
          <w:trHeight w:val="7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11611000010000140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1 532,00000</w:t>
            </w:r>
          </w:p>
        </w:tc>
      </w:tr>
      <w:tr w:rsidR="00166F99" w:rsidRPr="007673CD" w:rsidTr="00166F99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11800000000000000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ПОСТУПЛЕНИЯ (ПЕРЕЧИСЛЕНИЯ) ПО УРЕГУЛИРОВ</w:t>
            </w:r>
            <w:r w:rsidRPr="00166F99">
              <w:rPr>
                <w:rFonts w:cs="Times New Roman"/>
                <w:b/>
                <w:bCs/>
                <w:szCs w:val="20"/>
              </w:rPr>
              <w:t>А</w:t>
            </w:r>
            <w:r w:rsidRPr="00166F99">
              <w:rPr>
                <w:rFonts w:cs="Times New Roman"/>
                <w:b/>
                <w:bCs/>
                <w:szCs w:val="20"/>
              </w:rPr>
              <w:t>НИЮ РАСЧЕТОВ МЕЖДУ БЮДЖЕТАМИ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1 628,64607</w:t>
            </w:r>
          </w:p>
        </w:tc>
      </w:tr>
      <w:tr w:rsidR="00166F99" w:rsidRPr="007673CD" w:rsidTr="00166F99">
        <w:trPr>
          <w:trHeight w:val="72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center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11802500050000150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Поступления в бюджеты муниципальных районов (перечисления из бюджетов муниципальных районов) по урегулированию расч</w:t>
            </w:r>
            <w:r w:rsidRPr="00166F99">
              <w:rPr>
                <w:rFonts w:cs="Times New Roman"/>
                <w:szCs w:val="20"/>
              </w:rPr>
              <w:t>е</w:t>
            </w:r>
            <w:r w:rsidRPr="00166F99">
              <w:rPr>
                <w:rFonts w:cs="Times New Roman"/>
                <w:szCs w:val="20"/>
              </w:rPr>
              <w:t>тов между бюджетами бюджетной системы Российской Федер</w:t>
            </w:r>
            <w:r w:rsidRPr="00166F99">
              <w:rPr>
                <w:rFonts w:cs="Times New Roman"/>
                <w:szCs w:val="20"/>
              </w:rPr>
              <w:t>а</w:t>
            </w:r>
            <w:r w:rsidRPr="00166F99">
              <w:rPr>
                <w:rFonts w:cs="Times New Roman"/>
                <w:szCs w:val="20"/>
              </w:rPr>
              <w:t>ции по распределенным доходам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1 628,64607</w:t>
            </w:r>
          </w:p>
        </w:tc>
      </w:tr>
    </w:tbl>
    <w:p w:rsidR="005875BC" w:rsidRPr="00DB2852" w:rsidRDefault="005875BC" w:rsidP="005875BC"/>
    <w:p w:rsidR="005875BC" w:rsidRDefault="005875BC" w:rsidP="005875BC">
      <w:pPr>
        <w:jc w:val="right"/>
        <w:outlineLvl w:val="0"/>
        <w:rPr>
          <w:rFonts w:cs="Times New Roman"/>
          <w:szCs w:val="20"/>
        </w:rPr>
      </w:pPr>
    </w:p>
    <w:p w:rsidR="005875BC" w:rsidRDefault="005875BC" w:rsidP="005875BC">
      <w:pPr>
        <w:jc w:val="right"/>
        <w:outlineLvl w:val="0"/>
        <w:rPr>
          <w:rFonts w:cs="Times New Roman"/>
          <w:szCs w:val="20"/>
        </w:rPr>
      </w:pPr>
    </w:p>
    <w:p w:rsidR="005875BC" w:rsidRPr="00CD29E9" w:rsidRDefault="005875BC" w:rsidP="005875BC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5875BC" w:rsidRPr="00DB2852" w:rsidRDefault="005875BC" w:rsidP="005875B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875BC" w:rsidRPr="00DB2852" w:rsidRDefault="005875BC" w:rsidP="005875BC">
      <w:pPr>
        <w:jc w:val="right"/>
      </w:pPr>
      <w:r w:rsidRPr="00DB2852">
        <w:t>МО «Мухоршибирский район»</w:t>
      </w:r>
    </w:p>
    <w:p w:rsidR="005875BC" w:rsidRPr="00DB2852" w:rsidRDefault="005875BC" w:rsidP="005875BC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5875BC" w:rsidRPr="00DB2852" w:rsidRDefault="005875BC" w:rsidP="005875BC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5875BC" w:rsidRPr="00DB2852" w:rsidRDefault="005875BC" w:rsidP="005875BC">
      <w:pPr>
        <w:jc w:val="right"/>
      </w:pPr>
      <w:r>
        <w:t xml:space="preserve"> от 29 декабря 2021 года № 130</w:t>
      </w:r>
    </w:p>
    <w:p w:rsidR="005875BC" w:rsidRPr="00CD29E9" w:rsidRDefault="005875BC" w:rsidP="005875BC">
      <w:pPr>
        <w:jc w:val="right"/>
      </w:pPr>
      <w:r w:rsidRPr="00CD29E9">
        <w:t xml:space="preserve">                                  </w:t>
      </w:r>
    </w:p>
    <w:tbl>
      <w:tblPr>
        <w:tblW w:w="9923" w:type="dxa"/>
        <w:tblInd w:w="-34" w:type="dxa"/>
        <w:tblLook w:val="04A0"/>
      </w:tblPr>
      <w:tblGrid>
        <w:gridCol w:w="8237"/>
        <w:gridCol w:w="1686"/>
      </w:tblGrid>
      <w:tr w:rsidR="005875BC" w:rsidRPr="00CD29E9" w:rsidTr="0095687A">
        <w:trPr>
          <w:cantSplit/>
          <w:trHeight w:val="464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D509BD" w:rsidRDefault="005875BC" w:rsidP="005875BC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875BC" w:rsidRPr="00CD29E9" w:rsidTr="0095687A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CD29E9" w:rsidRDefault="005875BC" w:rsidP="005875BC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CD29E9" w:rsidRDefault="005875BC" w:rsidP="005875BC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875BC" w:rsidRPr="00CD29E9" w:rsidTr="0095687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CD29E9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5BC" w:rsidRPr="00CD29E9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37 430,20000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36 980,20000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>ванности бюджетов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450,00000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586 368,60342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6 590,80000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благоустройство территорий, прил</w:t>
            </w:r>
            <w:r w:rsidRPr="00166F99">
              <w:rPr>
                <w:rFonts w:cs="Times New Roman"/>
                <w:color w:val="000000"/>
                <w:szCs w:val="20"/>
              </w:rPr>
              <w:t>е</w:t>
            </w:r>
            <w:r w:rsidRPr="00166F99">
              <w:rPr>
                <w:rFonts w:cs="Times New Roman"/>
                <w:color w:val="000000"/>
                <w:szCs w:val="20"/>
              </w:rPr>
              <w:t>гающих к местам туристского показа в муниципальных образованиях в Республике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925,58200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7 565,60000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Государственная поддержка спортивных организаций, осуществляющих подготовку спо</w:t>
            </w:r>
            <w:r w:rsidRPr="00166F99">
              <w:rPr>
                <w:rFonts w:cs="Times New Roman"/>
                <w:color w:val="000000"/>
                <w:szCs w:val="20"/>
              </w:rPr>
              <w:t>р</w:t>
            </w:r>
            <w:r w:rsidRPr="00166F99">
              <w:rPr>
                <w:rFonts w:cs="Times New Roman"/>
                <w:color w:val="000000"/>
                <w:szCs w:val="20"/>
              </w:rPr>
              <w:t>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200,16817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на капитальный ремонт муниципальных дошкольных образовательных организ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ций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45 164,95000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183,56300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1 835,86000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106,38298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38 102,80000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166F99">
              <w:rPr>
                <w:rFonts w:cs="Times New Roman"/>
                <w:color w:val="000000"/>
                <w:szCs w:val="20"/>
              </w:rPr>
              <w:t>к</w:t>
            </w:r>
            <w:r w:rsidRPr="00166F99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465,30000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166F99">
              <w:rPr>
                <w:rFonts w:cs="Times New Roman"/>
                <w:color w:val="000000"/>
                <w:szCs w:val="20"/>
              </w:rPr>
              <w:t>у</w:t>
            </w:r>
            <w:r w:rsidRPr="00166F99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13 774,50000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166F99">
              <w:rPr>
                <w:rFonts w:cs="Times New Roman"/>
                <w:color w:val="000000"/>
                <w:szCs w:val="20"/>
              </w:rPr>
              <w:t>е</w:t>
            </w:r>
            <w:r w:rsidRPr="00166F99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166F99">
              <w:rPr>
                <w:rFonts w:cs="Times New Roman"/>
                <w:color w:val="000000"/>
                <w:szCs w:val="20"/>
              </w:rPr>
              <w:t>ж</w:t>
            </w:r>
            <w:r w:rsidRPr="00166F99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78,00000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166F99">
              <w:rPr>
                <w:rFonts w:cs="Times New Roman"/>
                <w:color w:val="000000"/>
                <w:szCs w:val="20"/>
              </w:rPr>
              <w:t>ь</w:t>
            </w:r>
            <w:r w:rsidRPr="00166F99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464,60000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600,00000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lastRenderedPageBreak/>
              <w:t>Субсидии бюджетам муниципальных районов (городских округов) на обеспечение сбала</w:t>
            </w:r>
            <w:r w:rsidRPr="00166F99">
              <w:rPr>
                <w:rFonts w:cs="Times New Roman"/>
                <w:szCs w:val="20"/>
              </w:rPr>
              <w:t>н</w:t>
            </w:r>
            <w:r w:rsidRPr="00166F99">
              <w:rPr>
                <w:rFonts w:cs="Times New Roman"/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63 115,60000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 xml:space="preserve">Субсидии на проведение комплексных кадастровых </w:t>
            </w:r>
            <w:r w:rsidRPr="00166F99">
              <w:rPr>
                <w:rFonts w:cs="Times New Roman"/>
                <w:color w:val="000000"/>
                <w:szCs w:val="20"/>
              </w:rPr>
              <w:br/>
              <w:t>работ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250,83524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Cубсидии бюджетам муниципальных образований на модернизацию школьных систем обр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зования в Республике Бурятия на 2022 год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154 251,27660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2 067,54234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4 863,78218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166F99">
              <w:rPr>
                <w:rFonts w:cs="Times New Roman"/>
                <w:color w:val="000000"/>
                <w:szCs w:val="20"/>
              </w:rPr>
              <w:t>у</w:t>
            </w:r>
            <w:r w:rsidRPr="00166F99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166F99">
              <w:rPr>
                <w:rFonts w:cs="Times New Roman"/>
                <w:color w:val="000000"/>
                <w:szCs w:val="20"/>
              </w:rPr>
              <w:t>б</w:t>
            </w:r>
            <w:r w:rsidRPr="00166F99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8 295,20000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75,00000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166F99">
              <w:rPr>
                <w:rFonts w:cs="Times New Roman"/>
                <w:color w:val="000000"/>
                <w:szCs w:val="20"/>
              </w:rPr>
              <w:t>и</w:t>
            </w:r>
            <w:r w:rsidRPr="00166F99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390,30000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67 447,50000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4 284,60000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 xml:space="preserve">Субсидии на обеспечение компенсации питания </w:t>
            </w:r>
            <w:r w:rsidRPr="00166F99">
              <w:rPr>
                <w:rFonts w:cs="Times New Roman"/>
                <w:color w:val="000000"/>
                <w:szCs w:val="20"/>
              </w:rPr>
              <w:br/>
              <w:t>родителям (законным представителям) обучающихся в муниципальных общеобразовател</w:t>
            </w:r>
            <w:r w:rsidRPr="00166F99">
              <w:rPr>
                <w:rFonts w:cs="Times New Roman"/>
                <w:color w:val="000000"/>
                <w:szCs w:val="20"/>
              </w:rPr>
              <w:t>ь</w:t>
            </w:r>
            <w:r w:rsidRPr="00166F99">
              <w:rPr>
                <w:rFonts w:cs="Times New Roman"/>
                <w:color w:val="000000"/>
                <w:szCs w:val="20"/>
              </w:rPr>
              <w:t xml:space="preserve">ных организациях, имеющих статус обучающихся с </w:t>
            </w:r>
            <w:r w:rsidRPr="00166F99">
              <w:rPr>
                <w:rFonts w:cs="Times New Roman"/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 w:rsidRPr="00166F99">
              <w:rPr>
                <w:rFonts w:cs="Times New Roman"/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228,50000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166F99">
              <w:rPr>
                <w:rFonts w:cs="Times New Roman"/>
                <w:color w:val="000000"/>
                <w:szCs w:val="20"/>
              </w:rPr>
              <w:t>п</w:t>
            </w:r>
            <w:r w:rsidRPr="00166F99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7 378,60000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166F99">
              <w:rPr>
                <w:rFonts w:cs="Times New Roman"/>
                <w:color w:val="000000"/>
                <w:szCs w:val="20"/>
              </w:rPr>
              <w:t>ы</w:t>
            </w:r>
            <w:r w:rsidRPr="00166F99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79 869,70000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6 400,00000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</w:t>
            </w:r>
            <w:r w:rsidRPr="00166F99">
              <w:rPr>
                <w:rFonts w:cs="Times New Roman"/>
                <w:szCs w:val="20"/>
              </w:rPr>
              <w:t>а</w:t>
            </w:r>
            <w:r w:rsidRPr="00166F99">
              <w:rPr>
                <w:rFonts w:cs="Times New Roman"/>
                <w:szCs w:val="20"/>
              </w:rPr>
              <w:t>ния автомобильных дорог общего пользования местного значения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12 186,54400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166F99">
              <w:rPr>
                <w:rFonts w:cs="Times New Roman"/>
                <w:color w:val="000000"/>
                <w:szCs w:val="20"/>
              </w:rPr>
              <w:t>и</w:t>
            </w:r>
            <w:r w:rsidRPr="00166F99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17 893,10000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Создание и модернизация объектов спортивной инфраструктуры региональной собственн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>сти (муниципальной собственности) для занятий физической культурой и спортом за счет средств резервного фонда Правительства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2 568,11117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на создание и модернизацию объектов спортивной инфраструктуры региональной собственности(муниципальной собственности)для занятий физической культурой и спортом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9 204,50000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8 931,00000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2 073,59300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Cубсидии на создание центров цифрового образования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17 443,52000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на развитие сети культурно-досугового типа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991,69274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166F99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100,00000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318 218,87504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3,20000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64,79100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166F99">
              <w:rPr>
                <w:rFonts w:cs="Times New Roman"/>
                <w:color w:val="000000"/>
                <w:szCs w:val="20"/>
              </w:rPr>
              <w:t>т</w:t>
            </w:r>
            <w:r w:rsidRPr="00166F99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166F99">
              <w:rPr>
                <w:rFonts w:cs="Times New Roman"/>
                <w:color w:val="000000"/>
                <w:szCs w:val="20"/>
              </w:rPr>
              <w:t>з</w:t>
            </w:r>
            <w:r w:rsidRPr="00166F99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2 620,00000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61,84815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166F99">
              <w:rPr>
                <w:rFonts w:cs="Times New Roman"/>
                <w:color w:val="000000"/>
                <w:szCs w:val="20"/>
              </w:rPr>
              <w:t>с</w:t>
            </w:r>
            <w:r w:rsidRPr="00166F99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4 319,40000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216,00000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166F99">
              <w:rPr>
                <w:rFonts w:cs="Times New Roman"/>
                <w:color w:val="000000"/>
                <w:szCs w:val="20"/>
              </w:rPr>
              <w:t>и</w:t>
            </w:r>
            <w:r w:rsidRPr="00166F99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1 262,35000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166F99">
              <w:rPr>
                <w:rFonts w:cs="Times New Roman"/>
                <w:color w:val="000000"/>
                <w:szCs w:val="20"/>
              </w:rPr>
              <w:t>е</w:t>
            </w:r>
            <w:r w:rsidRPr="00166F99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982,91000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1 008,10000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224 469,10000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 w:rsidRPr="00166F99">
              <w:rPr>
                <w:rFonts w:cs="Times New Roman"/>
                <w:color w:val="000000"/>
                <w:szCs w:val="20"/>
              </w:rPr>
              <w:t>м</w:t>
            </w:r>
            <w:r w:rsidRPr="00166F99">
              <w:rPr>
                <w:rFonts w:cs="Times New Roman"/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 w:rsidRPr="00166F99">
              <w:rPr>
                <w:rFonts w:cs="Times New Roman"/>
                <w:color w:val="000000"/>
                <w:szCs w:val="20"/>
              </w:rPr>
              <w:t>ь</w:t>
            </w:r>
            <w:r w:rsidRPr="00166F99">
              <w:rPr>
                <w:rFonts w:cs="Times New Roman"/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 w:rsidRPr="00166F99">
              <w:rPr>
                <w:rFonts w:cs="Times New Roman"/>
                <w:color w:val="000000"/>
                <w:szCs w:val="20"/>
              </w:rPr>
              <w:t>и</w:t>
            </w:r>
            <w:r w:rsidRPr="00166F99">
              <w:rPr>
                <w:rFonts w:cs="Times New Roman"/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 w:rsidRPr="00166F99">
              <w:rPr>
                <w:rFonts w:cs="Times New Roman"/>
                <w:color w:val="000000"/>
                <w:szCs w:val="20"/>
              </w:rPr>
              <w:t>е</w:t>
            </w:r>
            <w:r w:rsidRPr="00166F99">
              <w:rPr>
                <w:rFonts w:cs="Times New Roman"/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</w:t>
            </w:r>
            <w:r w:rsidRPr="00166F99">
              <w:rPr>
                <w:rFonts w:cs="Times New Roman"/>
                <w:color w:val="000000"/>
                <w:szCs w:val="20"/>
              </w:rPr>
              <w:t>у</w:t>
            </w:r>
            <w:r w:rsidRPr="00166F99">
              <w:rPr>
                <w:rFonts w:cs="Times New Roman"/>
                <w:color w:val="000000"/>
                <w:szCs w:val="20"/>
              </w:rPr>
              <w:t>ры, проживающим и работающим в сельских населенных пунктах, рабочих поселках (посе</w:t>
            </w:r>
            <w:r w:rsidRPr="00166F99">
              <w:rPr>
                <w:rFonts w:cs="Times New Roman"/>
                <w:color w:val="000000"/>
                <w:szCs w:val="20"/>
              </w:rPr>
              <w:t>л</w:t>
            </w:r>
            <w:r w:rsidRPr="00166F99">
              <w:rPr>
                <w:rFonts w:cs="Times New Roman"/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4 642,00934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74 691,70000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166F99">
              <w:rPr>
                <w:rFonts w:cs="Times New Roman"/>
                <w:color w:val="000000"/>
                <w:szCs w:val="20"/>
              </w:rPr>
              <w:t>р</w:t>
            </w:r>
            <w:r w:rsidRPr="00166F99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214,70000</w:t>
            </w:r>
          </w:p>
        </w:tc>
      </w:tr>
      <w:tr w:rsidR="00166F99" w:rsidRPr="00AD67BD" w:rsidTr="00166F9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166F99">
              <w:rPr>
                <w:rFonts w:cs="Times New Roman"/>
                <w:color w:val="000000"/>
                <w:szCs w:val="20"/>
              </w:rPr>
              <w:t>р</w:t>
            </w:r>
            <w:r w:rsidRPr="00166F99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1 108,00000</w:t>
            </w:r>
          </w:p>
        </w:tc>
      </w:tr>
      <w:tr w:rsidR="00166F99" w:rsidRPr="00AD67BD" w:rsidTr="00166F9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219,40000</w:t>
            </w:r>
          </w:p>
        </w:tc>
      </w:tr>
      <w:tr w:rsidR="00166F99" w:rsidRPr="00AD67BD" w:rsidTr="00166F9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 xml:space="preserve">могильников </w:t>
            </w:r>
            <w:r w:rsidRPr="00166F99">
              <w:rPr>
                <w:rFonts w:cs="Times New Roman"/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97,09800</w:t>
            </w:r>
          </w:p>
        </w:tc>
      </w:tr>
      <w:tr w:rsidR="00166F99" w:rsidRPr="00AD67BD" w:rsidTr="00166F9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166F99">
              <w:rPr>
                <w:rFonts w:cs="Times New Roman"/>
                <w:color w:val="000000"/>
                <w:szCs w:val="20"/>
              </w:rPr>
              <w:t>а</w:t>
            </w:r>
            <w:r w:rsidRPr="00166F99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166F99">
              <w:rPr>
                <w:rFonts w:cs="Times New Roman"/>
                <w:color w:val="000000"/>
                <w:szCs w:val="20"/>
              </w:rPr>
              <w:t>о</w:t>
            </w:r>
            <w:r w:rsidRPr="00166F99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39,30000</w:t>
            </w:r>
          </w:p>
        </w:tc>
      </w:tr>
      <w:tr w:rsidR="00166F99" w:rsidRPr="00AD67BD" w:rsidTr="00166F9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166F99">
              <w:rPr>
                <w:rFonts w:cs="Times New Roman"/>
                <w:color w:val="000000"/>
                <w:szCs w:val="20"/>
              </w:rPr>
              <w:t>н</w:t>
            </w:r>
            <w:r w:rsidRPr="00166F99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2 026,75097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30,40158</w:t>
            </w:r>
          </w:p>
        </w:tc>
      </w:tr>
      <w:tr w:rsidR="00166F99" w:rsidRPr="00AD67BD" w:rsidTr="00166F9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84,81600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166F99">
              <w:rPr>
                <w:rFonts w:cs="Times New Roman"/>
                <w:color w:val="000000"/>
                <w:szCs w:val="20"/>
              </w:rPr>
              <w:t>е</w:t>
            </w:r>
            <w:r w:rsidRPr="00166F99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57,00000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Иные межбюджетные трансферты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82 754,50599</w:t>
            </w:r>
          </w:p>
        </w:tc>
      </w:tr>
      <w:tr w:rsidR="00166F99" w:rsidRPr="00AD67BD" w:rsidTr="00166F9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166F99">
              <w:rPr>
                <w:rFonts w:cs="Times New Roman"/>
                <w:szCs w:val="20"/>
              </w:rPr>
              <w:t>т</w:t>
            </w:r>
            <w:r w:rsidRPr="00166F99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166F99">
              <w:rPr>
                <w:rFonts w:cs="Times New Roman"/>
                <w:szCs w:val="20"/>
              </w:rPr>
              <w:t>ю</w:t>
            </w:r>
            <w:r w:rsidRPr="00166F99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1 533,19400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lastRenderedPageBreak/>
              <w:t>Ежемесячное денежное вознаграждение воспитателей дошкольных образовательных орган</w:t>
            </w:r>
            <w:r w:rsidRPr="00166F99">
              <w:rPr>
                <w:rFonts w:cs="Times New Roman"/>
                <w:szCs w:val="20"/>
              </w:rPr>
              <w:t>и</w:t>
            </w:r>
            <w:r w:rsidRPr="00166F99">
              <w:rPr>
                <w:rFonts w:cs="Times New Roman"/>
                <w:szCs w:val="20"/>
              </w:rPr>
              <w:t>заций, реализующих программу погружения в бурятскую языковую среду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210,90000</w:t>
            </w:r>
          </w:p>
        </w:tc>
      </w:tr>
      <w:tr w:rsidR="00166F99" w:rsidRPr="00AD67BD" w:rsidTr="00166F99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Иные межбюджетные трансферты бюджетам муниципальных районов (городских округов) в Республике Бурятия по обеспечению твердым топливом отдельных категорий граждан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7 050,00000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</w:t>
            </w:r>
            <w:r w:rsidRPr="00166F99">
              <w:rPr>
                <w:rFonts w:cs="Times New Roman"/>
                <w:szCs w:val="20"/>
              </w:rPr>
              <w:t>а</w:t>
            </w:r>
            <w:r w:rsidRPr="00166F99">
              <w:rPr>
                <w:rFonts w:cs="Times New Roman"/>
                <w:szCs w:val="20"/>
              </w:rPr>
              <w:t>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939,50000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166F99">
              <w:rPr>
                <w:rFonts w:cs="Times New Roman"/>
                <w:szCs w:val="20"/>
              </w:rPr>
              <w:t>с</w:t>
            </w:r>
            <w:r w:rsidRPr="00166F99">
              <w:rPr>
                <w:rFonts w:cs="Times New Roman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3 205,00000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560,00000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Резервный фонд финансирования непредвиденных расходов Правительства Республики Б</w:t>
            </w:r>
            <w:r w:rsidRPr="00166F99">
              <w:rPr>
                <w:rFonts w:cs="Times New Roman"/>
                <w:szCs w:val="20"/>
              </w:rPr>
              <w:t>у</w:t>
            </w:r>
            <w:r w:rsidRPr="00166F99">
              <w:rPr>
                <w:rFonts w:cs="Times New Roman"/>
                <w:szCs w:val="20"/>
              </w:rPr>
              <w:t>рятия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5 895,72969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Иные межбюджетные трансферты муниципальным образованиям на реализацию меропри</w:t>
            </w:r>
            <w:r w:rsidRPr="00166F99">
              <w:rPr>
                <w:rFonts w:cs="Times New Roman"/>
                <w:szCs w:val="20"/>
              </w:rPr>
              <w:t>я</w:t>
            </w:r>
            <w:r w:rsidRPr="00166F99">
              <w:rPr>
                <w:rFonts w:cs="Times New Roman"/>
                <w:szCs w:val="20"/>
              </w:rPr>
              <w:t>тий планов социального развития центров экономического роста субъектов Российской Ф</w:t>
            </w:r>
            <w:r w:rsidRPr="00166F99">
              <w:rPr>
                <w:rFonts w:cs="Times New Roman"/>
                <w:szCs w:val="20"/>
              </w:rPr>
              <w:t>е</w:t>
            </w:r>
            <w:r w:rsidRPr="00166F99">
              <w:rPr>
                <w:rFonts w:cs="Times New Roman"/>
                <w:szCs w:val="20"/>
              </w:rPr>
              <w:t>дерации, входящих в состав Дальневосточного федерального округа, за счет средств респу</w:t>
            </w:r>
            <w:r w:rsidRPr="00166F99">
              <w:rPr>
                <w:rFonts w:cs="Times New Roman"/>
                <w:szCs w:val="20"/>
              </w:rPr>
              <w:t>б</w:t>
            </w:r>
            <w:r w:rsidRPr="00166F99">
              <w:rPr>
                <w:rFonts w:cs="Times New Roman"/>
                <w:szCs w:val="20"/>
              </w:rPr>
              <w:t>ликанского бюджета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297,00000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166F99">
              <w:rPr>
                <w:rFonts w:cs="Times New Roman"/>
                <w:szCs w:val="20"/>
              </w:rPr>
              <w:t>ъ</w:t>
            </w:r>
            <w:r w:rsidRPr="00166F99">
              <w:rPr>
                <w:rFonts w:cs="Times New Roman"/>
                <w:szCs w:val="20"/>
              </w:rPr>
              <w:t>ектов Российской Федерации, входящих в состав Дальневосточного федерального округа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29 400,00000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166F99">
              <w:rPr>
                <w:rFonts w:cs="Times New Roman"/>
                <w:szCs w:val="20"/>
              </w:rPr>
              <w:t>о</w:t>
            </w:r>
            <w:r w:rsidRPr="00166F99">
              <w:rPr>
                <w:rFonts w:cs="Times New Roman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166F99">
              <w:rPr>
                <w:rFonts w:cs="Times New Roman"/>
                <w:szCs w:val="20"/>
              </w:rPr>
              <w:t>о</w:t>
            </w:r>
            <w:r w:rsidRPr="00166F99">
              <w:rPr>
                <w:rFonts w:cs="Times New Roman"/>
                <w:szCs w:val="20"/>
              </w:rPr>
              <w:t>сти дорожного движения и аварийно-восстановительные работы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7 300,00000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Иные межбюджетные трансферты за достижение показателей деятельности органов испо</w:t>
            </w:r>
            <w:r w:rsidRPr="00166F99">
              <w:rPr>
                <w:rFonts w:cs="Times New Roman"/>
                <w:szCs w:val="20"/>
              </w:rPr>
              <w:t>л</w:t>
            </w:r>
            <w:r w:rsidRPr="00166F99">
              <w:rPr>
                <w:rFonts w:cs="Times New Roman"/>
                <w:szCs w:val="20"/>
              </w:rPr>
              <w:t>нительной власти Республики Бурятия (муниципальные команды)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844,86000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166F99">
              <w:rPr>
                <w:rFonts w:cs="Times New Roman"/>
                <w:color w:val="000000"/>
                <w:szCs w:val="20"/>
              </w:rPr>
              <w:t>т</w:t>
            </w:r>
            <w:r w:rsidRPr="00166F99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25 518,32230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166F99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135,00000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135,00000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79,07529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Доходы бюджетов муниципальных районов от возврата автономными учреждениями оста</w:t>
            </w:r>
            <w:r w:rsidRPr="00166F99">
              <w:rPr>
                <w:rFonts w:cs="Times New Roman"/>
                <w:color w:val="000000"/>
                <w:szCs w:val="20"/>
              </w:rPr>
              <w:t>т</w:t>
            </w:r>
            <w:r w:rsidRPr="00166F99">
              <w:rPr>
                <w:rFonts w:cs="Times New Roman"/>
                <w:color w:val="000000"/>
                <w:szCs w:val="20"/>
              </w:rPr>
              <w:t>ков субсидий прошлых лет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79,07529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166F99">
              <w:rPr>
                <w:rFonts w:cs="Times New Roman"/>
                <w:b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-251,40757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166F99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166F99">
              <w:rPr>
                <w:rFonts w:cs="Times New Roman"/>
                <w:color w:val="000000"/>
                <w:szCs w:val="20"/>
              </w:rPr>
              <w:t>е</w:t>
            </w:r>
            <w:r w:rsidRPr="00166F99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szCs w:val="20"/>
              </w:rPr>
            </w:pPr>
            <w:r w:rsidRPr="00166F99">
              <w:rPr>
                <w:rFonts w:cs="Times New Roman"/>
                <w:szCs w:val="20"/>
              </w:rPr>
              <w:t>-251,40757</w:t>
            </w:r>
          </w:p>
        </w:tc>
      </w:tr>
      <w:tr w:rsidR="00166F99" w:rsidRPr="00AD67BD" w:rsidTr="00166F9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F99" w:rsidRPr="00166F99" w:rsidRDefault="00166F99" w:rsidP="00166F99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F99" w:rsidRPr="00166F99" w:rsidRDefault="00166F99" w:rsidP="00166F99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166F99">
              <w:rPr>
                <w:rFonts w:cs="Times New Roman"/>
                <w:b/>
                <w:bCs/>
                <w:szCs w:val="20"/>
              </w:rPr>
              <w:t>1 024 734,85217</w:t>
            </w:r>
          </w:p>
        </w:tc>
      </w:tr>
    </w:tbl>
    <w:p w:rsidR="004A5EF0" w:rsidRDefault="004A5EF0" w:rsidP="004A5EF0">
      <w:pPr>
        <w:jc w:val="right"/>
        <w:outlineLvl w:val="0"/>
        <w:rPr>
          <w:rFonts w:cs="Times New Roman"/>
          <w:szCs w:val="20"/>
        </w:rPr>
      </w:pPr>
    </w:p>
    <w:p w:rsidR="004A5EF0" w:rsidRDefault="004A5EF0" w:rsidP="004A5EF0">
      <w:pPr>
        <w:jc w:val="right"/>
        <w:outlineLvl w:val="0"/>
        <w:rPr>
          <w:rFonts w:cs="Times New Roman"/>
          <w:szCs w:val="20"/>
        </w:rPr>
      </w:pPr>
    </w:p>
    <w:p w:rsidR="005875BC" w:rsidRPr="00783532" w:rsidRDefault="005875BC" w:rsidP="005875BC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5875BC" w:rsidRPr="00DB2852" w:rsidRDefault="005875BC" w:rsidP="005875BC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875BC" w:rsidRPr="00DB2852" w:rsidRDefault="005875BC" w:rsidP="005875BC">
      <w:pPr>
        <w:jc w:val="right"/>
      </w:pPr>
      <w:r w:rsidRPr="00DB2852">
        <w:t>МО «Мухоршибирский район»</w:t>
      </w:r>
    </w:p>
    <w:p w:rsidR="005875BC" w:rsidRPr="00DB2852" w:rsidRDefault="005875BC" w:rsidP="005875BC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5875BC" w:rsidRPr="00DB2852" w:rsidRDefault="005875BC" w:rsidP="005875BC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5875BC" w:rsidRPr="00DB2852" w:rsidRDefault="005875BC" w:rsidP="005875BC">
      <w:pPr>
        <w:jc w:val="right"/>
      </w:pPr>
      <w:r>
        <w:t xml:space="preserve"> от 29 декабря 2021 года № 130</w:t>
      </w:r>
    </w:p>
    <w:p w:rsidR="005875BC" w:rsidRPr="00783532" w:rsidRDefault="005875BC" w:rsidP="005875BC">
      <w:pPr>
        <w:jc w:val="right"/>
      </w:pPr>
      <w:r w:rsidRPr="00783532">
        <w:t xml:space="preserve">                                  </w:t>
      </w:r>
    </w:p>
    <w:p w:rsidR="005875BC" w:rsidRPr="00783532" w:rsidRDefault="005875BC" w:rsidP="005875BC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5875BC" w:rsidRPr="00783532" w:rsidTr="005875BC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75BC" w:rsidRPr="00CA2374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875BC" w:rsidRPr="00783532" w:rsidTr="005875BC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75BC" w:rsidRPr="00783532" w:rsidRDefault="005875BC" w:rsidP="005875BC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5875BC" w:rsidRPr="00783532" w:rsidTr="005875BC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5BC" w:rsidRPr="00783532" w:rsidRDefault="005875BC" w:rsidP="005875B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525,45886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Проведение отраслевых конкурсов, конку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 профессионального мастерства в сфере предпринимательства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Реализация политики, связанной с развитием моногородов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Мероприятия, связанные с реализацией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литики развития моногородов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2 915,33000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2 415,33000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232,59600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232,59600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232,59600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232,59600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232,59600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2 182,73400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2 182,73400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2 182,73400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2 182,73400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2 182,73400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914 150,33370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200 089,56623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149 442,88223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18 908,39864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11 069,25764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11 069,25764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11 069,25764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11 069,25764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7 839,14100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7 839,14100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7 839,14100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7 839,14100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833,02090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591,69166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591,69166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591,69166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591,69166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241,32924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241,32924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241,32924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241,32924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74 691,70000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55 261,59960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55 261,59960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55 261,59960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55 261,59960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19 430,10040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19 430,10040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19 430,10040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19 430,10040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питателей дошкольных 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реализующих программу погр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93,73500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93,73500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93,73500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93,73500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117,16500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117,16500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117,16500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117,16500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44 301,66400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33 314,12042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33 314,12042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33 314,12042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33 314,12042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10 987,54358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10 987,54358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10 987,54358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10 987,54358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10 497,19869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7 712,17402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7 712,17402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7 712,17402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7 712,17402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2 785,02467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2 785,02467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2 785,02467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2 785,02467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дошкольного образования)"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дошкольных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656 402,69824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404 643,38718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34 491,29404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32 478,99330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32 478,99330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32 478,99330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32 478,99330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2 012,30074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2 012,30074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2 012,30074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2 012,30074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7 130,34344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6 820,29778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6 820,29778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6 820,29778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6 820,29778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310,04566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310,04566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310,04566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310,04566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224 469,10000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184 737,30000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184 737,30000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184 737,30000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184 737,30000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39 731,80000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39 731,80000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39 731,80000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39 731,80000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96 016,15065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77 644,19589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77 644,19589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77 644,19589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77 644,19589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18 371,95476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18 371,95476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18 371,95476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18 371,95476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21 842,89905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20 358,70171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20 358,70171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20 358,70171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20 358,70171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1 484,19734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1 484,19734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1 484,19734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1 484,19734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29 837,72230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25 518,32230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21 206,10000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21 206,10000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21 206,10000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21 206,10000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4 312,22230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4 312,22230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4 312,22230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4 312,22230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4 319,40000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3 490,70000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3 490,70000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3 490,70000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3 490,70000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34 897,66000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18 074,10000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13 990,65146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13 990,65146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13 990,65146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13 990,65146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4 083,44854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4 083,44854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4 083,44854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4 083,44854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14 340,05370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14 340,05370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14 340,05370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14 340,05370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2 250,34630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2 250,34630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2 250,34630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2 250,34630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2 416,24328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2 416,24328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2 383,50405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2 383,50405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2 383,50405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2 383,50405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165 868,67448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155 809,37100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и (или)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18 739,01100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 за счет средств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зервного фонда Правительства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939,50000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836,23817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836,23817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836,23817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836,23817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103,26183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103,26183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103,26183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103,26183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25 658,05139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23 960,25819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12 117,50628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12 117,50628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12 117,50628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12 117,50628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12 117,50628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38,56213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38,56213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38,56213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38,56213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38,56213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7 378,60000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7 378,60000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7 378,60000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7 378,60000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7 378,60000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4 425,58978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4 425,58978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4 425,58978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4 425,58978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4 425,58978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1 697,79320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1 697,79320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1 697,79320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1 697,79320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1 697,79320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1 697,79320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32 000,01784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32 000,01784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13 002,62428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9 392,85518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9 392,85518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9 392,85518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9 392,85518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3 021,04910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3 021,04910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3 021,04910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3 021,04910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3,52500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3,52500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3,52500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3,52500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15 020,65756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10 272,25796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10 272,25796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10 272,25796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10 272,25796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3 255,05485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3 255,05485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3 255,05485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3 255,05485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1 378,73236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1 378,73236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1 378,73236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1 378,73236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7,75600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7,75600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7,75600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7,75600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52,05639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52,05639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52,05639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52,05639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3 976,73600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3 058,61168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3 058,61168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3 058,61168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3 058,61168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918,12432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918,12432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918,12432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918,12432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34 682,06406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34 660,24215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34 660,24215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2 771,45750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86,44100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86,44100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86,44100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86,44100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44 107,82949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44 107,82949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34 695,32900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средств для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14 486,00000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13 529,61824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13 529,61824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13 529,61824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13 529,61824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9 412,50049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9 412,50049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2 141,73849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2 141,73849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2 141,73849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2 141,73849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7 270,76200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7 270,76200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7 270,76200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7 270,76200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923,15480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449,86700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449,86700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99,86700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99,86700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99,86700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99,86700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4 610,73723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4 610,73723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4 211,07232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4 211,07232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4 211,07232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4 211,07232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4 211,07232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399,66491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399,66491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399,66491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399,66491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399,66491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115 712,80569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80 619,55457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73 785,86522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33 306,35520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559,42000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559,42000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559,42000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559,42000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32 746,93520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32 746,93520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32 746,93520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32 746,93520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1 445,90583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1 445,90583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1 445,90583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1 445,90583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1 445,90583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30 548,90900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30 548,90900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30 548,90900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30 548,90900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30 548,90900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8 246,69519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8 246,69519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8 246,69519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8 246,69519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8 246,69519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3 879,51500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20 325,54938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20 141,98638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9 530,59243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9 530,59243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9 530,59243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9 530,59243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9 530,59243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8 331,52100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8 331,52100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8 331,52100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8 331,52100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8 331,52100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1 546,08595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1 546,08595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1 546,08595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1 546,08595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1 546,08595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13 678,30674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13 678,30674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6 636,33869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6 636,33869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6 636,33869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6 636,33869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6 636,33869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104,70717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104,70717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104,70717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104,70717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104,70717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211,96088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211,96088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211,96088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211,96088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211,96088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699,34500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699,34500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699,34500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344,18442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344,18442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344,18442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344,18442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12 880,51016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969,26752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969,26752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279,35000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279,35000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279,35000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279,35000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346,11752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346,11752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346,11752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346,11752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343,80000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11 911,24264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инфраструктуры региональной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венности (муниципальной собственности)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на создание и модернизацию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спортивной инфраструктуры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собственности (муниципальной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ственности) для занятий физической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рой и спортом за счет средств резервного фонда Правительства Российской Федерации (Строительство 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2 598,35264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2 598,35264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2 598,35264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2 598,35264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2 598,35264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30 346,68000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30 346,68000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образованиям на реализацию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планов социального развития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тров экономического роста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входящих в состав Дальневосточного федерального округа, за счет средств республиканс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1 447,59000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367,00000</w:t>
            </w:r>
          </w:p>
        </w:tc>
      </w:tr>
      <w:tr w:rsidR="00DB48F6" w:rsidRPr="00AD67BD" w:rsidTr="003D09A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367,00000</w:t>
            </w:r>
          </w:p>
        </w:tc>
      </w:tr>
      <w:tr w:rsidR="00DB48F6" w:rsidRPr="00AD67BD" w:rsidTr="003D09A5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1 001,59000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движимости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18 958,86133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18 958,86133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8 758,97300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1 647,83700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1 647,83700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1 647,83700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1 647,83700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1 647,83700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10 199,88833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сетей теплоснаюжения от ТК12-3 до ТК 12-6п. Саган-Нур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10 199,88833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5 628,51313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5 628,51313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5 628,51313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5 628,51313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4 571,37520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4 571,37520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4 571,37520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4 571,37520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69 004,95298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лиц, зам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щающих выборные муниципальные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5 435,57311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137,11900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137,11900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137,11900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137,11900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41,48100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41,48100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41,48100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41,48100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982,91000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685,12546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685,12546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685,12546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685,12546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205,38454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205,38454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205,38454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205,38454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219,40000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132,99500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132,99500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132,99500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132,99500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40,19500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40,19500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40,19500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40,19500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1 008,10000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687,31192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687,31192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687,31192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687,31192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12,68000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12,68000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12,68000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12,68000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203,18208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203,18208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203,18208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203,18208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104,92600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104,92600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104,92600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104,92600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1 262,35000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859,56649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859,56649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859,56649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859,56649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255,77601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255,77601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255,77601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255,77601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147,00750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147,00750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147,00750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147,00750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595,41325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96,65706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96,65706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96,65706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498,75619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498,75619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498,75619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177,78075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28,02854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28,02854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28,02854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149,75221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149,75221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149,75221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952,31911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732,92162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732,92162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732,92162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732,92162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219,39749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219,39749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219,39749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219,39749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54 959,02988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844,86000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648,89341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77,52530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77,52530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77,52530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105,44704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105,44704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105,44704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368,97100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336,71500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325,96300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32,25600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32,25600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30,17820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30,17820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30,17820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30,17818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30,17818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30,17818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10,75269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10,75269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10,75269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15,08900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15,08900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15,08900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195,96659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23,41270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23,41270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23,41270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31,84496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31,84496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31,84496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111,42900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101,68800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98,44100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3,24700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9,74100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9,74100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9,11380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9,11380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9,11380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9,11382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9,11382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9,11382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3,24731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3,24731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3,24731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3,24800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3,24800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3,24800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4,55700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4,55700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4,55700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7 366,59900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26,78244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26,78244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26,78244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26,78244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89,03400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89,03400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89,03400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89,03400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64,95200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6,25200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6,25200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6,25200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6 253,25330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229,65448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229,65448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229,65448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3 216,24522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3 059,85942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3 059,85942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156,38580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156,38580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1 131,00960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1 131,00960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1 131,00960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1 406,65300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1 406,65300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1 406,65300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83,59100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271,91500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0,17787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0,17787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0,17787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271,73713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271,73713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271,73713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84,31075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83,75875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83,75875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83,75875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B48F6" w:rsidRPr="00AD67BD" w:rsidTr="003D09A5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209,78751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6,15434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6,15434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6,15434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203,63317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203,63317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203,63317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1 719,84489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1 403,72692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1 403,72692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1 403,72692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1 403,72692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316,11797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316,11797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316,11797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316,11797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1 240,91159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966,09994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966,09994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966,09994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966,09994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274,81165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274,81165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274,81165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274,81165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625,11015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471,15716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138,41323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138,41323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138,41323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332,74393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332,74393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332,74393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153,95299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42,05517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42,05517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42,05517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111,89782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111,89782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111,89782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27 620,55658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21 283,47851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3 640,95112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3 640,95112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3 640,95112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3 789,35088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3 789,35088</w:t>
            </w:r>
          </w:p>
        </w:tc>
      </w:tr>
      <w:tr w:rsidR="00DB48F6" w:rsidRPr="00AD67BD" w:rsidTr="003D09A5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3 789,35088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9 929,85756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9 690,03446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9 690,03446</w:t>
            </w:r>
          </w:p>
        </w:tc>
      </w:tr>
      <w:tr w:rsidR="00DB48F6" w:rsidRPr="00AD67BD" w:rsidTr="003D09A5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239,82310</w:t>
            </w:r>
          </w:p>
        </w:tc>
      </w:tr>
      <w:tr w:rsidR="00DB48F6" w:rsidRPr="00AD67BD" w:rsidTr="003D09A5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239,82310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948,51265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948,51265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948,51265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1 011,48220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1 011,48220</w:t>
            </w:r>
          </w:p>
        </w:tc>
      </w:tr>
      <w:tr w:rsidR="00DB48F6" w:rsidRPr="00AD67BD" w:rsidTr="003D09A5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1 011,48220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417,68432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417,68432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417,68432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1 545,63978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1 545,63978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1 545,63978</w:t>
            </w:r>
          </w:p>
        </w:tc>
      </w:tr>
      <w:tr w:rsidR="00DB48F6" w:rsidRPr="00AD67BD" w:rsidTr="003D09A5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6 337,07807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1 124,56910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1 124,56910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1 124,56910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1 081,66425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1 081,66425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1 081,66425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2 933,50638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2 861,75475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2 861,75475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71,75163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71,75163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314,55618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314,55618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314,55618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287,17704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287,17704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287,17704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132,09474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132,09474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132,09474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463,51038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463,51038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463,51038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67,60000</w:t>
            </w:r>
          </w:p>
        </w:tc>
      </w:tr>
      <w:tr w:rsidR="00DB48F6" w:rsidRPr="00AD67BD" w:rsidTr="003D09A5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10 729,89467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8 333,97051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1 169,42571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1 169,42571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1 169,42571</w:t>
            </w:r>
          </w:p>
        </w:tc>
      </w:tr>
      <w:tr w:rsidR="00DB48F6" w:rsidRPr="00AD67BD" w:rsidTr="003D09A5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2 831,59217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2 831,59217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591,25500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2 240,33717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702,93093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702,93093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702,93093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531,41646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531,41646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531,41646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952,44697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952,44697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952,44697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316,99927</w:t>
            </w:r>
          </w:p>
        </w:tc>
      </w:tr>
      <w:tr w:rsidR="00DB48F6" w:rsidRPr="00AD67BD" w:rsidTr="003D09A5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316,99927</w:t>
            </w:r>
          </w:p>
        </w:tc>
      </w:tr>
      <w:tr w:rsidR="00DB48F6" w:rsidRPr="00AD67BD" w:rsidTr="003D09A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316,99927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2 395,92416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335,39000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335,39000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335,39000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DB48F6" w:rsidRPr="00AD67BD" w:rsidTr="003D09A5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820,49800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820,49800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163,84500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656,65300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191,26358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191,26358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191,26358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126,93000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126,93000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126,93000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287,63859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287,63859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287,63859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81,79799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81,79799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81,79799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8 458,84999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8 458,84999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6 289,78420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6 289,78420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6 289,78420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6 289,78420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1 871,64979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1 871,64979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1 871,64979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1 871,64979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297,41600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297,41600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297,41600</w:t>
            </w:r>
          </w:p>
        </w:tc>
      </w:tr>
      <w:tr w:rsidR="00DB48F6" w:rsidRPr="00AD67BD" w:rsidTr="003D09A5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297,41600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18 203,89639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17 999,72484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5 170,06784</w:t>
            </w:r>
          </w:p>
        </w:tc>
      </w:tr>
      <w:tr w:rsidR="00DB48F6" w:rsidRPr="00AD67BD" w:rsidTr="003D09A5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5 170,06784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5 170,06784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5 170,06784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5 170,06784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9 521,30000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9 521,30000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9 521,30000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9 521,30000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9 521,30000</w:t>
            </w:r>
          </w:p>
        </w:tc>
      </w:tr>
      <w:tr w:rsidR="00DB48F6" w:rsidRPr="00AD67BD" w:rsidTr="003D09A5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3 308,35700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3 308,35700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3 308,35700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3 308,35700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3 308,35700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Государственная поддержка спортивных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ганизаций, осуществляющих подготовку спортивного резерва для спортивных сбо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команд, в том числе спортивных сбо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5 895,72969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5 895,72969</w:t>
            </w:r>
          </w:p>
        </w:tc>
      </w:tr>
      <w:tr w:rsidR="00DB48F6" w:rsidRPr="00AD67BD" w:rsidTr="003D09A5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DB48F6" w:rsidRPr="00AD67BD" w:rsidTr="003D09A5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61 023,11977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25 458,26468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20 718,64080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9 524,54530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9 524,54530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9 524,54530</w:t>
            </w:r>
          </w:p>
        </w:tc>
      </w:tr>
      <w:tr w:rsidR="00DB48F6" w:rsidRPr="00AD67BD" w:rsidTr="003D09A5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9 524,54530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2,41200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2,41200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2,41200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2,41200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3 014,57453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3 014,57453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3 014,57453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3 014,57453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5 813,65572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5 813,65572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5 813,65572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5 813,65572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2 149,25301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2 149,25301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2 149,25301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2 149,25301</w:t>
            </w:r>
          </w:p>
        </w:tc>
      </w:tr>
      <w:tr w:rsidR="00DB48F6" w:rsidRPr="00AD67BD" w:rsidTr="003D09A5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179,18500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179,18500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179,18500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179,18500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34,45400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34,45400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34,45400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34,45400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0,56124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0,56124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0,56124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0,56124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и городских округов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 по итогам "Комплексной оценки уро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ня развития муниципальных районов и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3 169,55388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2 785,03664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2 785,03664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2 785,03664</w:t>
            </w:r>
          </w:p>
        </w:tc>
      </w:tr>
      <w:tr w:rsidR="00DB48F6" w:rsidRPr="00AD67BD" w:rsidTr="003D09A5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2 785,03664</w:t>
            </w:r>
          </w:p>
        </w:tc>
      </w:tr>
      <w:tr w:rsidR="00DB48F6" w:rsidRPr="00AD67BD" w:rsidTr="003D09A5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384,51724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384,51724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384,51724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384,51724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10 881,95089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2 588,58400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2 588,58400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2 588,58400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2 588,58400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64,79100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34,83361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34,83361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34,83361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34,83361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10,51974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10,51974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10,51974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10,51974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19,43765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19,43765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19,43765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19,43765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2 026,75097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147,27000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147,27000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147,27000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147,27000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1 809,16097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1 809,16097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1 809,16097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1 809,16097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70,32000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70,32000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70,32000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70,32000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4 642,00934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3 810,12720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378,21000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378,21000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378,21000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2 548,11720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2 548,11720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2 548,11720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883,80000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883,80000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883,80000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831,88214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831,88214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831,88214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831,88214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30,40158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30,40158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30,40158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30,40158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30,40158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12,66500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34,48428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34,48428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34,48428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34,48428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10,41425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10,41425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10,41425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10,41425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9,16504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9,16504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9,16504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9,16504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2,93643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2,93643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2,93643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2,93643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2 513,56070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1 742,19758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190,43800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323,11318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323,11318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323,11318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140,15500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157,45818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771,36312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592,33930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22 169,34350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поощрение муниципальных районов и городских округов в Республике Бурятия по итогам "Комплексной оценки уровня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муниципальных районов и городских округов в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районов (городских округов) в Республике Бурятия по обеспечению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дым топливом отдельных категорий граждан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737,67630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687,97630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687,97630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687,97630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687,43630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1 497,91820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347,21940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347,21940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347,21940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347,21940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1 150,69880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1 150,69880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1 150,69880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1 150,69880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19,88682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капитальному ремонту муниципального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3 421,80100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3 421,80100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3 421,80100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3 421,80100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3 421,80100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1 551,00000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1 192,83414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1 192,83414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1 192,83414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1 192,83414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358,16586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358,16586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358,16586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358,16586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398,29700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336,09300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336,09300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336,09300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336,09300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62,20400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62,20400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62,20400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62,20400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3 002,94818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3 002,94818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3 002,94818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3 002,94818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3 002,94818</w:t>
            </w:r>
          </w:p>
        </w:tc>
      </w:tr>
      <w:tr w:rsidR="00DB48F6" w:rsidRPr="00AD67BD" w:rsidTr="003D09A5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8F6" w:rsidRDefault="00DB48F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1 348 865,17515</w:t>
            </w:r>
          </w:p>
        </w:tc>
      </w:tr>
    </w:tbl>
    <w:p w:rsidR="004A5EF0" w:rsidRDefault="004A5EF0" w:rsidP="004A5EF0">
      <w:pPr>
        <w:jc w:val="right"/>
        <w:outlineLvl w:val="0"/>
        <w:rPr>
          <w:rFonts w:cs="Times New Roman"/>
          <w:szCs w:val="20"/>
        </w:rPr>
      </w:pPr>
    </w:p>
    <w:p w:rsidR="0069775A" w:rsidRDefault="0069775A" w:rsidP="004A5EF0">
      <w:pPr>
        <w:jc w:val="right"/>
        <w:outlineLvl w:val="0"/>
        <w:rPr>
          <w:rFonts w:cs="Times New Roman"/>
          <w:szCs w:val="20"/>
        </w:rPr>
      </w:pPr>
    </w:p>
    <w:p w:rsidR="0069775A" w:rsidRDefault="0069775A" w:rsidP="004A5EF0">
      <w:pPr>
        <w:jc w:val="right"/>
        <w:outlineLvl w:val="0"/>
        <w:rPr>
          <w:rFonts w:cs="Times New Roman"/>
          <w:szCs w:val="20"/>
        </w:rPr>
      </w:pPr>
    </w:p>
    <w:p w:rsidR="0069775A" w:rsidRDefault="0069775A" w:rsidP="004A5EF0">
      <w:pPr>
        <w:jc w:val="right"/>
        <w:outlineLvl w:val="0"/>
        <w:rPr>
          <w:rFonts w:cs="Times New Roman"/>
          <w:szCs w:val="20"/>
        </w:rPr>
      </w:pPr>
    </w:p>
    <w:p w:rsidR="0069775A" w:rsidRDefault="0069775A" w:rsidP="004A5EF0">
      <w:pPr>
        <w:jc w:val="right"/>
        <w:outlineLvl w:val="0"/>
        <w:rPr>
          <w:rFonts w:cs="Times New Roman"/>
          <w:szCs w:val="20"/>
        </w:rPr>
      </w:pPr>
    </w:p>
    <w:p w:rsidR="0069775A" w:rsidRDefault="0069775A" w:rsidP="004A5EF0">
      <w:pPr>
        <w:jc w:val="right"/>
        <w:outlineLvl w:val="0"/>
        <w:rPr>
          <w:rFonts w:cs="Times New Roman"/>
          <w:szCs w:val="20"/>
        </w:rPr>
      </w:pPr>
    </w:p>
    <w:p w:rsidR="0069775A" w:rsidRDefault="0069775A" w:rsidP="004A5EF0">
      <w:pPr>
        <w:jc w:val="right"/>
        <w:outlineLvl w:val="0"/>
        <w:rPr>
          <w:rFonts w:cs="Times New Roman"/>
          <w:szCs w:val="20"/>
        </w:rPr>
      </w:pPr>
    </w:p>
    <w:p w:rsidR="0069775A" w:rsidRDefault="0069775A" w:rsidP="004A5EF0">
      <w:pPr>
        <w:jc w:val="right"/>
        <w:outlineLvl w:val="0"/>
        <w:rPr>
          <w:rFonts w:cs="Times New Roman"/>
          <w:szCs w:val="20"/>
        </w:rPr>
      </w:pPr>
    </w:p>
    <w:p w:rsidR="0069775A" w:rsidRDefault="0069775A" w:rsidP="004A5EF0">
      <w:pPr>
        <w:jc w:val="right"/>
        <w:outlineLvl w:val="0"/>
        <w:rPr>
          <w:rFonts w:cs="Times New Roman"/>
          <w:szCs w:val="20"/>
        </w:rPr>
      </w:pPr>
    </w:p>
    <w:p w:rsidR="004A5EF0" w:rsidRPr="00C01E9B" w:rsidRDefault="004A5EF0" w:rsidP="004A5EF0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4A5EF0" w:rsidRPr="00DB2852" w:rsidRDefault="004A5EF0" w:rsidP="004A5EF0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A5EF0" w:rsidRPr="00DB2852" w:rsidRDefault="004A5EF0" w:rsidP="004A5EF0">
      <w:pPr>
        <w:jc w:val="right"/>
      </w:pPr>
      <w:r w:rsidRPr="00DB2852">
        <w:t>МО «Мухоршибирский район»</w:t>
      </w:r>
    </w:p>
    <w:p w:rsidR="004A5EF0" w:rsidRPr="00DB2852" w:rsidRDefault="004A5EF0" w:rsidP="004A5EF0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4A5EF0" w:rsidRPr="00DB2852" w:rsidRDefault="004A5EF0" w:rsidP="004A5EF0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4A5EF0" w:rsidRDefault="004A5EF0" w:rsidP="004A5EF0">
      <w:pPr>
        <w:jc w:val="right"/>
      </w:pPr>
      <w:r>
        <w:t xml:space="preserve"> от 29 декабря 2021 года № 130</w:t>
      </w:r>
    </w:p>
    <w:p w:rsidR="007251CD" w:rsidRPr="00DB2852" w:rsidRDefault="007251CD" w:rsidP="004A5EF0">
      <w:pPr>
        <w:jc w:val="right"/>
      </w:pPr>
    </w:p>
    <w:p w:rsidR="004A5EF0" w:rsidRPr="00C01E9B" w:rsidRDefault="007251CD" w:rsidP="007251CD">
      <w:pPr>
        <w:jc w:val="center"/>
      </w:pPr>
      <w:r w:rsidRPr="007251CD">
        <w:rPr>
          <w:rFonts w:eastAsia="Times New Roman" w:cs="Times New Roman"/>
          <w:bCs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</w:t>
      </w:r>
      <w:r w:rsidRPr="007251CD">
        <w:rPr>
          <w:rFonts w:eastAsia="Times New Roman" w:cs="Times New Roman"/>
          <w:bCs/>
          <w:sz w:val="28"/>
          <w:szCs w:val="28"/>
          <w:lang w:eastAsia="ru-RU"/>
        </w:rPr>
        <w:t>д</w:t>
      </w:r>
      <w:r w:rsidRPr="007251CD">
        <w:rPr>
          <w:rFonts w:eastAsia="Times New Roman" w:cs="Times New Roman"/>
          <w:bCs/>
          <w:sz w:val="28"/>
          <w:szCs w:val="28"/>
          <w:lang w:eastAsia="ru-RU"/>
        </w:rPr>
        <w:t>жетов на 2023 и 2024 годы</w:t>
      </w:r>
    </w:p>
    <w:tbl>
      <w:tblPr>
        <w:tblW w:w="9923" w:type="dxa"/>
        <w:tblInd w:w="-176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687"/>
        <w:gridCol w:w="1417"/>
      </w:tblGrid>
      <w:tr w:rsidR="004A5EF0" w:rsidRPr="00C01E9B" w:rsidTr="00A60354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4A5EF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4A5EF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4A5EF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4A5EF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4A5EF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F0" w:rsidRPr="00C01E9B" w:rsidRDefault="004A5EF0" w:rsidP="004A5EF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4A5EF0" w:rsidRPr="00C01E9B" w:rsidTr="00A60354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Целевая ст</w:t>
            </w: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а</w:t>
            </w: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4A5EF0" w:rsidRPr="00C01E9B" w:rsidTr="00A60354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EF0" w:rsidRPr="00DD5EC8" w:rsidRDefault="004A5EF0" w:rsidP="004A5EF0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DD5EC8">
              <w:rPr>
                <w:rFonts w:eastAsia="Times New Roman" w:cs="Times New Roman"/>
                <w:bCs/>
                <w:szCs w:val="20"/>
                <w:lang w:eastAsia="ru-RU"/>
              </w:rPr>
              <w:t>2024 год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"Фина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сирование Фонда развития и по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 оказание финансовой по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"Обуч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Расходы, связанные с обучением управленческой команды по ра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межбюджетные трансфе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"Содействие зан</w:t>
            </w:r>
            <w:r w:rsidRPr="00833E38">
              <w:rPr>
                <w:rFonts w:cs="Times New Roman"/>
                <w:szCs w:val="20"/>
              </w:rPr>
              <w:t>я</w:t>
            </w:r>
            <w:r w:rsidRPr="00833E38">
              <w:rPr>
                <w:rFonts w:cs="Times New Roman"/>
                <w:szCs w:val="20"/>
              </w:rPr>
              <w:t>тости населения МО "Мухорш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"Орган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Организация проведения оплач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Иные межбюджетные трансфе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Межбюджетные трансферты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щего характера бюджетам бю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жетной системы Российской Ф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Прочие межбюджетные тран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"О</w:t>
            </w:r>
            <w:r w:rsidRPr="00833E38">
              <w:rPr>
                <w:rFonts w:cs="Times New Roman"/>
                <w:szCs w:val="20"/>
              </w:rPr>
              <w:t>х</w:t>
            </w:r>
            <w:r w:rsidRPr="00833E38">
              <w:rPr>
                <w:rFonts w:cs="Times New Roman"/>
                <w:szCs w:val="20"/>
              </w:rPr>
              <w:t>рана окружающей среды и пр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"Стро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тельство полигонов твердых б</w:t>
            </w:r>
            <w:r w:rsidRPr="00833E38">
              <w:rPr>
                <w:rFonts w:cs="Times New Roman"/>
                <w:szCs w:val="20"/>
              </w:rPr>
              <w:t>ы</w:t>
            </w:r>
            <w:r w:rsidRPr="00833E38">
              <w:rPr>
                <w:rFonts w:cs="Times New Roman"/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"Ликв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дация несанкционированных св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Ликвидация несанкционирова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"Ра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витие образования МО "Мухо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537 081,72834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564 158,67091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"Дошкольное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116 578,10493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122 030,48000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"Оказание услуг по реализации общеобраз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вательных программ дошкольн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116 578,10493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122 030,48000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Оказание учреждениями (орган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зациями) услуг (работ) по пр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доставлению дошкольного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7 404,50493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12 856,88000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5 170,74000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9 555,11000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5 170,74000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9 555,11000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5 170,74000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9 555,11000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5 170,74000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9 555,11000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2 233,76493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3 301,77000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2 233,76493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3 301,77000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2 233,76493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3 301,77000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2 233,76493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3 301,77000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Уплата налога на имущество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510,70000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326,85000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326,85000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326,85000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326,85000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183,85000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183,85000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183,85000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183,85000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Финансовое обеспечение получ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71 210,70000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71 210,70000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54 108,30000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54 108,30000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54 108,30000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54 108,30000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17 102,40000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17 102,40000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17 102,40000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17 102,40000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833E38">
              <w:rPr>
                <w:rFonts w:cs="Times New Roman"/>
                <w:szCs w:val="20"/>
              </w:rPr>
              <w:t>я</w:t>
            </w:r>
            <w:r w:rsidRPr="00833E38">
              <w:rPr>
                <w:rFonts w:cs="Times New Roman"/>
                <w:szCs w:val="20"/>
              </w:rPr>
              <w:t>тельности (оказание услуг)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37 452,20000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37 452,20000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29 228,90000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29 228,90000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29 228,90000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29 228,90000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8 223,30000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8 223,30000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8 223,30000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8 223,30000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"Общее образов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382 798,82941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404 423,39691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314 342,16941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331 074,13691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Оказание учреждениями (орган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зациями) услуг по предоставл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4 001,86941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20 733,83691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17 862,03691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17 862,03691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17 862,03691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17 862,03691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2 871,80000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2 871,80000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2 871,80000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2 871,80000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Уплата налога на имущество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3 584,50000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3 584,50000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3 046,80000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3 046,80000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3 046,80000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3 046,80000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обеспечение получ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 начального общего, основн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 общего, среднего общего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 в муниципальных общ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209 086,80000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209 086,80000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171 451,20000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171 451,20000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171 451,20000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171 451,20000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37 635,60000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37 635,60000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37 635,60000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37 635,60000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833E38">
              <w:rPr>
                <w:rFonts w:cs="Times New Roman"/>
                <w:szCs w:val="20"/>
              </w:rPr>
              <w:t>я</w:t>
            </w:r>
            <w:r w:rsidRPr="00833E38">
              <w:rPr>
                <w:rFonts w:cs="Times New Roman"/>
                <w:szCs w:val="20"/>
              </w:rPr>
              <w:t>тельности (оказание услуг)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20 193,60000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20 193,60000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18 488,80000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18 488,80000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18 488,80000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18 488,80000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1 704,80000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1 704,80000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1 704,80000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1 704,80000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Оплата труда обслуживающего персонала муниципальных общ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77 475,40000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77 475,40000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65 908,10000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65 908,10000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65 908,10000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65 908,10000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11 567,30000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11 567,30000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11 567,30000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11 567,30000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"Выплата дополнительного денежного во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награждения педагогическим работникам за выполнение фун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ций классного руководителя по общеобразовательным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29 975,90000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34 381,20000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Ежемесячное денежное возн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граждение за классное руков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дство педагогическим работн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кам государственных и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25 028,50000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29 433,80000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23 841,40000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23 841,40000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23 841,40000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23 841,40000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5 592,40000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5 592,40000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5 592,40000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5 592,40000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Выплата вознаграждения за в</w:t>
            </w:r>
            <w:r w:rsidRPr="00833E38">
              <w:rPr>
                <w:rFonts w:cs="Times New Roman"/>
                <w:szCs w:val="20"/>
              </w:rPr>
              <w:t>ы</w:t>
            </w:r>
            <w:r w:rsidRPr="00833E38">
              <w:rPr>
                <w:rFonts w:cs="Times New Roman"/>
                <w:szCs w:val="20"/>
              </w:rPr>
              <w:t>полнение функций классного руководителя педагогическим работникам муниципальных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разовательных организаций, ре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лизующих образовательные пр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граммы начального  общего, о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4 474,10000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4 474,10000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3 645,40000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3 645,40000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3 645,40000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3 645,40000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828,70000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828,70000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828,70000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828,70000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Ежемесячное денежное возн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граждение за классное руков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дство педагогическим работн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кам государственных и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473,30000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473,30000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380,20000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380,20000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380,20000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380,20000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93,10000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93,10000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93,10000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93,10000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"Мер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34 192,16000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34 679,46000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Организация бесплатного горяч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го питания обучающихся, пол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чающих начальное общее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зование в государственных и 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17 368,60000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17 855,90000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12 804,30000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12 804,30000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12 804,30000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12 804,30000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5 051,60000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5 051,60000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5 051,60000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5 051,60000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Организация горячего питания обучающихся, получающих о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16 590,40000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16 590,40000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4 090,40000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4 090,40000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4 090,40000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4 090,40000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компенсации пит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ния родителям (законным пре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ставителям) обучающихся в 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ниципальных общеобразовател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ных организациях, имеющих ст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тус обучающихся с ограниче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233,16000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"Мер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приятия по организации перев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Организация перевозок учащи</w:t>
            </w:r>
            <w:r w:rsidRPr="00833E38">
              <w:rPr>
                <w:rFonts w:cs="Times New Roman"/>
                <w:szCs w:val="20"/>
              </w:rPr>
              <w:t>х</w:t>
            </w:r>
            <w:r w:rsidRPr="00833E38">
              <w:rPr>
                <w:rFonts w:cs="Times New Roman"/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 w:rsidRPr="00833E38">
              <w:rPr>
                <w:rFonts w:cs="Times New Roman"/>
                <w:szCs w:val="20"/>
              </w:rPr>
              <w:t>ж</w:t>
            </w:r>
            <w:r w:rsidRPr="00833E38">
              <w:rPr>
                <w:rFonts w:cs="Times New Roman"/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4 288,60000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14 378,50000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"Оказание услуг по предоставлению допо</w:t>
            </w:r>
            <w:r w:rsidRPr="00833E38">
              <w:rPr>
                <w:rFonts w:cs="Times New Roman"/>
                <w:szCs w:val="20"/>
              </w:rPr>
              <w:t>л</w:t>
            </w:r>
            <w:r w:rsidRPr="00833E38">
              <w:rPr>
                <w:rFonts w:cs="Times New Roman"/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14 378,50000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Оказание учреждениями (орган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зациями) услуг (работ) по пр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8 008,20000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Уплата налога на имущество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6 342,90000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"Обеспечение финансово - хозяйственной де</w:t>
            </w:r>
            <w:r w:rsidRPr="00833E38">
              <w:rPr>
                <w:rFonts w:cs="Times New Roman"/>
                <w:szCs w:val="20"/>
              </w:rPr>
              <w:t>я</w:t>
            </w:r>
            <w:r w:rsidRPr="00833E38">
              <w:rPr>
                <w:rFonts w:cs="Times New Roman"/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23 326,29400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23 326,29400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качественной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низации и ведения бухгалтерск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го, бюджетного и налогового учета и отчетности, докуме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тального и взаимосвязанного их отражения в бухгалтерских рег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23 326,29400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23 326,29400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к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зенных учреждений (централиз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10 384,05500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10 384,05500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7 523,70000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7 523,70000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7 523,70000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7 523,70000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2 272,16000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2 272,16000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2 272,16000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2 272,16000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587,89500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587,89500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587,89500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587,89500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Уплата налога на имущество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к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12 942,23900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12 942,23900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8 504,48300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8 504,48300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8 504,48300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8 504,48300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2 568,69700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2 568,69700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2 568,69700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2 568,69700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1 863,55900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1 863,55900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1 863,55900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1 863,55900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Уплата налога на имущество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25 085,25507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25 066,90000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"Совершенств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вание межбюджетных отнош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25 066,90000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"Предо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тавление межбюджетных тран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фертов муниципальным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25 066,90000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государственных полномочий по расчету и предо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66,90000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Дотации на выравнивание бю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66,90000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66,90000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Межбюджетные трансферты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щего характера бюджетам бю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жетной системы Российской Ф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66,90000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Дотации на выравнивание бю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жетной обеспеченности субъе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тов Российской Федерации и 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66,90000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Выравнивание бюджетной обе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печенности поселений из райо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ного фонда финансовой по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Дотации на выравнивание бю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Межбюджетные трансферты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щего характера бюджетам бю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жетной системы Российской Ф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Дотации на выравнивание бю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жетной обеспеченности субъе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тов Российской Федерации и 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межбюджетные трансфе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Межбюджетные трансферты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щего характера бюджетам бю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жетной системы Российской Ф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Прочие межбюджетные тран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"Управление 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"Реализ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ция обслуживания 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 долга"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Процентные платежи по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пальному долгу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"Ре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2 962,81000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1 299,25000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"Орган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зация и проведение культурно-массовых мероприятий для мол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Организация и проведение кул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59,00000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59,00000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59,00000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59,00000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"Предо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тавление социальной выплаты на приобретение жилья или стро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тельство индивидуального жил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1 099,25000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Предоставление социальной в</w:t>
            </w:r>
            <w:r w:rsidRPr="00833E38">
              <w:rPr>
                <w:rFonts w:cs="Times New Roman"/>
                <w:szCs w:val="20"/>
              </w:rPr>
              <w:t>ы</w:t>
            </w:r>
            <w:r w:rsidRPr="00833E38">
              <w:rPr>
                <w:rFonts w:cs="Times New Roman"/>
                <w:szCs w:val="20"/>
              </w:rPr>
              <w:t>платы на приобретение жилья или строительство индивидуал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1 099,25000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гражданам на приобр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1 099,25000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1 099,25000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1 099,25000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Социальное обеспечение насел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1 099,25000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Издание газеты "Земля Мухо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Периодическая печать и изд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"Ра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витие агропромышленного ко</w:t>
            </w:r>
            <w:r w:rsidRPr="00833E38">
              <w:rPr>
                <w:rFonts w:cs="Times New Roman"/>
                <w:szCs w:val="20"/>
              </w:rPr>
              <w:t>м</w:t>
            </w:r>
            <w:r w:rsidRPr="00833E38">
              <w:rPr>
                <w:rFonts w:cs="Times New Roman"/>
                <w:szCs w:val="20"/>
              </w:rPr>
              <w:t>плекса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Основное мероприятие "Развитие сельского хозяйства и регулир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вание рынков с/х продукции, с</w:t>
            </w:r>
            <w:r w:rsidRPr="00833E38">
              <w:rPr>
                <w:rFonts w:cs="Times New Roman"/>
                <w:szCs w:val="20"/>
              </w:rPr>
              <w:t>ы</w:t>
            </w:r>
            <w:r w:rsidRPr="00833E38">
              <w:rPr>
                <w:rFonts w:cs="Times New Roman"/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Субсидия на приобретение д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на возмещение нед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сенных затрат в  связи с прои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"Ра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46 021,30000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"Дорожное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 и транспорт Мухоршиби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ского района Республики Бур</w:t>
            </w:r>
            <w:r w:rsidRPr="00833E38">
              <w:rPr>
                <w:rFonts w:cs="Times New Roman"/>
                <w:szCs w:val="20"/>
              </w:rPr>
              <w:t>я</w:t>
            </w:r>
            <w:r w:rsidRPr="00833E38">
              <w:rPr>
                <w:rFonts w:cs="Times New Roman"/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46 021,30000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"Соде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46 021,30000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Расходы на дорожную деятел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ность в отношении автомобил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32 068,00000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32 068,00000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32 068,00000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32 068,00000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32 068,00000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ванных транспортных средств для содержания автомобильных дорог общего пользования мес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Содержание и ремонт автом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13 953,30000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13 953,30000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13 953,30000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13 953,30000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13 953,30000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"О</w:t>
            </w:r>
            <w:r w:rsidRPr="00833E38">
              <w:rPr>
                <w:rFonts w:cs="Times New Roman"/>
                <w:szCs w:val="20"/>
              </w:rPr>
              <w:t>х</w:t>
            </w:r>
            <w:r w:rsidRPr="00833E38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"Квот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межбюджетные трансфе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"Прио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Материально - техническое обе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печение деятельности добр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"Обесп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чение безопасности в местах ма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сового скопления людей, прио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ретение и монтаж камер виде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наблюдения в общеобразовател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Реализация мероприятий по обеспечению деятельности по охране правопорядка и общес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"Инфо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Основное мероприятие "Орган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зация и проведение мероприятий по формированию здорового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раза жизни, профилактике асоц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альных явлений, развитию труд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Развитию трудового молодежн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"Ра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витие муниципального автоно</w:t>
            </w:r>
            <w:r w:rsidRPr="00833E38">
              <w:rPr>
                <w:rFonts w:cs="Times New Roman"/>
                <w:szCs w:val="20"/>
              </w:rPr>
              <w:t>м</w:t>
            </w:r>
            <w:r w:rsidRPr="00833E38">
              <w:rPr>
                <w:rFonts w:cs="Times New Roman"/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"Соде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жание муниципального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Оказание учреждением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хранение и развитие культуры и туризма Мухоршибирского ра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61 271,84500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61 271,84500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"Народное тво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35 800,30000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35 800,30000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Оказание учреждениями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20 919,10000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833E38">
              <w:rPr>
                <w:rFonts w:cs="Times New Roman"/>
                <w:szCs w:val="20"/>
              </w:rPr>
              <w:t>я</w:t>
            </w:r>
            <w:r w:rsidRPr="00833E38">
              <w:rPr>
                <w:rFonts w:cs="Times New Roman"/>
                <w:szCs w:val="20"/>
              </w:rPr>
              <w:t>тельности (оказание услуг)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359,90000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14 521,30000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12 548,44000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12 548,44000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Оказание учреждениями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4 729,24000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7 819,20000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12 923,10500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12 923,10500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Оказание учреждениями (орган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зациями) услуг (работ) по пр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6 109,00500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 повышение средней зарабо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ной платы педагогических рабо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ников муниципальных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ний дополнительного образов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6 814,10000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"Поддержка ветеранов - уваж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"По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держка Совета ветеранов и вет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Организация досуга пожилых людей, проведение массовых м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межбюджетные трансфе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242,15000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242,15000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242,15000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242,15000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207,85000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"С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"По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держка детей из семей, наход</w:t>
            </w:r>
            <w:r w:rsidRPr="00833E38">
              <w:rPr>
                <w:rFonts w:cs="Times New Roman"/>
                <w:szCs w:val="20"/>
              </w:rPr>
              <w:t>я</w:t>
            </w:r>
            <w:r w:rsidRPr="00833E38">
              <w:rPr>
                <w:rFonts w:cs="Times New Roman"/>
                <w:szCs w:val="20"/>
              </w:rPr>
              <w:t>щихся в трудной жизненной с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Приобретение школьных прина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лежностей, одежды, обуви детям,  оказавшимся в трудной жизне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"Ра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витие физической культуры и спорта в муниципальном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"Орган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 w:rsidRPr="00833E38">
              <w:rPr>
                <w:rFonts w:cs="Times New Roman"/>
                <w:szCs w:val="20"/>
              </w:rPr>
              <w:t>п</w:t>
            </w:r>
            <w:r w:rsidRPr="00833E38">
              <w:rPr>
                <w:rFonts w:cs="Times New Roman"/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Организация и проведение спо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тивно-массовых и оздоровител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717,10000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717,10000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717,10000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717,10000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318,60000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Капитальные вложения в объе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ты муниципальной собственн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комплексного ра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Бюджетные инвестиции в объе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ты капитального строительства государственной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"П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вышение качества управления земельными ресурсами и разв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тие градостроительной деятел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ности на территории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пального образования "Мухо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1 175,00000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"Мер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"Подг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товка проектов межевания и пр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ведение кадастровых работ в о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ков, выделяемых за счет земел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"Ра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158 158,50000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Подпрограмма "Развитие ж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158 158,50000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Капитальный ремонт канализ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Развитие общественной инфр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ской культуры и спорта, культ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ры, дорожного хозяйства, ж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сударственного (муниципальн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490,00000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Капитальный ремонт участка сетей теплоснабжения и вод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снабжения от ТК14-3 до здания Детского сада "Земляничка" в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Развитие общественной инфр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ской культуры и спорта, культ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ры, дорожного хозяйства, ж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межбюджетные трансфе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4 607,30000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153 061,20000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Строительство и реконструкция (модернизация) объектов пить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153 061,20000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Бюджетные инвестиции в объе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ты капитального строительства государственной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153 061,20000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153 061,20000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153 061,20000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153 061,20000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5 409,61000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Федеральный проект "Формир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5 409,61000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Реализация программ формир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5 409,61000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межбюджетные трансфе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5 409,61000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5 409,61000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5 409,61000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5 409,61000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Муниципальная программа "Формирование и развитие бл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гоприятного инвестиционного имиджа 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МП "Развитие и совершенствов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43 311,13600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43 311,13600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Создание условий для развития и совершенствования 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профессиональной переподготовки, повышения кв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342,00000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4 688,20400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4 688,20400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отдельных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полномочий по 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гулированию тарифов на пер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возки пассажиров и багажа всеми видами общественного транспо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та в городском и пригородном сообщении (кроме железнод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н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Администрирование передава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мого отдельного государственн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 полномочия по поддержке сельскохозяйственного произво</w:t>
            </w:r>
            <w:r w:rsidRPr="00833E38">
              <w:rPr>
                <w:rFonts w:cs="Times New Roman"/>
                <w:szCs w:val="20"/>
              </w:rPr>
              <w:t>д</w:t>
            </w:r>
            <w:r w:rsidRPr="00833E38">
              <w:rPr>
                <w:rFonts w:cs="Times New Roman"/>
                <w:szCs w:val="20"/>
              </w:rPr>
              <w:t>ства органам местного сам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1,70000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0,40000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0,40000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0,40000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отдельных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полномочий по ув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домительной регистрации ко</w:t>
            </w:r>
            <w:r w:rsidRPr="00833E38">
              <w:rPr>
                <w:rFonts w:cs="Times New Roman"/>
                <w:szCs w:val="20"/>
              </w:rPr>
              <w:t>л</w:t>
            </w:r>
            <w:r w:rsidRPr="00833E38">
              <w:rPr>
                <w:rFonts w:cs="Times New Roman"/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214,20000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118,90000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118,90000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118,90000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118,90000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34,70000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34,70000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34,70000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34,70000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60,60000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60,60000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60,60000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60,60000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государственных полномочий по хранению, фо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мированию, учету и использов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нию архивного фонда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974,10000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выплаты персоналу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195,00000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195,00000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195,00000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195,00000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государственных полномочий по созданию и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низации деятельности админис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217,70000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131,80000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131,80000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131,80000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131,80000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35,10000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50,80000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50,80000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государственных полномочий по организации де</w:t>
            </w:r>
            <w:r w:rsidRPr="00833E38">
              <w:rPr>
                <w:rFonts w:cs="Times New Roman"/>
                <w:szCs w:val="20"/>
              </w:rPr>
              <w:t>я</w:t>
            </w:r>
            <w:r w:rsidRPr="00833E38">
              <w:rPr>
                <w:rFonts w:cs="Times New Roman"/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715,30000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715,30000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715,30000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715,30000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выплаты персоналу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5,90000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5,90000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5,90000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166,40000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166,40000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166,40000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166,40000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111,70000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111,70000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111,70000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выплаты персоналу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167,00000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167,00000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167,00000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167,00000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127,20000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127,20000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127,20000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127,20000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Администрирование передава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мого отдельного государственн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 полномочия по отлову, тран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портировке и содержанию бе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Расходы, связанные с осущест</w:t>
            </w:r>
            <w:r w:rsidRPr="00833E38">
              <w:rPr>
                <w:rFonts w:cs="Times New Roman"/>
                <w:szCs w:val="20"/>
              </w:rPr>
              <w:t>в</w:t>
            </w:r>
            <w:r w:rsidRPr="00833E38">
              <w:rPr>
                <w:rFonts w:cs="Times New Roman"/>
                <w:szCs w:val="20"/>
              </w:rPr>
              <w:t>лением полномочий по ко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566,70400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566,70400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437,80000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437,80000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437,80000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Обеспечение деятельности ф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нансовых, налоговых и таможе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органов и органов финанс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437,80000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128,90400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128,90400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128,90400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ф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нансовых, налоговых и таможе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органов и органов финанс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128,90400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Расходы, связанные с осущест</w:t>
            </w:r>
            <w:r w:rsidRPr="00833E38">
              <w:rPr>
                <w:rFonts w:cs="Times New Roman"/>
                <w:szCs w:val="20"/>
              </w:rPr>
              <w:t>в</w:t>
            </w:r>
            <w:r w:rsidRPr="00833E38">
              <w:rPr>
                <w:rFonts w:cs="Times New Roman"/>
                <w:szCs w:val="20"/>
              </w:rPr>
              <w:t>лением полномочий по формир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ф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нансовых, налоговых и таможе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органов и органов финанс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537,60000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ф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нансовых, налоговых и таможе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органов и органов финанс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162,40000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финансово -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ственной деятельности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31 369,83200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31 369,83200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Доплаты к пенсиям 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4 163,23200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4 397,40000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4 397,40000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4 339,20000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4 339,20000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3 289,20000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3 289,20000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3 157,20000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3 157,20000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132,00000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132,00000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58,20000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Расходы на обеспечение фун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ционирования высшего должн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стного лица муниципального 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1 314,60000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1 009,67000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1 009,67000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1 009,67000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Функционирование высшего должностного лица субъекта Ро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сийской Федерации и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1 009,67000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304,93000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304,93000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304,93000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Функционирование высшего должностного лица субъекта Ро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сийской Федерации и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304,93000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Расходы на обеспечение фун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ционирования председателя представительного органа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918,30000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705,30000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705,30000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705,30000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Функционирование законод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тельных (представительных)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705,30000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Функционирование законод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тельных (представительных)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Расходы на обеспечение фун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ционирования руководителя ко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трольно-счетной палаты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пального образования и его з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428,50000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329,10000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329,10000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329,10000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ф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нансовых, налоговых и таможе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органов и органов финанс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329,10000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99,40000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99,40000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ф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нансовых, налоговых и таможе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органов и органов финанс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99,40000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20 147,80000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15 467,16800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2 876,60000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2 876,60000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ф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нансовых, налоговых и таможе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органов и органов финанс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2 876,60000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2 751,38300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2 751,38300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ж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2 751,38300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7 154,20000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7 154,20000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Функционирование Правительс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ва Российской Федерации, вы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тов Российской Федерации, м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7 154,20000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680,18000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680,18000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680,18000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685,56000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685,56000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кул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685,56000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313,10000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313,10000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Функционирование законод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тельных (представительных)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313,10000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1 006,14500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1 006,14500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1 006,14500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4 680,63200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Финансовое управление админ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страции муниципального образ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878,30000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878,30000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ф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нансовых, налоговых и таможе</w:t>
            </w:r>
            <w:r w:rsidRPr="00833E38">
              <w:rPr>
                <w:rFonts w:cs="Times New Roman"/>
                <w:szCs w:val="20"/>
              </w:rPr>
              <w:t>н</w:t>
            </w:r>
            <w:r w:rsidRPr="00833E38">
              <w:rPr>
                <w:rFonts w:cs="Times New Roman"/>
                <w:szCs w:val="20"/>
              </w:rPr>
              <w:t>ных органов и органов финанс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878,30000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830,91700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830,91700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ж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830,91700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2 160,60000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2 160,60000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Функционирование Правительс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ва Российской Федерации, вы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тов Российской Федерации, м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2 160,60000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205,42000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205,42000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205,42000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207,04000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207,04000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кул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207,04000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94,50000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Функционирование законод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тельных (представительных)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303,85500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303,85500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303,85500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финансово - прав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вой деятельности администрации района и структурных подразд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6 911,10000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6 911,10000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к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6 911,10000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6 911,10000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5 308,06500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5 308,06500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5 308,06500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5 308,06500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1 603,03500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1 603,03500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1 603,03500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1 603,03500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МП "Противодействие экстр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мизму и профилактика террори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ма на территории муниципальн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 образования "Мухоршиби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"Прио</w:t>
            </w:r>
            <w:r w:rsidRPr="00833E38">
              <w:rPr>
                <w:rFonts w:cs="Times New Roman"/>
                <w:szCs w:val="20"/>
              </w:rPr>
              <w:t>б</w:t>
            </w:r>
            <w:r w:rsidRPr="00833E38">
              <w:rPr>
                <w:rFonts w:cs="Times New Roman"/>
                <w:szCs w:val="20"/>
              </w:rPr>
              <w:t>ретение комплектов плакатов, печатных памяток антитеррор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стической направленности и по тематике профилактики против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действия экстремизму для ра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Приобретение комплектов плак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тов, печатных памяток антите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рористической направленности и по тематике профилактики пр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МП "Развитие муниципального бюджетного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ния"Мухоршибирская спорти</w:t>
            </w:r>
            <w:r w:rsidRPr="00833E38">
              <w:rPr>
                <w:rFonts w:cs="Times New Roman"/>
                <w:szCs w:val="20"/>
              </w:rPr>
              <w:t>в</w:t>
            </w:r>
            <w:r w:rsidRPr="00833E38">
              <w:rPr>
                <w:rFonts w:cs="Times New Roman"/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13 454,07500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13 454,07500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Основное мероприятие "Соде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жание муниципального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13 454,07500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13 454,07500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Оказание учреждением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4 026,96200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муниципальным учр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ждениям, реализующим пр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9 427,11300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34 097,77209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34 097,47209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Расходы на обеспечение деятел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ности (оказание услуг) муниц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15 095,75209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15 095,75209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деятельности (ок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зание услуг) учреждений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15 095,75209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15 095,75209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6 151,69000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6 151,69000</w:t>
            </w:r>
          </w:p>
        </w:tc>
      </w:tr>
      <w:tr w:rsidR="00833E38" w:rsidRPr="00AD67BD" w:rsidTr="00833E38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6 151,69000</w:t>
            </w:r>
          </w:p>
        </w:tc>
      </w:tr>
      <w:tr w:rsidR="00833E38" w:rsidRPr="00AD67BD" w:rsidTr="00833E38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6 151,69000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1 857,81000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1 857,81000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1 857,81000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1 857,81000</w:t>
            </w:r>
          </w:p>
        </w:tc>
      </w:tr>
      <w:tr w:rsidR="00833E38" w:rsidRPr="00AD67BD" w:rsidTr="00833E38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сударственного (муниципальн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297,38709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297,38709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297,38709</w:t>
            </w:r>
          </w:p>
        </w:tc>
      </w:tr>
      <w:tr w:rsidR="00833E38" w:rsidRPr="00AD67BD" w:rsidTr="00833E38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297,38709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6 648,36500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6 648,36500</w:t>
            </w:r>
          </w:p>
        </w:tc>
      </w:tr>
      <w:tr w:rsidR="00833E38" w:rsidRPr="00AD67BD" w:rsidTr="00833E38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6 648,36500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6 648,36500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Уплата налога на имущество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29,50000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29,50000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29,50000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29,50000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расходов на в</w:t>
            </w:r>
            <w:r w:rsidRPr="00833E38">
              <w:rPr>
                <w:rFonts w:cs="Times New Roman"/>
                <w:szCs w:val="20"/>
              </w:rPr>
              <w:t>ы</w:t>
            </w:r>
            <w:r w:rsidRPr="00833E38">
              <w:rPr>
                <w:rFonts w:cs="Times New Roman"/>
                <w:szCs w:val="20"/>
              </w:rPr>
              <w:t>полнение передаваемых полн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9 741,60000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9 741,60000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Организация и обеспечение о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дыха и оздоровления детей в з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городных стационарных детских оздоровительных лагерях, озд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2 508,40000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620,10000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620,10000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620,10000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620,10000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1 888,30000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1 888,30000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1 888,30000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1 888,30000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Администрирование передава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мых органам местного сам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управления государственных полномочий по Закону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 от 8 июля 2008 года № 394-IV «О наделении органов местного самоуправления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67,10000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33,50000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33,50000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33,50000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33,50000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10,10000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10,10000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10,10000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10,10000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23,50000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23,50000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23,50000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23,50000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отдельного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дарственного полномочия по поддержке сельскохозяйственн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на возмещение нед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сенных затрат в  связи с прои</w:t>
            </w:r>
            <w:r w:rsidRPr="00833E38">
              <w:rPr>
                <w:rFonts w:cs="Times New Roman"/>
                <w:szCs w:val="20"/>
              </w:rPr>
              <w:t>з</w:t>
            </w:r>
            <w:r w:rsidRPr="00833E38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213,00000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Обеспечение прав детей, нах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дящихся в трудной  жизненной  ситуации, на отдых и оздоровл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1 856,60000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382,40000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382,40000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382,40000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382,40000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ного) задания на оказание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1 474,20000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1 474,20000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1 474,20000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1 474,20000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Администрирование передава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мых органам местного сам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управления государственных полномочий по организации и обеспечению отдыха и оздоро</w:t>
            </w:r>
            <w:r w:rsidRPr="00833E38">
              <w:rPr>
                <w:rFonts w:cs="Times New Roman"/>
                <w:szCs w:val="20"/>
              </w:rPr>
              <w:t>в</w:t>
            </w:r>
            <w:r w:rsidRPr="00833E38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37,60000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отдельного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дарственного полномочия на к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питальный (текущий) ремонт и содержание сибиреязвенных з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84,40000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ных услуг педагогическим рабо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никам муниципальных образов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тельных организаций, специал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4 122,30000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3 122,30000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272,30000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272,30000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Социальное обеспечение насел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272,30000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Социальное обеспечение насел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2 000,00000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850,00000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850,00000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Социальное обеспечение насел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850,00000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автономным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Социальное обеспечение насел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1 000,00000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отдельного гос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дарственного полномочия по о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лову, транспортировке и соде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800,20000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12,70000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9,75400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9,75400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9,75400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9,75400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2,94600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2,94600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2,94600</w:t>
            </w:r>
          </w:p>
        </w:tc>
      </w:tr>
      <w:tr w:rsidR="00833E38" w:rsidRPr="00AD67BD" w:rsidTr="00833E38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Сельское хозяйство и рыболовс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2,94600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государственных полномочий по обеспечению ж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лыми помещениями детей-сирот и детей, оставшихся без попеч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 родителей, лиц из числа 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</w:tr>
      <w:tr w:rsidR="00833E38" w:rsidRPr="00AD67BD" w:rsidTr="00833E38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39,30000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Резервные фонды местной адм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2 500,00000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Резервный фонд финансирования непредвиденных расходов адм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1 700,00000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Резервный фонд администрации по предупреждению чрезвыча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500,00000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6 760,42000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6 760,12000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Осуществление полномочий по составлению (изменению) сп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3,90000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3,90000</w:t>
            </w:r>
          </w:p>
        </w:tc>
      </w:tr>
      <w:tr w:rsidR="00833E38" w:rsidRPr="00AD67BD" w:rsidTr="00833E38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3,90000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3,90000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3,90000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Предупреждение и ликвидация последствий чрезвычайных с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туаций и стихийных бедствий природного и техногенного х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833E38">
              <w:rPr>
                <w:rFonts w:cs="Times New Roman"/>
                <w:szCs w:val="20"/>
              </w:rPr>
              <w:t>ь</w:t>
            </w:r>
            <w:r w:rsidRPr="00833E38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Расходы, связанные с осущест</w:t>
            </w:r>
            <w:r w:rsidRPr="00833E38">
              <w:rPr>
                <w:rFonts w:cs="Times New Roman"/>
                <w:szCs w:val="20"/>
              </w:rPr>
              <w:t>в</w:t>
            </w:r>
            <w:r w:rsidRPr="00833E38">
              <w:rPr>
                <w:rFonts w:cs="Times New Roman"/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Иные выплаты, за исключением фонда оплаты труда государс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венных (муниципальных)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нов, лицам, привлекаемым с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гласно законодательству для в</w:t>
            </w:r>
            <w:r w:rsidRPr="00833E38">
              <w:rPr>
                <w:rFonts w:cs="Times New Roman"/>
                <w:szCs w:val="20"/>
              </w:rPr>
              <w:t>ы</w:t>
            </w:r>
            <w:r w:rsidRPr="00833E38">
              <w:rPr>
                <w:rFonts w:cs="Times New Roman"/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Функционирование законод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тельных (представительных) о</w:t>
            </w:r>
            <w:r w:rsidRPr="00833E38">
              <w:rPr>
                <w:rFonts w:cs="Times New Roman"/>
                <w:szCs w:val="20"/>
              </w:rPr>
              <w:t>р</w:t>
            </w:r>
            <w:r w:rsidRPr="00833E38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200,00000</w:t>
            </w:r>
          </w:p>
        </w:tc>
      </w:tr>
      <w:tr w:rsidR="00833E38" w:rsidRPr="00AD67BD" w:rsidTr="00833E38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 w:rsidRPr="00833E38">
              <w:rPr>
                <w:rFonts w:cs="Times New Roman"/>
                <w:szCs w:val="20"/>
              </w:rPr>
              <w:t>о</w:t>
            </w:r>
            <w:r w:rsidRPr="00833E38">
              <w:rPr>
                <w:rFonts w:cs="Times New Roman"/>
                <w:szCs w:val="20"/>
              </w:rPr>
              <w:t>нальных, всероссийских оли</w:t>
            </w:r>
            <w:r w:rsidRPr="00833E38">
              <w:rPr>
                <w:rFonts w:cs="Times New Roman"/>
                <w:szCs w:val="20"/>
              </w:rPr>
              <w:t>м</w:t>
            </w:r>
            <w:r w:rsidRPr="00833E38">
              <w:rPr>
                <w:rFonts w:cs="Times New Roman"/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вопросы в области обр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400,00000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Организация в границах посел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ством и муниципальным хозяйс</w:t>
            </w:r>
            <w:r w:rsidRPr="00833E38">
              <w:rPr>
                <w:rFonts w:cs="Times New Roman"/>
                <w:szCs w:val="20"/>
              </w:rPr>
              <w:t>т</w:t>
            </w:r>
            <w:r w:rsidRPr="00833E38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833E38">
              <w:rPr>
                <w:rFonts w:cs="Times New Roman"/>
                <w:szCs w:val="20"/>
              </w:rPr>
              <w:t>с</w:t>
            </w:r>
            <w:r w:rsidRPr="00833E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Жилищно-коммунальное хозя</w:t>
            </w:r>
            <w:r w:rsidRPr="00833E38">
              <w:rPr>
                <w:rFonts w:cs="Times New Roman"/>
                <w:szCs w:val="20"/>
              </w:rPr>
              <w:t>й</w:t>
            </w:r>
            <w:r w:rsidRPr="00833E38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1 500,00000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Расходы на содержание инстру</w:t>
            </w:r>
            <w:r w:rsidRPr="00833E38">
              <w:rPr>
                <w:rFonts w:cs="Times New Roman"/>
                <w:szCs w:val="20"/>
              </w:rPr>
              <w:t>к</w:t>
            </w:r>
            <w:r w:rsidRPr="00833E38">
              <w:rPr>
                <w:rFonts w:cs="Times New Roman"/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1 378,67000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1 378,67000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1 058,90000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1 058,90000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1 058,90000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1 058,90000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Взносы по обязательному соц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319,77000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319,77000</w:t>
            </w:r>
          </w:p>
        </w:tc>
      </w:tr>
      <w:tr w:rsidR="00833E38" w:rsidRPr="00AD67BD" w:rsidTr="00833E38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319,77000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319,77000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На обеспечение муниципальных общеобразовательных организ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ций педагогическими работник</w:t>
            </w:r>
            <w:r w:rsidRPr="00833E38">
              <w:rPr>
                <w:rFonts w:cs="Times New Roman"/>
                <w:szCs w:val="20"/>
              </w:rPr>
              <w:t>а</w:t>
            </w:r>
            <w:r w:rsidRPr="00833E38">
              <w:rPr>
                <w:rFonts w:cs="Times New Roman"/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Субсидии бюджетным учрежд</w:t>
            </w:r>
            <w:r w:rsidRPr="00833E38">
              <w:rPr>
                <w:rFonts w:cs="Times New Roman"/>
                <w:szCs w:val="20"/>
              </w:rPr>
              <w:t>е</w:t>
            </w:r>
            <w:r w:rsidRPr="00833E38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Управление образования Мун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ципального образования "М</w:t>
            </w:r>
            <w:r w:rsidRPr="00833E38">
              <w:rPr>
                <w:rFonts w:cs="Times New Roman"/>
                <w:szCs w:val="20"/>
              </w:rPr>
              <w:t>у</w:t>
            </w:r>
            <w:r w:rsidRPr="00833E38">
              <w:rPr>
                <w:rFonts w:cs="Times New Roman"/>
                <w:szCs w:val="20"/>
              </w:rPr>
              <w:t>хоршибирский район" Республ</w:t>
            </w:r>
            <w:r w:rsidRPr="00833E38">
              <w:rPr>
                <w:rFonts w:cs="Times New Roman"/>
                <w:szCs w:val="20"/>
              </w:rPr>
              <w:t>и</w:t>
            </w:r>
            <w:r w:rsidRPr="00833E38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277,55000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5 804,95250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13 031,24500</w:t>
            </w:r>
          </w:p>
        </w:tc>
      </w:tr>
      <w:tr w:rsidR="00833E38" w:rsidRPr="00AD67BD" w:rsidTr="00833E38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E38" w:rsidRPr="00833E38" w:rsidRDefault="00833E38" w:rsidP="00833E38">
            <w:pPr>
              <w:jc w:val="both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1 133 186,36400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833E38" w:rsidRDefault="00833E38" w:rsidP="00833E38">
            <w:pPr>
              <w:jc w:val="right"/>
              <w:rPr>
                <w:rFonts w:cs="Times New Roman"/>
                <w:szCs w:val="20"/>
              </w:rPr>
            </w:pPr>
            <w:r w:rsidRPr="00833E38">
              <w:rPr>
                <w:rFonts w:cs="Times New Roman"/>
                <w:szCs w:val="20"/>
              </w:rPr>
              <w:t>977 715,00400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BE1C99" w:rsidRDefault="00BE1C99" w:rsidP="004F19E5">
      <w:pPr>
        <w:jc w:val="right"/>
        <w:outlineLvl w:val="0"/>
        <w:rPr>
          <w:rFonts w:cs="Times New Roman"/>
          <w:szCs w:val="20"/>
        </w:rPr>
      </w:pPr>
    </w:p>
    <w:p w:rsidR="00833E38" w:rsidRDefault="00833E38" w:rsidP="00833E38">
      <w:pPr>
        <w:jc w:val="right"/>
        <w:outlineLvl w:val="0"/>
        <w:rPr>
          <w:color w:val="FF0000"/>
        </w:rPr>
      </w:pPr>
    </w:p>
    <w:p w:rsidR="00833E38" w:rsidRPr="007F1B99" w:rsidRDefault="00833E38" w:rsidP="00833E38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833E38" w:rsidRPr="00DB2852" w:rsidRDefault="00833E38" w:rsidP="00833E3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33E38" w:rsidRPr="00DB2852" w:rsidRDefault="00833E38" w:rsidP="00833E38">
      <w:pPr>
        <w:jc w:val="right"/>
      </w:pPr>
      <w:r w:rsidRPr="00DB2852">
        <w:t>МО «Мухоршибирский район»</w:t>
      </w:r>
    </w:p>
    <w:p w:rsidR="00833E38" w:rsidRPr="00DB2852" w:rsidRDefault="00833E38" w:rsidP="00833E38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833E38" w:rsidRPr="00DB2852" w:rsidRDefault="00833E38" w:rsidP="00833E38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833E38" w:rsidRPr="00DB2852" w:rsidRDefault="00833E38" w:rsidP="00833E38">
      <w:pPr>
        <w:jc w:val="right"/>
      </w:pPr>
      <w:r>
        <w:t xml:space="preserve"> от 29 декабря 2021 года № 130</w:t>
      </w:r>
    </w:p>
    <w:p w:rsidR="00833E38" w:rsidRPr="007F1B99" w:rsidRDefault="00833E38" w:rsidP="00833E38">
      <w:pPr>
        <w:jc w:val="right"/>
      </w:pPr>
      <w:r w:rsidRPr="007F1B99">
        <w:t xml:space="preserve">                                  </w:t>
      </w:r>
    </w:p>
    <w:p w:rsidR="00833E38" w:rsidRPr="007F1B99" w:rsidRDefault="00833E38" w:rsidP="00833E38">
      <w:pPr>
        <w:jc w:val="right"/>
      </w:pPr>
      <w:r w:rsidRPr="007F1B99">
        <w:t xml:space="preserve">                                  </w:t>
      </w:r>
    </w:p>
    <w:p w:rsidR="00833E38" w:rsidRPr="007F1B99" w:rsidRDefault="00833E38" w:rsidP="00833E38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833E38" w:rsidRPr="007F1B99" w:rsidTr="00833E38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33E38" w:rsidRPr="00FD1B97" w:rsidRDefault="00833E38" w:rsidP="00833E38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33E38" w:rsidRPr="007F1B99" w:rsidTr="00833E38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3E38" w:rsidRPr="007F1B99" w:rsidRDefault="00833E38" w:rsidP="00833E38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833E38" w:rsidRPr="007F1B99" w:rsidTr="00833E38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E38" w:rsidRPr="007F1B99" w:rsidRDefault="00833E38" w:rsidP="00833E38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59 533,59922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7 620,84752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7 391,19304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7 391,19304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952,31911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952,31911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732,92162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219,39749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6 438,87393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100,93800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77,52530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23,41270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4 765,52022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3 640,95112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1 124,56910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1 504,81571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1 169,42571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335,39000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229,65448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229,65448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229,65448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229,65448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229,65448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4 743,65300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21,82191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47 147,27679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20 061,84815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61,84815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 поощрение муниципальных районов и городских округов в Республике Бурятия по итогам "Комплек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ной оценки уровня развития муниципальных районов и городских округов в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26 685,42864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245,45886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14 598,39400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11 841,57578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1 288,62760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1 182,10600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106,52160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10 552,94818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в Республике Бурятия по обеспечению твердым топливом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категорий граждан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3 002,94818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3 002,94818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133 858,58342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3 456,20238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3 456,20238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3 456,20238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3 456,20238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3 456,20238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6,25200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3 059,85942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0,17787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83,75875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6,15434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45 631,12171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12 435,24900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31 745,08271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31 672,58049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31 672,58049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22 260,08000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Содержание автомобильных дорог общего 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местного значения, в том числе обеспечение безопасности дорожного движения и аварийно -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14 486,00000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956,38176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13 529,61824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9 412,50049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9 412,50049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2 141,73849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7 270,76200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72,50222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1 450,79000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1 447,59000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1 001,59000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рового учета недвижимости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251,59000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65 509,54546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3 578,18680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156,38580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156,38580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156,38580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156,38580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3 421,80100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3 421,80100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капитальному ремонту муниципального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3 421,80100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3 421,80100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20 456,77953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18 958,86133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18 958,86133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8 758,97300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1 647,83700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1 647,83700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10 199,88833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сетей теплоснаюжения от ТК12-3 до ТК 12-6п. Саган-Нур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10 199,88833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5 628,51313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4 571,37520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1 497,91820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1 497,91820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1 497,91820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347,21940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1 150,69880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34 825,26600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232,59600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232,59600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232,59600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232,59600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29 697,00000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29 697,00000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входящих в состав Дальневосточн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федерального округа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республиканс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6 649,31313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6 649,31313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6 649,31313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137,29200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105,44704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31,84496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4 871,01513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3 789,35088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1 081,66425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1 641,00600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2 682,73400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2 682,73400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2 682,73400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2 182,73400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2 182,73400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2 182,73400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34,48428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10,41425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9,16504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2,93643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16 521,97987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16 521,97987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4 610,73723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4 610,73723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4 211,07232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4 211,07232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399,66491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399,66491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11 911,24264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11 911,24264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спортивной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региональной собственности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собственности)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9 312,89000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на создание и модернизацию объектов спортивной инфраструктуры региональной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(муниципальной собственности) для занятий физической культурой и спортом за счет средств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зервного фонда Правительства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(Строительство 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2 598,35264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170P55139F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2 598,35264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92 158,88599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57 454,99605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2 474,94489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2 474,94489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2 474,94489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1 719,84489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1 403,72692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316,11797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755,10000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591,25500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163,84500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15 873,18338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15 873,18338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15 873,18338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424,40400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325,96300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98,44100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12 551,78921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9 690,03446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2 861,75475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2 896,99017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2 240,33717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656,65300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39 106,86778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11 645,82489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1 418,31000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137,11900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41,48100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982,91000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685,12546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205,38454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219,40000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132,99500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40,19500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1 768,66490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13,99900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1 754,66590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89,03400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1 131,00960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271,73713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203,63317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8 458,84999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8 458,84999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6 289,78420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1 871,64979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297,41600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1 286,19569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26 174,84720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25 458,26468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20 718,64080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9 524,54530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2,41200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3 014,57453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5 813,65572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2 149,25301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179,18500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34,45400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0,56124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Дотации на поощрение муниципальных районов и городских округов в Республике Бурятия по итогам "Комплексной оценки уровня развития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1 570,07000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3 169,55388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2 785,03664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384,51724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611,87970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46,54040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565,33930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104,70282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84,81600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19,88682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4,88682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737,67630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737,13630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737,13630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737,13630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737,13630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687,43630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природного и техногенного характера, пожа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0,54000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529,86700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529,86700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пропаганда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Проведение отраслевых конкурсов, конкурсов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фессионального мастерства в сфере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Реализация политики, связанной с развитием моног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Мероприятия, связанные с реализацией политики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моногородов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249,86700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149,86700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149,86700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99,86700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367,54100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лиц, замещающих выборные муниципальные должности и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216,04100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216,04100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25,60000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43,40000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15,60000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86,44100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6 456,99323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378,21000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378,21000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378,21000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378,21000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378,21000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2 555,41650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3 523,36673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699,34500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699,34500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699,34500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73,16058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344,18442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2 624,02173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2 270,45000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1 008,10000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687,31192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12,68000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203,18208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104,92600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1 262,35000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859,56649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255,77601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147,00750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353,57173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41,99700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32,25600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9,74100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311,57473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239,82310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71,75163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20 754,16391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969,26752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969,26752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969,26752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969,26752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279,35000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346,11752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343,80000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1 551,00000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1 551,00000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1 551,00000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1 551,00000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1 192,83414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358,16586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18 233,89639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дения"Мухоршибирская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18 203,89639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17 999,72484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5 170,06784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5 170,06784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9 521,30000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9 521,30000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3 308,35700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3 308,35700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тивных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204,17155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2 652,64850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925 774,37240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922 344,37306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200 229,72123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200 089,56623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200 089,56623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149 442,88223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18 908,39864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11 069,25764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7 839,14100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833,02090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591,69166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241,32924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74 691,70000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55 261,59960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19 430,10040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воспитателей дошкольных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программу погружения в бурятскую язык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93,73500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117,16500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44 301,66400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33 314,12042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10 987,54358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10 497,19869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7 712,17402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2 785,02467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 (разработка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дошкольного образования)"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муниципальных дошкольных 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03104S2И60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46 086,68400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140,15500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140,15500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140,15500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140,15500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661 459,81539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656 402,69824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656 402,69824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404 643,38718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34 491,29404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32 478,99330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2 012,30074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7 130,34344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6 820,29778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310,04566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224 469,10000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184 737,30000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39 731,80000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18 193,60000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16 488,80000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96 016,15065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77 644,19589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18 371,95476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21 842,89905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20 358,70171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1 484,19734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29 837,72230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25 518,32230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21 206,10000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4 312,22230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4 319,40000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3 490,70000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34 897,66000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18 074,10000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13 990,65146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4 083,44854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14 340,05370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2 250,34630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2 416,24328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2 416,24328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2 383,50405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32,73923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165 868,67448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155 809,37100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95 537,82549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60 271,54551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2 339,30348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 и (или)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18 739,01100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17 799,51100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советников директора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общественными объединениями в общеобразовательных организациях за счет средств резервного фонда Правительства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836,23817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103,26183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4 757,11715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4 499,48097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2 588,58400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31,41600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1 879,48097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1 809,16097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70,32000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257,63618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257,63618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100,17800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157,45818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25 683,55139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25 658,05139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25 658,05139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23 960,25819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12 117,50628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12 117,50628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38,56213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38,56213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7 378,60000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7 378,60000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4 425,58978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4 425,58978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1 697,79320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1 697,79320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1 697,79320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25,50000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398,29700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398,29700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398,29700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398,29700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336,09300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62,20400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128,68938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98,28780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30,40158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30,40158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30,40158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30,40158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34 444,29867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32 000,01784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32 000,01784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32 000,01784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13 002,62428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9 392,85518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3 021,04910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585,18879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3,52500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0,00621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15 020,65756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10 272,25796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3 255,05485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1 378,73236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7,75600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52,05639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3 976,73600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3 058,61168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918,12432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2 042,91983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2 042,91983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39,29200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30,17820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9,11380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1 263,06883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948,51265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314,55618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740,55900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401,36100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251,36100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64,79100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34,83361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10,51974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19,43765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147,27000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147,27000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3 379,99934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3 379,99934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3 379,99934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3 379,99934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3 379,99934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2 548,11720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831,88214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118 889,01144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там туристского показа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1 089,39500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13 688,56674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13 688,56674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13 678,30674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13 678,30674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13 678,30674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6 636,33869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6 636,33869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104,70717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104,70717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211,96088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211,96088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103 227,24970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100 995,10395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100 945,10395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80 619,55457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73 785,86522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33 306,35520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559,42000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32 746,93520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1 445,90583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1 445,90583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30 548,90900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30 548,90900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8 246,69519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8 246,69519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1 011,93137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3 879,51500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364,97500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3 514,54000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1 835,86000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20 325,54938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20 141,98638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9 530,59243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9 530,59243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733,78700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8 331,52100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8 331,52100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1 546,08595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1 546,08595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183,56300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2 232,14575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2 232,14575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2 232,14575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39,29200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30,17818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9,11382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1 298,65924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1 011,48220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287,17704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894,19451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702,93093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191,26358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883,80000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883,80000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883,80000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883,80000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883,80000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883,80000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4 418,19055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4 418,19055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2 613,03711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2 463,03711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2 463,03711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10,75269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3,24731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1 240,91159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966,09994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274,81165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549,77906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417,68432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132,09474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658,34646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531,41646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126,93000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305,15400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305,15400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124,68560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124,68560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96,65706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28,02854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180,46840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180,46840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138,41323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42,05517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1 499,99944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1 499,99944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1 499,99944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1 499,99944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26,78244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1 406,65300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0,56400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12 637,34772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11 801,56772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11 576,56772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2 284,00000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3 281,33572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12,57900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3,82100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3 263,23572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10,75200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3,24800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2 009,15016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1 545,63978</w:t>
            </w:r>
          </w:p>
        </w:tc>
      </w:tr>
      <w:tr w:rsidR="00B10EC6" w:rsidRPr="00AD67BD" w:rsidTr="0064655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463,51038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1 240,08556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952,44697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287,63859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4 609,53400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1 401,69800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1 401,69800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84,43300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1 091,60000</w:t>
            </w:r>
          </w:p>
        </w:tc>
      </w:tr>
      <w:tr w:rsidR="00B10EC6" w:rsidRPr="00AD67BD" w:rsidTr="0064655F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12,66500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9,72700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2,93800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649,68000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1 595,18441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1 595,18441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1 511,59341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1 511,59341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648,50840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648,50840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498,75619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149,75221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863,08501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19,64600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15,08900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4,55700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444,64175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332,74393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111,89782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398,79726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316,99927</w:t>
            </w:r>
          </w:p>
        </w:tc>
      </w:tr>
      <w:tr w:rsidR="00B10EC6" w:rsidRPr="00AD67BD" w:rsidTr="0064655F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81,79799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83,59100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83,59100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83,59100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83,59100</w:t>
            </w:r>
          </w:p>
        </w:tc>
      </w:tr>
      <w:tr w:rsidR="00B10EC6" w:rsidRPr="00AD67BD" w:rsidTr="0064655F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83,59100</w:t>
            </w:r>
          </w:p>
        </w:tc>
      </w:tr>
      <w:tr w:rsidR="00B10EC6" w:rsidRPr="00AD67BD" w:rsidTr="0064655F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EC6" w:rsidRDefault="00B10E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EC6" w:rsidRDefault="00B10EC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EC6" w:rsidRDefault="00B10E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1 348 865,17515</w:t>
            </w:r>
          </w:p>
        </w:tc>
      </w:tr>
    </w:tbl>
    <w:p w:rsidR="00BE1C99" w:rsidRDefault="00BE1C99" w:rsidP="004F19E5">
      <w:pPr>
        <w:jc w:val="right"/>
        <w:outlineLvl w:val="0"/>
        <w:rPr>
          <w:rFonts w:cs="Times New Roman"/>
          <w:szCs w:val="20"/>
        </w:rPr>
      </w:pPr>
    </w:p>
    <w:p w:rsidR="00BE1C99" w:rsidRDefault="00BE1C99" w:rsidP="004F19E5">
      <w:pPr>
        <w:jc w:val="right"/>
        <w:outlineLvl w:val="0"/>
        <w:rPr>
          <w:rFonts w:cs="Times New Roman"/>
          <w:szCs w:val="20"/>
        </w:rPr>
      </w:pPr>
    </w:p>
    <w:p w:rsidR="004F19E5" w:rsidRPr="0096786F" w:rsidRDefault="004F19E5" w:rsidP="004F19E5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4F19E5" w:rsidRPr="00DB2852" w:rsidRDefault="004F19E5" w:rsidP="004F19E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F19E5" w:rsidRPr="00DB2852" w:rsidRDefault="004F19E5" w:rsidP="004F19E5">
      <w:pPr>
        <w:jc w:val="right"/>
      </w:pPr>
      <w:r w:rsidRPr="00DB2852">
        <w:t>МО «Мухоршибирский район»</w:t>
      </w:r>
    </w:p>
    <w:p w:rsidR="004F19E5" w:rsidRPr="00DB2852" w:rsidRDefault="004F19E5" w:rsidP="004F19E5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4F19E5" w:rsidRPr="00DB2852" w:rsidRDefault="004F19E5" w:rsidP="004F19E5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4F19E5" w:rsidRDefault="004F19E5" w:rsidP="004F19E5">
      <w:pPr>
        <w:jc w:val="right"/>
      </w:pPr>
      <w:r>
        <w:t xml:space="preserve"> от 29 декабря 2021 года № </w:t>
      </w:r>
      <w:r w:rsidR="00044817">
        <w:t>130</w:t>
      </w:r>
    </w:p>
    <w:p w:rsidR="00044817" w:rsidRDefault="00044817" w:rsidP="00044817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044817" w:rsidRPr="00044817" w:rsidRDefault="00044817" w:rsidP="00044817">
      <w:pPr>
        <w:jc w:val="center"/>
        <w:rPr>
          <w:sz w:val="28"/>
          <w:szCs w:val="28"/>
        </w:rPr>
      </w:pPr>
      <w:r w:rsidRPr="00044817">
        <w:rPr>
          <w:rFonts w:eastAsia="Times New Roman" w:cs="Times New Roman"/>
          <w:bCs/>
          <w:sz w:val="28"/>
          <w:szCs w:val="28"/>
          <w:lang w:eastAsia="ru-RU"/>
        </w:rPr>
        <w:t>Ведомственная  структура расходов районного бюджета  на 2023 и 2024 годы</w:t>
      </w:r>
    </w:p>
    <w:p w:rsidR="004F19E5" w:rsidRPr="0096786F" w:rsidRDefault="004F19E5" w:rsidP="004F19E5">
      <w:pPr>
        <w:jc w:val="right"/>
      </w:pPr>
      <w:r w:rsidRPr="0096786F">
        <w:t xml:space="preserve">                                  </w:t>
      </w:r>
    </w:p>
    <w:tbl>
      <w:tblPr>
        <w:tblW w:w="10341" w:type="dxa"/>
        <w:tblInd w:w="-318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701"/>
        <w:gridCol w:w="1552"/>
      </w:tblGrid>
      <w:tr w:rsidR="004F19E5" w:rsidRPr="0096786F" w:rsidTr="00FC48E0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4F19E5" w:rsidRPr="0096786F" w:rsidTr="00FC48E0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Вид ра</w:t>
            </w: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с</w:t>
            </w: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хода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4F19E5" w:rsidRPr="0096786F" w:rsidTr="00FC48E0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2023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2024 год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34 453,38707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34 435,03200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4 954,90000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4 954,90000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4 454,90000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4 454,90000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мочий органов местного самоуправл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Расходы, связанные с осуществлением полномочий по формированию и и</w:t>
            </w:r>
            <w:r w:rsidRPr="00535067">
              <w:rPr>
                <w:rFonts w:cs="Times New Roman"/>
                <w:szCs w:val="20"/>
              </w:rPr>
              <w:t>с</w:t>
            </w:r>
            <w:r w:rsidRPr="00535067">
              <w:rPr>
                <w:rFonts w:cs="Times New Roman"/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537,60000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162,40000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3 754,90000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функций орг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3 754,90000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2 876,60000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878,30000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Прочие мероприятия, связанные с в</w:t>
            </w:r>
            <w:r w:rsidRPr="00535067">
              <w:rPr>
                <w:rFonts w:cs="Times New Roman"/>
                <w:szCs w:val="20"/>
              </w:rPr>
              <w:t>ы</w:t>
            </w:r>
            <w:r w:rsidRPr="00535067">
              <w:rPr>
                <w:rFonts w:cs="Times New Roman"/>
                <w:szCs w:val="20"/>
              </w:rPr>
              <w:t>полнением обязательств органов мес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Пособия, компенсации и иные социал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ные выплаты гражданам, кроме пу</w:t>
            </w:r>
            <w:r w:rsidRPr="00535067">
              <w:rPr>
                <w:rFonts w:cs="Times New Roman"/>
                <w:szCs w:val="20"/>
              </w:rPr>
              <w:t>б</w:t>
            </w:r>
            <w:r w:rsidRPr="00535067">
              <w:rPr>
                <w:rFonts w:cs="Times New Roman"/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4 163,23200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Обслуживание государственного и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Обслуживание государственного вну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Муниципальная программа "Управл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муниципальными финансами и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"Управление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Процентные платежи по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20,95507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Межбюджетные трансферты общего характера бюджетам бюджетной сист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25 314,30000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25 316,90000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20 066,90000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"Управл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муниципальными финансами и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20 066,90000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20 066,90000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"Предоставл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межбюджетных трансфертов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20 066,90000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государственных по</w:t>
            </w:r>
            <w:r w:rsidRPr="00535067">
              <w:rPr>
                <w:rFonts w:cs="Times New Roman"/>
                <w:szCs w:val="20"/>
              </w:rPr>
              <w:t>л</w:t>
            </w:r>
            <w:r w:rsidRPr="00535067">
              <w:rPr>
                <w:rFonts w:cs="Times New Roman"/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66,90000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66,90000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Выравнивание бюджетной обеспече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5 250,00000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"Эконом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"Содействие занятости населения МО "Мухоршибирский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"Управл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муниципальными финансами и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"Предоставл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межбюджетных трансфертов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410 389,69000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222 297,31000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Прочие мероприятия, связанные с в</w:t>
            </w:r>
            <w:r w:rsidRPr="00535067">
              <w:rPr>
                <w:rFonts w:cs="Times New Roman"/>
                <w:szCs w:val="20"/>
              </w:rPr>
              <w:t>ы</w:t>
            </w:r>
            <w:r w:rsidRPr="00535067">
              <w:rPr>
                <w:rFonts w:cs="Times New Roman"/>
                <w:szCs w:val="20"/>
              </w:rPr>
              <w:t>полнением обязательств органов мес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3 215,40000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3 157,20000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3 157,20000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58,20000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46 366,09000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47 199,50000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Возмещение затрат на уплату лизинг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46 021,30000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46 021,30000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46 021,30000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46 021,30000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32 068,00000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32 068,00000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13 953,30000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13 953,30000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вопросы в области национал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1 178,20000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1 178,20000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Муниципальная программа "Повыш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качества управления земельными ресурсами и развитие градостроител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ной деятельности на территории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1 175,00000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Подготовка проектов межевания и пр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пальных) нужд в области геодезии и картографии вне рамок государственн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стровых работ в отношении земельных участков, выделенных за счет земел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375,00000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Подготовка проектов межевания и пр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ведение кадастровых работ в отнош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375,00000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пальных) нужд в области геодезии и картографии вне рамок государственн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375,00000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мочий органов местного самоуправл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отдельных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81 932,47000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169 882,41000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Прочие мероприятия, связанные с в</w:t>
            </w:r>
            <w:r w:rsidRPr="00535067">
              <w:rPr>
                <w:rFonts w:cs="Times New Roman"/>
                <w:szCs w:val="20"/>
              </w:rPr>
              <w:t>ы</w:t>
            </w:r>
            <w:r w:rsidRPr="00535067">
              <w:rPr>
                <w:rFonts w:cs="Times New Roman"/>
                <w:szCs w:val="20"/>
              </w:rPr>
              <w:t>полнением обязательств органов мес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132,00000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72 249,50000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159 658,50000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158 158,50000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"Развитие жилищно-коммунального комплекса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158 158,50000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490,00000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Развитие общественной инфраструкт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ры, капитальный ремонт, реконстру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цию, строительство объектов образов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ния, физической культуры и спорта, культуры, дорожного хозяйства, ж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490,00000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490,00000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Капитальный ремонт участка сетей те</w:t>
            </w:r>
            <w:r w:rsidRPr="00535067">
              <w:rPr>
                <w:rFonts w:cs="Times New Roman"/>
                <w:szCs w:val="20"/>
              </w:rPr>
              <w:t>п</w:t>
            </w:r>
            <w:r w:rsidRPr="00535067">
              <w:rPr>
                <w:rFonts w:cs="Times New Roman"/>
                <w:szCs w:val="20"/>
              </w:rPr>
              <w:t>лоснабжения и водоснабжения от ТК14-3 до здания Детского сада "Земляничка" в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4 607,30000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Развитие общественной инфраструкт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ры, капитальный ремонт, реконстру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цию, строительство объектов образов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ния, физической культуры и спорта, культуры, дорожного хозяйства, ж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4 607,30000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4 607,30000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153 061,20000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Строительство и реконструкция (м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дернизация) объектов питьевого вод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153 061,20000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Бюджетные инвестиции в объекты 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питального строительства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153 061,20000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Выполнение других обязательств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Организация в границах поселений в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5 968,67000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6 509,61000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"Охрана окружающей среды и природных ресу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Ликвидация несанкционированных св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"Формир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вание современной городской среды на территории муниципального образов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ния "Мухоршибирский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5 409,61000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5 409,61000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5 409,61000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5 409,61000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3 582,30000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3 582,30000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3 582,30000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функций орг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3 582,30000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2 751,38300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830,91700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"Комплек</w:t>
            </w:r>
            <w:r w:rsidRPr="00535067">
              <w:rPr>
                <w:rFonts w:cs="Times New Roman"/>
                <w:szCs w:val="20"/>
              </w:rPr>
              <w:t>с</w:t>
            </w:r>
            <w:r w:rsidRPr="00535067">
              <w:rPr>
                <w:rFonts w:cs="Times New Roman"/>
                <w:szCs w:val="20"/>
              </w:rPr>
              <w:t>ное развитие сельских территорий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ниципального образования "Мухорш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Капитальные вложения в объекты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Бюджетные инвестиции в объекты 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питального строительства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276 875,73000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муниципального автономного учрежд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Администрация муниципального обр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зования "Мухоршибирский район" Ре</w:t>
            </w:r>
            <w:r w:rsidRPr="00535067">
              <w:rPr>
                <w:rFonts w:cs="Times New Roman"/>
                <w:szCs w:val="20"/>
              </w:rPr>
              <w:t>с</w:t>
            </w:r>
            <w:r w:rsidRPr="00535067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64 954,20709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63 290,34709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38 046,45209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38 046,15209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Функционирование высшего должнос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ного лица субъекта Российской Фед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1 314,60000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1 314,60000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1 314,60000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функционир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вания высшего должностного лица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1 314,60000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1 009,67000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304,93000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Функционирование Правительства Ро</w:t>
            </w:r>
            <w:r w:rsidRPr="00535067">
              <w:rPr>
                <w:rFonts w:cs="Times New Roman"/>
                <w:szCs w:val="20"/>
              </w:rPr>
              <w:t>с</w:t>
            </w:r>
            <w:r w:rsidRPr="00535067">
              <w:rPr>
                <w:rFonts w:cs="Times New Roman"/>
                <w:szCs w:val="20"/>
              </w:rPr>
              <w:t>сийской Федерации, высших исполн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тельных органов государственной вл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9 314,80000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9 314,80000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9 314,80000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функций орг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9 314,80000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7 154,20000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2 160,60000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Резервные фонды местной администр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Резервный фонд финансирования 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1 700,00000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1 700,00000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Резервный фонд администрации по предупреждению чрезвычайных ситу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Резервный фонд администрации по л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24 917,05209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24 916,75209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8 317,10000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8 317,10000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Исполнение муниципальных функций в целях обеспечения реализации полн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мочий органов местного самоуправл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1 406,00000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отдельных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214,20000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118,90000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34,70000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60,60000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государственных по</w:t>
            </w:r>
            <w:r w:rsidRPr="00535067">
              <w:rPr>
                <w:rFonts w:cs="Times New Roman"/>
                <w:szCs w:val="20"/>
              </w:rPr>
              <w:t>л</w:t>
            </w:r>
            <w:r w:rsidRPr="00535067">
              <w:rPr>
                <w:rFonts w:cs="Times New Roman"/>
                <w:szCs w:val="20"/>
              </w:rPr>
              <w:t>номочий по хранению, формированию, учету и использованию архивного фо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974,10000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700,10000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выплаты персоналу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195,00000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государственных по</w:t>
            </w:r>
            <w:r w:rsidRPr="00535067">
              <w:rPr>
                <w:rFonts w:cs="Times New Roman"/>
                <w:szCs w:val="20"/>
              </w:rPr>
              <w:t>л</w:t>
            </w:r>
            <w:r w:rsidRPr="00535067">
              <w:rPr>
                <w:rFonts w:cs="Times New Roman"/>
                <w:szCs w:val="20"/>
              </w:rPr>
              <w:t>номочий по созданию и организации деятельности административных к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217,70000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131,80000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35,10000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50,80000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правовой де</w:t>
            </w:r>
            <w:r w:rsidRPr="00535067">
              <w:rPr>
                <w:rFonts w:cs="Times New Roman"/>
                <w:szCs w:val="20"/>
              </w:rPr>
              <w:t>я</w:t>
            </w:r>
            <w:r w:rsidRPr="00535067">
              <w:rPr>
                <w:rFonts w:cs="Times New Roman"/>
                <w:szCs w:val="20"/>
              </w:rPr>
              <w:t>тельности администрации района и структурных подразделений админис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6 911,10000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6 911,10000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6 911,10000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6 911,10000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5 308,06500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5 308,06500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1 603,03500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1 603,03500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16 599,95209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16 599,65209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15 095,75209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15 095,75209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</w:t>
            </w:r>
            <w:r w:rsidRPr="00535067">
              <w:rPr>
                <w:rFonts w:cs="Times New Roman"/>
                <w:szCs w:val="20"/>
              </w:rPr>
              <w:t>б</w:t>
            </w:r>
            <w:r w:rsidRPr="00535067">
              <w:rPr>
                <w:rFonts w:cs="Times New Roman"/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15 095,75209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15 095,75209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6 151,69000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6 151,69000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1 857,81000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1 857,81000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Закупка товаров, работ, услуг в целях капитального ремонта государственн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297,38709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297,38709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6 648,36500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6 648,36500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налога на имущество организ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29,50000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Выполнение других обязательств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1 503,90000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полномочий по соста</w:t>
            </w:r>
            <w:r w:rsidRPr="00535067">
              <w:rPr>
                <w:rFonts w:cs="Times New Roman"/>
                <w:szCs w:val="20"/>
              </w:rPr>
              <w:t>в</w:t>
            </w:r>
            <w:r w:rsidRPr="00535067">
              <w:rPr>
                <w:rFonts w:cs="Times New Roman"/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3,90000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Прочие мероприятия, связанные с в</w:t>
            </w:r>
            <w:r w:rsidRPr="00535067">
              <w:rPr>
                <w:rFonts w:cs="Times New Roman"/>
                <w:szCs w:val="20"/>
              </w:rPr>
              <w:t>ы</w:t>
            </w:r>
            <w:r w:rsidRPr="00535067">
              <w:rPr>
                <w:rFonts w:cs="Times New Roman"/>
                <w:szCs w:val="20"/>
              </w:rPr>
              <w:t>полнением обязательств органов мес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Национальная безопасность и правоо</w:t>
            </w:r>
            <w:r w:rsidRPr="00535067">
              <w:rPr>
                <w:rFonts w:cs="Times New Roman"/>
                <w:szCs w:val="20"/>
              </w:rPr>
              <w:t>х</w:t>
            </w:r>
            <w:r w:rsidRPr="00535067">
              <w:rPr>
                <w:rFonts w:cs="Times New Roman"/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1 510,00000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1 510,00000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рии муниципального образования "М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</w:t>
            </w:r>
            <w:r w:rsidRPr="00535067">
              <w:rPr>
                <w:rFonts w:cs="Times New Roman"/>
                <w:szCs w:val="20"/>
              </w:rPr>
              <w:t>я</w:t>
            </w:r>
            <w:r w:rsidRPr="00535067">
              <w:rPr>
                <w:rFonts w:cs="Times New Roman"/>
                <w:szCs w:val="20"/>
              </w:rPr>
              <w:t>ток антитеррористической направле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ности и по тематике профилактики пр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тиводействия экстремизму для распр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ской направленности и по тематике профилактики противодействия экстр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мизму для распространения среди ж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Выполнение других обязательств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Предупреждение и ликвидация после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ствий чрезвычайных ситуаций и ст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хийных бедствий природного и техн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вопросы в области национал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"Эконом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"Финансиров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ние Фонда развития и поддержки пре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Гранты иным некоммерческим орган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Расходы, связанные с обучением упра</w:t>
            </w:r>
            <w:r w:rsidRPr="00535067">
              <w:rPr>
                <w:rFonts w:cs="Times New Roman"/>
                <w:szCs w:val="20"/>
              </w:rPr>
              <w:t>в</w:t>
            </w:r>
            <w:r w:rsidRPr="00535067">
              <w:rPr>
                <w:rFonts w:cs="Times New Roman"/>
                <w:szCs w:val="20"/>
              </w:rPr>
              <w:t>ленческой команды по развитию мон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Материально - техническое обеспеч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деятельности добровольных наро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</w:t>
            </w:r>
            <w:r w:rsidRPr="00535067">
              <w:rPr>
                <w:rFonts w:cs="Times New Roman"/>
                <w:szCs w:val="20"/>
              </w:rPr>
              <w:t>п</w:t>
            </w:r>
            <w:r w:rsidRPr="00535067">
              <w:rPr>
                <w:rFonts w:cs="Times New Roman"/>
                <w:szCs w:val="20"/>
              </w:rPr>
              <w:t>ления людей, приобретение и монтаж камер видеонаблюдения в общеобраз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Реализация мероприятий по обеспеч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нию деятельности по охране правоп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6,40000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41,60000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"Формир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вание и развитие благоприятного инв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Систематизация и подготовка инфо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мационного материала об инвестицио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Приобретение мобильного стенда и и</w:t>
            </w:r>
            <w:r w:rsidRPr="00535067">
              <w:rPr>
                <w:rFonts w:cs="Times New Roman"/>
                <w:szCs w:val="20"/>
              </w:rPr>
              <w:t>з</w:t>
            </w:r>
            <w:r w:rsidRPr="00535067">
              <w:rPr>
                <w:rFonts w:cs="Times New Roman"/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96786F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542,00000</w:t>
            </w:r>
          </w:p>
        </w:tc>
      </w:tr>
      <w:tr w:rsidR="00535067" w:rsidRPr="00AD67BD" w:rsidTr="00535067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Профессиональная подготовка, пер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Создание условий для развития и с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вершенствования муниципальной службы в Администрации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ного образования "Мухоршибирский район" и ее структурных подразделен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профессиональной пер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342,00000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59,00000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26,00000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115,00000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5 723,01000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4 059,45000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3 035,11000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1 371,55000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1 099,25000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"Предоставл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социальной выплаты на приобрет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жилья или строительство индив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1 099,25000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1 099,25000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1 099,25000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272,30000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расходов на выполн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передаваемых полномочий субъе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272,30000</w:t>
            </w:r>
          </w:p>
        </w:tc>
      </w:tr>
      <w:tr w:rsidR="00535067" w:rsidRPr="00AD67BD" w:rsidTr="00535067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Предоставление мер социальной по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держки по оплате коммунальных услуг педагогическим работникам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пальных образовательных организаций, специалистам муниципальных учре</w:t>
            </w:r>
            <w:r w:rsidRPr="00535067">
              <w:rPr>
                <w:rFonts w:cs="Times New Roman"/>
                <w:szCs w:val="20"/>
              </w:rPr>
              <w:t>ж</w:t>
            </w:r>
            <w:r w:rsidRPr="00535067">
              <w:rPr>
                <w:rFonts w:cs="Times New Roman"/>
                <w:szCs w:val="20"/>
              </w:rPr>
              <w:t>дений культуры, проживающим и раб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тающим в сельских населенных пун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272,30000</w:t>
            </w:r>
          </w:p>
        </w:tc>
      </w:tr>
      <w:tr w:rsidR="00535067" w:rsidRPr="00AD67BD" w:rsidTr="00535067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272,30000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2 687,90000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2 687,90000</w:t>
            </w:r>
          </w:p>
        </w:tc>
      </w:tr>
      <w:tr w:rsidR="00535067" w:rsidRPr="00AD67BD" w:rsidTr="00535067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450,00000</w:t>
            </w:r>
          </w:p>
        </w:tc>
      </w:tr>
      <w:tr w:rsidR="00535067" w:rsidRPr="00AD67BD" w:rsidTr="00535067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"Поддержка Совета ветеранов и ветеранских кл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450,00000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450,00000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242,15000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207,85000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Приобретение школьных принадлежн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стей, одежды, обуви детям,  оказавши</w:t>
            </w:r>
            <w:r w:rsidRPr="00535067">
              <w:rPr>
                <w:rFonts w:cs="Times New Roman"/>
                <w:szCs w:val="20"/>
              </w:rPr>
              <w:t>м</w:t>
            </w:r>
            <w:r w:rsidRPr="00535067">
              <w:rPr>
                <w:rFonts w:cs="Times New Roman"/>
                <w:szCs w:val="20"/>
              </w:rPr>
              <w:t>ся в трудной жизненной ситуации к н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1 998,60000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1 998,60000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мочий органов местного самоуправл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1 998,60000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1 998,60000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государственных по</w:t>
            </w:r>
            <w:r w:rsidRPr="00535067">
              <w:rPr>
                <w:rFonts w:cs="Times New Roman"/>
                <w:szCs w:val="20"/>
              </w:rPr>
              <w:t>л</w:t>
            </w:r>
            <w:r w:rsidRPr="00535067">
              <w:rPr>
                <w:rFonts w:cs="Times New Roman"/>
                <w:szCs w:val="20"/>
              </w:rPr>
              <w:t>номочий по организации деятельности комиссий по делам несовершенноле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них и защите их прав в Республике Б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715,30000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715,30000</w:t>
            </w:r>
          </w:p>
        </w:tc>
      </w:tr>
      <w:tr w:rsidR="00535067" w:rsidRPr="00AD67BD" w:rsidTr="00535067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выплаты персоналу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5,90000</w:t>
            </w:r>
          </w:p>
        </w:tc>
      </w:tr>
      <w:tr w:rsidR="00535067" w:rsidRPr="00AD67BD" w:rsidTr="00535067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166,40000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111,70000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государственных по</w:t>
            </w:r>
            <w:r w:rsidRPr="00535067">
              <w:rPr>
                <w:rFonts w:cs="Times New Roman"/>
                <w:szCs w:val="20"/>
              </w:rPr>
              <w:t>л</w:t>
            </w:r>
            <w:r w:rsidRPr="00535067">
              <w:rPr>
                <w:rFonts w:cs="Times New Roman"/>
                <w:szCs w:val="20"/>
              </w:rPr>
              <w:t>номочий по образованию и организации деятельности по опеке и попечительс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999,30000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700,10000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выплаты персоналу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167,00000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127,20000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39,30000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расходов на выполн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передаваемых полномочий субъе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39,30000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Осуществление государственных по</w:t>
            </w:r>
            <w:r w:rsidRPr="00535067">
              <w:rPr>
                <w:rFonts w:cs="Times New Roman"/>
                <w:szCs w:val="20"/>
              </w:rPr>
              <w:t>л</w:t>
            </w:r>
            <w:r w:rsidRPr="00535067">
              <w:rPr>
                <w:rFonts w:cs="Times New Roman"/>
                <w:szCs w:val="20"/>
              </w:rPr>
              <w:t>номочий по обеспечению жилыми п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мещениями детей-сирот и детей, оста</w:t>
            </w:r>
            <w:r w:rsidRPr="00535067">
              <w:rPr>
                <w:rFonts w:cs="Times New Roman"/>
                <w:szCs w:val="20"/>
              </w:rPr>
              <w:t>в</w:t>
            </w:r>
            <w:r w:rsidRPr="00535067">
              <w:rPr>
                <w:rFonts w:cs="Times New Roman"/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39,30000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39,30000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16 082,74500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16 082,74500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1 250,00000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ципальном образовании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1 250,00000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</w:t>
            </w:r>
            <w:r w:rsidRPr="00535067">
              <w:rPr>
                <w:rFonts w:cs="Times New Roman"/>
                <w:szCs w:val="20"/>
              </w:rPr>
              <w:t>з</w:t>
            </w:r>
            <w:r w:rsidRPr="00535067">
              <w:rPr>
                <w:rFonts w:cs="Times New Roman"/>
                <w:szCs w:val="20"/>
              </w:rPr>
              <w:t>доровительных мероприятий с разли</w:t>
            </w:r>
            <w:r w:rsidRPr="00535067">
              <w:rPr>
                <w:rFonts w:cs="Times New Roman"/>
                <w:szCs w:val="20"/>
              </w:rPr>
              <w:t>ч</w:t>
            </w:r>
            <w:r w:rsidRPr="00535067">
              <w:rPr>
                <w:rFonts w:cs="Times New Roman"/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1 250,00000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Организация и проведение спортивно-массовых и оздоровительных мер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приятий с различными группами нас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1 250,00000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214,30000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717,10000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717,10000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318,60000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1 378,67000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1 378,67000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Выполнение других обязательств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1 378,67000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1 378,67000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1 058,90000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319,77000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319,77000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13 454,07500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муниципального бю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13 454,07500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13 454,07500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4 026,96200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4 026,96200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4 026,96200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4 026,96200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Субсидии муниципальным учрежден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ям, реализующим программы спорти</w:t>
            </w:r>
            <w:r w:rsidRPr="00535067">
              <w:rPr>
                <w:rFonts w:cs="Times New Roman"/>
                <w:szCs w:val="20"/>
              </w:rPr>
              <w:t>в</w:t>
            </w:r>
            <w:r w:rsidRPr="00535067">
              <w:rPr>
                <w:rFonts w:cs="Times New Roman"/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9 427,11300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9 427,11300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9 427,11300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9 427,11300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Издание газеты "Земля 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AD67BD" w:rsidTr="00535067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Управление образования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546 564,57834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573 641,52091</w:t>
            </w:r>
          </w:p>
        </w:tc>
      </w:tr>
      <w:tr w:rsidR="00535067" w:rsidRPr="00AD67BD" w:rsidTr="00535067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"Информацио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543 514,57834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570 591,52091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116 578,10493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122 030,48000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116 578,10493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122 030,48000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"Дошкольное образов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116 578,10493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122 030,48000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116 578,10493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122 030,48000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Оказание учреждениями (организаци</w:t>
            </w:r>
            <w:r w:rsidRPr="00535067">
              <w:rPr>
                <w:rFonts w:cs="Times New Roman"/>
                <w:szCs w:val="20"/>
              </w:rPr>
              <w:t>я</w:t>
            </w:r>
            <w:r w:rsidRPr="00535067">
              <w:rPr>
                <w:rFonts w:cs="Times New Roman"/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7 404,50493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12 856,88000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5 170,74000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9 555,11000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2 233,76493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3 301,77000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налога на имущество организ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510,70000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326,85000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326,85000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183,85000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183,85000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Финансовое обеспечение получения дошкольного образования в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71 210,70000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71 210,70000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54 108,30000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17 102,40000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17 102,40000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Софинансирование расходных обяз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тельств муниципальных районов (г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37 452,20000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37 452,20000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29 228,90000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29 228,90000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8 223,30000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8 223,30000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386 461,32941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408 085,89691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382 798,82941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404 423,39691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382 798,82941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404 423,39691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314 342,16941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331 074,13691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Оказание учреждениями (организаци</w:t>
            </w:r>
            <w:r w:rsidRPr="00535067">
              <w:rPr>
                <w:rFonts w:cs="Times New Roman"/>
                <w:szCs w:val="20"/>
              </w:rPr>
              <w:t>я</w:t>
            </w:r>
            <w:r w:rsidRPr="00535067">
              <w:rPr>
                <w:rFonts w:cs="Times New Roman"/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4 001,86941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20 733,83691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1 130,06941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17 862,03691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2 871,80000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налога на имущество организ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3 584,50000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3 046,80000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537,70000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ципальных общеобразовательных орг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низациях, дополнительного образов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ния детей в муниципальных общеобр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209 086,80000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209 086,80000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171 451,20000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171 451,20000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37 635,60000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Софинансирование расходных обяз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тельств муниципальных районов (г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20 193,60000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20 193,60000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18 488,80000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18 488,80000</w:t>
            </w:r>
          </w:p>
        </w:tc>
      </w:tr>
      <w:tr w:rsidR="00535067" w:rsidRPr="00AD67BD" w:rsidTr="00535067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1 704,80000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1 704,80000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Оплата труда обслуживающего перс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нала муниципальных общеобразов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77 475,40000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77 475,40000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65 908,10000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65 908,10000</w:t>
            </w:r>
          </w:p>
        </w:tc>
      </w:tr>
      <w:tr w:rsidR="00535067" w:rsidRPr="00AD67BD" w:rsidTr="00535067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11 567,30000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11 567,30000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"Выплата д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полнительного денежного вознагражд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ния педагогическим работникам за в</w:t>
            </w:r>
            <w:r w:rsidRPr="00535067">
              <w:rPr>
                <w:rFonts w:cs="Times New Roman"/>
                <w:szCs w:val="20"/>
              </w:rPr>
              <w:t>ы</w:t>
            </w:r>
            <w:r w:rsidRPr="00535067">
              <w:rPr>
                <w:rFonts w:cs="Times New Roman"/>
                <w:szCs w:val="20"/>
              </w:rPr>
              <w:t>полнение функций классного руковод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теля по общеобразовательным учре</w:t>
            </w:r>
            <w:r w:rsidRPr="00535067">
              <w:rPr>
                <w:rFonts w:cs="Times New Roman"/>
                <w:szCs w:val="20"/>
              </w:rPr>
              <w:t>ж</w:t>
            </w:r>
            <w:r w:rsidRPr="00535067">
              <w:rPr>
                <w:rFonts w:cs="Times New Roman"/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29 975,90000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34 381,20000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Ежемесячное денежное вознаграждение за классное руководство педагогич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25 028,50000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29 433,80000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20 273,10000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23 841,40000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4 755,40000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5 592,40000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гогическим работникам муниципальных образовательных организаций, реал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4 474,10000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4 474,10000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3 645,40000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828,70000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473,30000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473,30000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380,20000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93,10000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34 192,16000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34 679,46000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Организация бесплатного горячего п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тания обучающихся, получающих н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чальное общее образование в госуда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ственных и муниципальных образов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17 368,60000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17 855,90000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12 799,40000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12 804,30000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4 569,20000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5 051,60000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Организация горячего питания об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чающихся, получающих основное о</w:t>
            </w:r>
            <w:r w:rsidRPr="00535067">
              <w:rPr>
                <w:rFonts w:cs="Times New Roman"/>
                <w:szCs w:val="20"/>
              </w:rPr>
              <w:t>б</w:t>
            </w:r>
            <w:r w:rsidRPr="00535067">
              <w:rPr>
                <w:rFonts w:cs="Times New Roman"/>
                <w:szCs w:val="20"/>
              </w:rPr>
              <w:t>щее, среднее общее образование в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ниципальных образовательных орган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16 590,40000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16 590,40000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12 500,00000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4 090,40000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4 090,40000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компенсации питания 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дителям (законным представителям) обучающихся в муниципальных общ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образовательных организациях, име</w:t>
            </w:r>
            <w:r w:rsidRPr="00535067">
              <w:rPr>
                <w:rFonts w:cs="Times New Roman"/>
                <w:szCs w:val="20"/>
              </w:rPr>
              <w:t>ю</w:t>
            </w:r>
            <w:r w:rsidRPr="00535067">
              <w:rPr>
                <w:rFonts w:cs="Times New Roman"/>
                <w:szCs w:val="20"/>
              </w:rPr>
              <w:t>щих статус обучающихся с ограниче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ными возможностями здоровья, обуч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233,16000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233,16000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4 288,60000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Организация перевозок учащихся, пр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живающих в отдаленных селах, к месту учебы и обратно по общеобразовател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4 288,60000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4 288,60000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</w:t>
            </w:r>
            <w:r w:rsidRPr="00535067">
              <w:rPr>
                <w:rFonts w:cs="Times New Roman"/>
                <w:szCs w:val="20"/>
              </w:rPr>
              <w:t>п</w:t>
            </w:r>
            <w:r w:rsidRPr="00535067">
              <w:rPr>
                <w:rFonts w:cs="Times New Roman"/>
                <w:szCs w:val="20"/>
              </w:rPr>
              <w:t>ления людей, приобретение и монтаж камер видеонаблюдения в общеобраз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Реализация мероприятий по обеспеч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нию деятельности по охране правоп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3 362,50000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3 362,50000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расходов на выполн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передаваемых полномочий субъе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3 362,50000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3 362,50000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 w:rsidRPr="00535067">
              <w:rPr>
                <w:rFonts w:cs="Times New Roman"/>
                <w:szCs w:val="20"/>
              </w:rPr>
              <w:t>ю</w:t>
            </w:r>
            <w:r w:rsidRPr="00535067">
              <w:rPr>
                <w:rFonts w:cs="Times New Roman"/>
                <w:szCs w:val="20"/>
              </w:rPr>
              <w:t>чением загородных стационарных де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1 888,30000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1 888,30000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1 474,20000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1 474,20000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1 474,20000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1 474,20000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14 378,50000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14 378,50000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"Дополнительное обр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14 378,50000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14 378,50000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Оказание учреждениями (организаци</w:t>
            </w:r>
            <w:r w:rsidRPr="00535067">
              <w:rPr>
                <w:rFonts w:cs="Times New Roman"/>
                <w:szCs w:val="20"/>
              </w:rPr>
              <w:t>я</w:t>
            </w:r>
            <w:r w:rsidRPr="00535067">
              <w:rPr>
                <w:rFonts w:cs="Times New Roman"/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8 008,20000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8 008,20000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налога на имущество организ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27,40000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27,40000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На увеличение фонда оплаты труда п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дагогических работников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 организаций дополнительного о</w:t>
            </w:r>
            <w:r w:rsidRPr="00535067">
              <w:rPr>
                <w:rFonts w:cs="Times New Roman"/>
                <w:szCs w:val="20"/>
              </w:rPr>
              <w:t>б</w:t>
            </w:r>
            <w:r w:rsidRPr="00535067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6 342,90000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6 342,90000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Профессиональная подготовка, пер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Выполнение других обязательств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На обеспечение муниципальных общ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образовательных организаций педаг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277,55000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1 102,50000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ванию здорового образа жизни, проф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лактике асоциальных явлений, разв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Развитию трудового молодежного дв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1 002,50000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расходов на выполн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передаваемых полномочий субъе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1 002,50000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 w:rsidRPr="00535067">
              <w:rPr>
                <w:rFonts w:cs="Times New Roman"/>
                <w:szCs w:val="20"/>
              </w:rPr>
              <w:t>ю</w:t>
            </w:r>
            <w:r w:rsidRPr="00535067">
              <w:rPr>
                <w:rFonts w:cs="Times New Roman"/>
                <w:szCs w:val="20"/>
              </w:rPr>
              <w:t>чением загородных стационарных де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620,10000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620,10000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Обеспечение прав детей, находящихся в трудной  жизненной  ситуации, на о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382,40000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382,40000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24 716,59400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24 716,59400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23 326,29400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"Обеспечение финанс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23 326,29400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23 326,29400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</w:t>
            </w:r>
            <w:r w:rsidRPr="00535067">
              <w:rPr>
                <w:rFonts w:cs="Times New Roman"/>
                <w:szCs w:val="20"/>
              </w:rPr>
              <w:t>л</w:t>
            </w:r>
            <w:r w:rsidRPr="00535067">
              <w:rPr>
                <w:rFonts w:cs="Times New Roman"/>
                <w:szCs w:val="20"/>
              </w:rPr>
              <w:t>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10 384,05500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10 384,05500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7 523,70000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7 523,70000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2 272,16000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2 272,16000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587,89500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587,89500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налога на имущество организ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12 942,23900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12 942,23900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8 504,48300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8 504,48300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2 568,69700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2 568,69700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1 863,55900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1 863,55900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Уплата налога на имущество организ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885,60000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885,60000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функций орг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885,60000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680,18000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205,42000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504,70000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расходов на выполн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передаваемых полномочий субъе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104,70000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Администрирование передаваемых 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ганам местного самоуправления гос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67,10000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33,50000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23,50000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Администрирование передаваемых 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ганам местного самоуправления гос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дарственных полномочий по организ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ции и обеспечению отдыха и оздоро</w:t>
            </w:r>
            <w:r w:rsidRPr="00535067">
              <w:rPr>
                <w:rFonts w:cs="Times New Roman"/>
                <w:szCs w:val="20"/>
              </w:rPr>
              <w:t>в</w:t>
            </w:r>
            <w:r w:rsidRPr="00535067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37,60000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Выполнение других обязательств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ских олимпиадах, научных конфере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расходов на выполн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передаваемых полномочий субъе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Предоставление мер социальной по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держки по оплате коммунальных услуг педагогическим работникам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пальных образовательных организаций, специалистам муниципальных учре</w:t>
            </w:r>
            <w:r w:rsidRPr="00535067">
              <w:rPr>
                <w:rFonts w:cs="Times New Roman"/>
                <w:szCs w:val="20"/>
              </w:rPr>
              <w:t>ж</w:t>
            </w:r>
            <w:r w:rsidRPr="00535067">
              <w:rPr>
                <w:rFonts w:cs="Times New Roman"/>
                <w:szCs w:val="20"/>
              </w:rPr>
              <w:t>дений культуры, проживающим и раб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тающим в сельских населенных пун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3 000,00000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2 000,00000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Управление культуры и туризма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63 014,44500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63 014,44500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"Сохран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и развитие культуры и туризма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"Дополнительное обр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"Оказание у</w:t>
            </w:r>
            <w:r w:rsidRPr="00535067">
              <w:rPr>
                <w:rFonts w:cs="Times New Roman"/>
                <w:szCs w:val="20"/>
              </w:rPr>
              <w:t>ч</w:t>
            </w:r>
            <w:r w:rsidRPr="00535067">
              <w:rPr>
                <w:rFonts w:cs="Times New Roman"/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12 923,10500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Оказание учреждениями (организаци</w:t>
            </w:r>
            <w:r w:rsidRPr="00535067">
              <w:rPr>
                <w:rFonts w:cs="Times New Roman"/>
                <w:szCs w:val="20"/>
              </w:rPr>
              <w:t>я</w:t>
            </w:r>
            <w:r w:rsidRPr="00535067">
              <w:rPr>
                <w:rFonts w:cs="Times New Roman"/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6 109,00500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6 109,00500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На повышение средней заработной пл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ты педагогических работников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пальных учреждений дополнительного образования отрасли «Культура» в ц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лях выполнения Указа Президента Ро</w:t>
            </w:r>
            <w:r w:rsidRPr="00535067">
              <w:rPr>
                <w:rFonts w:cs="Times New Roman"/>
                <w:szCs w:val="20"/>
              </w:rPr>
              <w:t>с</w:t>
            </w:r>
            <w:r w:rsidRPr="00535067">
              <w:rPr>
                <w:rFonts w:cs="Times New Roman"/>
                <w:szCs w:val="20"/>
              </w:rPr>
              <w:t>сийской Федерации от 1 июня 2012 года № 761 «О Национальной стратегии де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6 814,10000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6 814,10000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49 241,34000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49 241,34000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48 348,74000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"Сохран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и развитие культуры и туризма М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48 348,74000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35 800,30000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"Оказание у</w:t>
            </w:r>
            <w:r w:rsidRPr="00535067">
              <w:rPr>
                <w:rFonts w:cs="Times New Roman"/>
                <w:szCs w:val="20"/>
              </w:rPr>
              <w:t>ч</w:t>
            </w:r>
            <w:r w:rsidRPr="00535067">
              <w:rPr>
                <w:rFonts w:cs="Times New Roman"/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35 800,30000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Оказание учреждениями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20 919,10000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20 919,10000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Софинансирование расходных обяз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тельств муниципальных районов (г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359,90000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359,90000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14 521,30000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14 521,30000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12 548,44000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"Оказание у</w:t>
            </w:r>
            <w:r w:rsidRPr="00535067">
              <w:rPr>
                <w:rFonts w:cs="Times New Roman"/>
                <w:szCs w:val="20"/>
              </w:rPr>
              <w:t>ч</w:t>
            </w:r>
            <w:r w:rsidRPr="00535067">
              <w:rPr>
                <w:rFonts w:cs="Times New Roman"/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12 548,44000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Оказание учреждениями 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4 729,24000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ного (муниципального) задания на ок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зание государственных (муниципал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4 729,24000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7 819,20000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7 819,20000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892,60000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892,60000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892,60000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функций орг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892,60000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685,56000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207,04000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расходов на выполн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передаваемых полномочий субъе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Предоставление мер социальной по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держки по оплате коммунальных услуг педагогическим работникам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пальных образовательных организаций, специалистам муниципальных учре</w:t>
            </w:r>
            <w:r w:rsidRPr="00535067">
              <w:rPr>
                <w:rFonts w:cs="Times New Roman"/>
                <w:szCs w:val="20"/>
              </w:rPr>
              <w:t>ж</w:t>
            </w:r>
            <w:r w:rsidRPr="00535067">
              <w:rPr>
                <w:rFonts w:cs="Times New Roman"/>
                <w:szCs w:val="20"/>
              </w:rPr>
              <w:t>дений культуры, проживающим и раб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тающим в сельских населенных пун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850,00000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Совет депутатов муниципального обр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зования "Мухоршибирский район" Ре</w:t>
            </w:r>
            <w:r w:rsidRPr="00535067">
              <w:rPr>
                <w:rFonts w:cs="Times New Roman"/>
                <w:szCs w:val="20"/>
              </w:rPr>
              <w:t>с</w:t>
            </w:r>
            <w:r w:rsidRPr="00535067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2 821,10400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2 821,10400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венной власти и представительных 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1 525,90000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1 325,90000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1 325,90000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функционир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918,30000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705,30000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213,00000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функций орг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407,60000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313,10000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94,50000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Выполнение других обязательств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ципальных) органов, лицам, привлека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995,20400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995,20400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мочий органов местного самоуправл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566,70400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566,70400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437,80000</w:t>
            </w:r>
          </w:p>
        </w:tc>
      </w:tr>
      <w:tr w:rsidR="00535067" w:rsidRPr="00AD67BD" w:rsidTr="00535067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128,90400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128,90400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428,50000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функционир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вания руководителя контрольно-счетной палаты муниципального обр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428,50000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329,10000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99,40000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Прочие мероприятия, связанные с в</w:t>
            </w:r>
            <w:r w:rsidRPr="00535067">
              <w:rPr>
                <w:rFonts w:cs="Times New Roman"/>
                <w:szCs w:val="20"/>
              </w:rPr>
              <w:t>ы</w:t>
            </w:r>
            <w:r w:rsidRPr="00535067">
              <w:rPr>
                <w:rFonts w:cs="Times New Roman"/>
                <w:szCs w:val="20"/>
              </w:rPr>
              <w:t>полнением обязательств органов мес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Управление сельского хозяйства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5 184,00000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5 184,00000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Прочие мероприятия, связанные с в</w:t>
            </w:r>
            <w:r w:rsidRPr="00535067">
              <w:rPr>
                <w:rFonts w:cs="Times New Roman"/>
                <w:szCs w:val="20"/>
              </w:rPr>
              <w:t>ы</w:t>
            </w:r>
            <w:r w:rsidRPr="00535067">
              <w:rPr>
                <w:rFonts w:cs="Times New Roman"/>
                <w:szCs w:val="20"/>
              </w:rPr>
              <w:t>полнением обязательств органов мес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250,00000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4 934,00000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4 934,00000</w:t>
            </w:r>
          </w:p>
        </w:tc>
      </w:tr>
      <w:tr w:rsidR="00535067" w:rsidRPr="00AD67BD" w:rsidTr="00535067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4 934,00000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4 934,00000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Муниципальная программа "Развитие агропромышленного комплекса мун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ципального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Основное мероприятие "Развитие сел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ского хозяйства и регулирование ры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ков с/х продукции, сырья и продовол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на возмещение недополуче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ных доходов и (Или) возмещение фа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2 500,00000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МП "Развитие и совершенствование муниципального управления муниц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пального образования "Мухоршиби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1 323,70000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мочий органов местного самоуправл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13,70000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чия по поддержке сельскохозяйственн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го производства органам местного с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1,70000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1,30000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0,40000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чия по отлову, транспортировке и с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держанию безнадзорных домашних ж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9,20000</w:t>
            </w:r>
          </w:p>
        </w:tc>
      </w:tr>
      <w:tr w:rsidR="00535067" w:rsidRPr="00AD67BD" w:rsidTr="00535067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2,80000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Обеспечение финансово - хозяйстве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ной деятельности администрации ра</w:t>
            </w:r>
            <w:r w:rsidRPr="00535067">
              <w:rPr>
                <w:rFonts w:cs="Times New Roman"/>
                <w:szCs w:val="20"/>
              </w:rPr>
              <w:t>й</w:t>
            </w:r>
            <w:r w:rsidRPr="00535067">
              <w:rPr>
                <w:rFonts w:cs="Times New Roman"/>
                <w:szCs w:val="20"/>
              </w:rPr>
              <w:t>она и структурных подразделений а</w:t>
            </w:r>
            <w:r w:rsidRPr="00535067">
              <w:rPr>
                <w:rFonts w:cs="Times New Roman"/>
                <w:szCs w:val="20"/>
              </w:rPr>
              <w:t>д</w:t>
            </w:r>
            <w:r w:rsidRPr="00535067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Расходы на обеспечение функций орг</w:t>
            </w:r>
            <w:r w:rsidRPr="00535067">
              <w:rPr>
                <w:rFonts w:cs="Times New Roman"/>
                <w:szCs w:val="20"/>
              </w:rPr>
              <w:t>а</w:t>
            </w:r>
            <w:r w:rsidRPr="0053506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1 310,00000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1 006,14500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303,85500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1 110,30000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1 110,30000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расходов на выполн</w:t>
            </w:r>
            <w:r w:rsidRPr="00535067">
              <w:rPr>
                <w:rFonts w:cs="Times New Roman"/>
                <w:szCs w:val="20"/>
              </w:rPr>
              <w:t>е</w:t>
            </w:r>
            <w:r w:rsidRPr="00535067">
              <w:rPr>
                <w:rFonts w:cs="Times New Roman"/>
                <w:szCs w:val="20"/>
              </w:rPr>
              <w:t>ние передаваемых полномочий субъе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1 110,30000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1 110,30000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отдельного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213,00000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Субсидии на возмещение недополуче</w:t>
            </w:r>
            <w:r w:rsidRPr="00535067">
              <w:rPr>
                <w:rFonts w:cs="Times New Roman"/>
                <w:szCs w:val="20"/>
              </w:rPr>
              <w:t>н</w:t>
            </w:r>
            <w:r w:rsidRPr="00535067">
              <w:rPr>
                <w:rFonts w:cs="Times New Roman"/>
                <w:szCs w:val="20"/>
              </w:rPr>
              <w:t>ных доходов и (Или) возмещение фа</w:t>
            </w:r>
            <w:r w:rsidRPr="00535067">
              <w:rPr>
                <w:rFonts w:cs="Times New Roman"/>
                <w:szCs w:val="20"/>
              </w:rPr>
              <w:t>к</w:t>
            </w:r>
            <w:r w:rsidRPr="00535067">
              <w:rPr>
                <w:rFonts w:cs="Times New Roman"/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213,00000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отдельного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венного полномочия на капитальный (текущий) ремонт и содержание сиб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реязвенных захоронений и скотом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84,40000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84,40000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Осуществление отдельного государс</w:t>
            </w:r>
            <w:r w:rsidRPr="00535067">
              <w:rPr>
                <w:rFonts w:cs="Times New Roman"/>
                <w:szCs w:val="20"/>
              </w:rPr>
              <w:t>т</w:t>
            </w:r>
            <w:r w:rsidRPr="00535067">
              <w:rPr>
                <w:rFonts w:cs="Times New Roman"/>
                <w:szCs w:val="20"/>
              </w:rPr>
              <w:t>венного полномочия по отлову, тран</w:t>
            </w:r>
            <w:r w:rsidRPr="00535067">
              <w:rPr>
                <w:rFonts w:cs="Times New Roman"/>
                <w:szCs w:val="20"/>
              </w:rPr>
              <w:t>с</w:t>
            </w:r>
            <w:r w:rsidRPr="00535067">
              <w:rPr>
                <w:rFonts w:cs="Times New Roman"/>
                <w:szCs w:val="20"/>
              </w:rPr>
              <w:t>портировке и содержанию безнадзо</w:t>
            </w:r>
            <w:r w:rsidRPr="00535067">
              <w:rPr>
                <w:rFonts w:cs="Times New Roman"/>
                <w:szCs w:val="20"/>
              </w:rPr>
              <w:t>р</w:t>
            </w:r>
            <w:r w:rsidRPr="00535067">
              <w:rPr>
                <w:rFonts w:cs="Times New Roman"/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800,20000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800,20000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Администрирование отдельного гос</w:t>
            </w:r>
            <w:r w:rsidRPr="00535067">
              <w:rPr>
                <w:rFonts w:cs="Times New Roman"/>
                <w:szCs w:val="20"/>
              </w:rPr>
              <w:t>у</w:t>
            </w:r>
            <w:r w:rsidRPr="00535067">
              <w:rPr>
                <w:rFonts w:cs="Times New Roman"/>
                <w:szCs w:val="20"/>
              </w:rPr>
              <w:t>дарственного полномочия на капитал</w:t>
            </w:r>
            <w:r w:rsidRPr="00535067">
              <w:rPr>
                <w:rFonts w:cs="Times New Roman"/>
                <w:szCs w:val="20"/>
              </w:rPr>
              <w:t>ь</w:t>
            </w:r>
            <w:r w:rsidRPr="00535067">
              <w:rPr>
                <w:rFonts w:cs="Times New Roman"/>
                <w:szCs w:val="20"/>
              </w:rPr>
              <w:t>ный (текущий) ремонт и содержание сибиреязвенных захоронений и скот</w:t>
            </w:r>
            <w:r w:rsidRPr="00535067">
              <w:rPr>
                <w:rFonts w:cs="Times New Roman"/>
                <w:szCs w:val="20"/>
              </w:rPr>
              <w:t>о</w:t>
            </w:r>
            <w:r w:rsidRPr="00535067">
              <w:rPr>
                <w:rFonts w:cs="Times New Roman"/>
                <w:szCs w:val="20"/>
              </w:rPr>
              <w:t>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12,70000</w:t>
            </w:r>
          </w:p>
        </w:tc>
      </w:tr>
      <w:tr w:rsidR="00535067" w:rsidRPr="00AD67BD" w:rsidTr="00535067">
        <w:trPr>
          <w:cantSplit/>
          <w:trHeight w:val="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9,75400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9,75400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535067">
              <w:rPr>
                <w:rFonts w:cs="Times New Roman"/>
                <w:szCs w:val="20"/>
              </w:rPr>
              <w:t>и</w:t>
            </w:r>
            <w:r w:rsidRPr="00535067">
              <w:rPr>
                <w:rFonts w:cs="Times New Roman"/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2,94600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2,94600</w:t>
            </w:r>
          </w:p>
        </w:tc>
      </w:tr>
      <w:tr w:rsidR="00535067" w:rsidRPr="00AD67BD" w:rsidTr="00535067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5 804,95250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13 031,24500</w:t>
            </w:r>
          </w:p>
        </w:tc>
      </w:tr>
      <w:tr w:rsidR="00535067" w:rsidRPr="00AD67BD" w:rsidTr="00535067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067" w:rsidRPr="00535067" w:rsidRDefault="00535067" w:rsidP="00535067">
            <w:pPr>
              <w:jc w:val="both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1 133 186,36400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067" w:rsidRPr="00535067" w:rsidRDefault="00535067" w:rsidP="00535067">
            <w:pPr>
              <w:jc w:val="right"/>
              <w:rPr>
                <w:rFonts w:cs="Times New Roman"/>
                <w:szCs w:val="20"/>
              </w:rPr>
            </w:pPr>
            <w:r w:rsidRPr="00535067">
              <w:rPr>
                <w:rFonts w:cs="Times New Roman"/>
                <w:szCs w:val="20"/>
              </w:rPr>
              <w:t>977 715,00400</w:t>
            </w:r>
          </w:p>
        </w:tc>
      </w:tr>
    </w:tbl>
    <w:p w:rsidR="004F19E5" w:rsidRDefault="004F19E5" w:rsidP="004F19E5">
      <w:pPr>
        <w:jc w:val="right"/>
        <w:outlineLvl w:val="0"/>
      </w:pPr>
    </w:p>
    <w:p w:rsidR="00335E7D" w:rsidRDefault="00335E7D" w:rsidP="004F19E5">
      <w:pPr>
        <w:jc w:val="right"/>
        <w:outlineLvl w:val="0"/>
      </w:pPr>
    </w:p>
    <w:p w:rsidR="00535067" w:rsidRDefault="00535067" w:rsidP="00767ADF">
      <w:pPr>
        <w:jc w:val="right"/>
        <w:outlineLvl w:val="0"/>
        <w:rPr>
          <w:rFonts w:cs="Times New Roman"/>
          <w:szCs w:val="20"/>
        </w:rPr>
      </w:pPr>
    </w:p>
    <w:p w:rsidR="00535067" w:rsidRDefault="00535067" w:rsidP="00767ADF">
      <w:pPr>
        <w:jc w:val="right"/>
        <w:outlineLvl w:val="0"/>
        <w:rPr>
          <w:rFonts w:cs="Times New Roman"/>
          <w:szCs w:val="20"/>
        </w:rPr>
      </w:pPr>
    </w:p>
    <w:p w:rsidR="00535067" w:rsidRDefault="00535067" w:rsidP="00767ADF">
      <w:pPr>
        <w:jc w:val="right"/>
        <w:outlineLvl w:val="0"/>
        <w:rPr>
          <w:rFonts w:cs="Times New Roman"/>
          <w:szCs w:val="20"/>
        </w:rPr>
      </w:pPr>
    </w:p>
    <w:p w:rsidR="00767ADF" w:rsidRPr="0096786F" w:rsidRDefault="00767ADF" w:rsidP="00767ADF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767ADF" w:rsidRPr="00DB2852" w:rsidRDefault="00767ADF" w:rsidP="00767A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67ADF" w:rsidRPr="00DB2852" w:rsidRDefault="00767ADF" w:rsidP="00767ADF">
      <w:pPr>
        <w:jc w:val="right"/>
      </w:pPr>
      <w:r w:rsidRPr="00DB2852">
        <w:t>МО «Мухоршибирский район»</w:t>
      </w:r>
    </w:p>
    <w:p w:rsidR="00767ADF" w:rsidRPr="00DB2852" w:rsidRDefault="00767ADF" w:rsidP="00767ADF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767ADF" w:rsidRPr="00DB2852" w:rsidRDefault="00767ADF" w:rsidP="00767ADF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767ADF" w:rsidRPr="00DB2852" w:rsidRDefault="00767ADF" w:rsidP="00767ADF">
      <w:pPr>
        <w:jc w:val="right"/>
      </w:pPr>
      <w:r>
        <w:t xml:space="preserve"> от 29 декабря 2021 года № 130</w:t>
      </w:r>
    </w:p>
    <w:tbl>
      <w:tblPr>
        <w:tblW w:w="10080" w:type="dxa"/>
        <w:tblInd w:w="93" w:type="dxa"/>
        <w:tblLook w:val="04A0"/>
      </w:tblPr>
      <w:tblGrid>
        <w:gridCol w:w="2709"/>
        <w:gridCol w:w="5670"/>
        <w:gridCol w:w="1701"/>
      </w:tblGrid>
      <w:tr w:rsidR="00767ADF" w:rsidRPr="0096786F" w:rsidTr="003B0BF3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7ADF" w:rsidRDefault="00767ADF" w:rsidP="003B0BF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7ADF" w:rsidRDefault="00767ADF" w:rsidP="003B0BF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67ADF" w:rsidRPr="0096786F" w:rsidRDefault="00767ADF" w:rsidP="003B0BF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  <w:r w:rsidR="003B0BF3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3B0BF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3B0BF3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67ADF" w:rsidRPr="0096786F" w:rsidTr="003B0BF3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ADF" w:rsidRPr="0096786F" w:rsidRDefault="00767ADF" w:rsidP="003B0BF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7ADF" w:rsidRPr="0096786F" w:rsidRDefault="00767ADF" w:rsidP="003B0BF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ADF" w:rsidRPr="0096786F" w:rsidRDefault="00767ADF" w:rsidP="003B0BF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767ADF" w:rsidRPr="0096786F" w:rsidTr="001830F2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ADF" w:rsidRPr="0096786F" w:rsidRDefault="00767ADF" w:rsidP="00767ADF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ADF" w:rsidRPr="0096786F" w:rsidRDefault="00767ADF" w:rsidP="00767ADF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7ADF" w:rsidRPr="0096786F" w:rsidRDefault="00767ADF" w:rsidP="00767ADF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2428C2" w:rsidRPr="00AD67BD" w:rsidTr="001830F2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Кредиты кредитных организаций в валюте Российской Фед</w:t>
            </w:r>
            <w:r w:rsidRPr="001830F2">
              <w:rPr>
                <w:rFonts w:cs="Times New Roman"/>
                <w:szCs w:val="20"/>
              </w:rPr>
              <w:t>е</w:t>
            </w:r>
            <w:r w:rsidRPr="001830F2">
              <w:rPr>
                <w:rFonts w:cs="Times New Roman"/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28C2" w:rsidRPr="00AD67BD" w:rsidTr="001830F2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Получение кредитов от кредитных организаций в валюте Ро</w:t>
            </w:r>
            <w:r w:rsidRPr="001830F2">
              <w:rPr>
                <w:rFonts w:cs="Times New Roman"/>
                <w:szCs w:val="20"/>
              </w:rPr>
              <w:t>с</w:t>
            </w:r>
            <w:r w:rsidRPr="001830F2">
              <w:rPr>
                <w:rFonts w:cs="Times New Roman"/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5 188,00000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5 188,00000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Получение бюджетных кредитов от других бюджетов бюдже</w:t>
            </w:r>
            <w:r w:rsidRPr="001830F2">
              <w:rPr>
                <w:rFonts w:cs="Times New Roman"/>
                <w:szCs w:val="20"/>
              </w:rPr>
              <w:t>т</w:t>
            </w:r>
            <w:r w:rsidRPr="001830F2">
              <w:rPr>
                <w:rFonts w:cs="Times New Roman"/>
                <w:szCs w:val="20"/>
              </w:rPr>
              <w:t>ной системы Российской Федерации в валюте Российской Ф</w:t>
            </w:r>
            <w:r w:rsidRPr="001830F2">
              <w:rPr>
                <w:rFonts w:cs="Times New Roman"/>
                <w:szCs w:val="20"/>
              </w:rPr>
              <w:t>е</w:t>
            </w:r>
            <w:r w:rsidRPr="001830F2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40 638,00000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40 638,00000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Погашение бюджетных кредитов, полученных от других бю</w:t>
            </w:r>
            <w:r w:rsidRPr="001830F2">
              <w:rPr>
                <w:rFonts w:cs="Times New Roman"/>
                <w:szCs w:val="20"/>
              </w:rPr>
              <w:t>д</w:t>
            </w:r>
            <w:r w:rsidRPr="001830F2">
              <w:rPr>
                <w:rFonts w:cs="Times New Roman"/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-35 450,00000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-35 450,00000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Изменение остатков средств на счетах по учету средств бю</w:t>
            </w:r>
            <w:r w:rsidRPr="001830F2">
              <w:rPr>
                <w:rFonts w:cs="Times New Roman"/>
                <w:szCs w:val="20"/>
              </w:rPr>
              <w:t>д</w:t>
            </w:r>
            <w:r w:rsidRPr="001830F2">
              <w:rPr>
                <w:rFonts w:cs="Times New Roman"/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6 343,80360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-1 380 643,70383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-1 380 643,70383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-1 380 643,70383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-1 380 643,70383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1 386 987,50743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1 386 987,50743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1 386 987,50743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1 386 987,50743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Иные источники внутреннего финансирования дефицита бю</w:t>
            </w:r>
            <w:r w:rsidRPr="001830F2">
              <w:rPr>
                <w:rFonts w:cs="Times New Roman"/>
                <w:szCs w:val="20"/>
              </w:rPr>
              <w:t>д</w:t>
            </w:r>
            <w:r w:rsidRPr="001830F2">
              <w:rPr>
                <w:rFonts w:cs="Times New Roman"/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Бюджетные кредиты, предоставляемые внутри страны в вал</w:t>
            </w:r>
            <w:r w:rsidRPr="001830F2">
              <w:rPr>
                <w:rFonts w:cs="Times New Roman"/>
                <w:szCs w:val="20"/>
              </w:rPr>
              <w:t>ю</w:t>
            </w:r>
            <w:r w:rsidRPr="001830F2">
              <w:rPr>
                <w:rFonts w:cs="Times New Roman"/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Предоставление бюджетных кредитов другим бюджетам бю</w:t>
            </w:r>
            <w:r w:rsidRPr="001830F2">
              <w:rPr>
                <w:rFonts w:cs="Times New Roman"/>
                <w:szCs w:val="20"/>
              </w:rPr>
              <w:t>д</w:t>
            </w:r>
            <w:r w:rsidRPr="001830F2">
              <w:rPr>
                <w:rFonts w:cs="Times New Roman"/>
                <w:szCs w:val="20"/>
              </w:rPr>
              <w:t>жетной системы Российской Федерации из бюджетов муниц</w:t>
            </w:r>
            <w:r w:rsidRPr="001830F2">
              <w:rPr>
                <w:rFonts w:cs="Times New Roman"/>
                <w:szCs w:val="20"/>
              </w:rPr>
              <w:t>и</w:t>
            </w:r>
            <w:r w:rsidRPr="001830F2">
              <w:rPr>
                <w:rFonts w:cs="Times New Roman"/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Возврат бюджетных кредитов, предоставленных внутри стр</w:t>
            </w:r>
            <w:r w:rsidRPr="001830F2">
              <w:rPr>
                <w:rFonts w:cs="Times New Roman"/>
                <w:szCs w:val="20"/>
              </w:rPr>
              <w:t>а</w:t>
            </w:r>
            <w:r w:rsidRPr="001830F2">
              <w:rPr>
                <w:rFonts w:cs="Times New Roman"/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Возврат бюджетных кредитов, предоставленных другим бю</w:t>
            </w:r>
            <w:r w:rsidRPr="001830F2">
              <w:rPr>
                <w:rFonts w:cs="Times New Roman"/>
                <w:szCs w:val="20"/>
              </w:rPr>
              <w:t>д</w:t>
            </w:r>
            <w:r w:rsidRPr="001830F2">
              <w:rPr>
                <w:rFonts w:cs="Times New Roman"/>
                <w:szCs w:val="20"/>
              </w:rPr>
              <w:t>жетам бюджетной системы Российской Федерации из бюдж</w:t>
            </w:r>
            <w:r w:rsidRPr="001830F2">
              <w:rPr>
                <w:rFonts w:cs="Times New Roman"/>
                <w:szCs w:val="20"/>
              </w:rPr>
              <w:t>е</w:t>
            </w:r>
            <w:r w:rsidRPr="001830F2">
              <w:rPr>
                <w:rFonts w:cs="Times New Roman"/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428C2" w:rsidRPr="00AD67BD" w:rsidTr="001830F2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Pr="001830F2" w:rsidRDefault="002428C2" w:rsidP="001830F2">
            <w:pPr>
              <w:jc w:val="center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8C2" w:rsidRPr="001830F2" w:rsidRDefault="002428C2" w:rsidP="001830F2">
            <w:pPr>
              <w:jc w:val="both"/>
              <w:rPr>
                <w:rFonts w:cs="Times New Roman"/>
                <w:szCs w:val="20"/>
              </w:rPr>
            </w:pPr>
            <w:r w:rsidRPr="001830F2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8C2" w:rsidRDefault="002428C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11 531,80360</w:t>
            </w:r>
          </w:p>
        </w:tc>
      </w:tr>
    </w:tbl>
    <w:p w:rsidR="00767ADF" w:rsidRDefault="00767ADF" w:rsidP="004F19E5">
      <w:pPr>
        <w:jc w:val="right"/>
        <w:outlineLvl w:val="0"/>
        <w:rPr>
          <w:rFonts w:cs="Times New Roman"/>
          <w:szCs w:val="20"/>
        </w:rPr>
      </w:pPr>
    </w:p>
    <w:p w:rsidR="00D07AEE" w:rsidRDefault="00D07AEE" w:rsidP="004F19E5">
      <w:pPr>
        <w:jc w:val="right"/>
        <w:outlineLvl w:val="0"/>
        <w:rPr>
          <w:rFonts w:cs="Times New Roman"/>
          <w:szCs w:val="20"/>
        </w:rPr>
      </w:pPr>
    </w:p>
    <w:p w:rsidR="00D07AEE" w:rsidRDefault="00D07AEE" w:rsidP="004F19E5">
      <w:pPr>
        <w:jc w:val="right"/>
        <w:outlineLvl w:val="0"/>
        <w:rPr>
          <w:rFonts w:cs="Times New Roman"/>
          <w:szCs w:val="20"/>
        </w:rPr>
      </w:pPr>
    </w:p>
    <w:p w:rsidR="004F19E5" w:rsidRPr="0096786F" w:rsidRDefault="004F19E5" w:rsidP="004F19E5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4F19E5" w:rsidRPr="00DB2852" w:rsidRDefault="004F19E5" w:rsidP="004F19E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F19E5" w:rsidRPr="00DB2852" w:rsidRDefault="004F19E5" w:rsidP="004F19E5">
      <w:pPr>
        <w:jc w:val="right"/>
      </w:pPr>
      <w:r w:rsidRPr="00DB2852">
        <w:t>МО «Мухоршибирский район»</w:t>
      </w:r>
    </w:p>
    <w:p w:rsidR="004F19E5" w:rsidRPr="00DB2852" w:rsidRDefault="004F19E5" w:rsidP="004F19E5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4F19E5" w:rsidRPr="00DB2852" w:rsidRDefault="004F19E5" w:rsidP="004F19E5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4F19E5" w:rsidRPr="00DB2852" w:rsidRDefault="004F19E5" w:rsidP="004F19E5">
      <w:pPr>
        <w:jc w:val="right"/>
      </w:pPr>
      <w:r>
        <w:t xml:space="preserve"> от 29 декабря 2021 года № </w:t>
      </w:r>
      <w:r w:rsidR="00BE1C99">
        <w:t>130</w:t>
      </w:r>
    </w:p>
    <w:p w:rsidR="004F19E5" w:rsidRDefault="004F19E5" w:rsidP="004F19E5">
      <w:pPr>
        <w:jc w:val="right"/>
      </w:pPr>
    </w:p>
    <w:p w:rsidR="00FD5589" w:rsidRPr="00F04F4E" w:rsidRDefault="00FD5589" w:rsidP="00FD5589">
      <w:pPr>
        <w:spacing w:line="200" w:lineRule="exact"/>
        <w:jc w:val="center"/>
        <w:rPr>
          <w:sz w:val="28"/>
          <w:szCs w:val="28"/>
        </w:rPr>
      </w:pPr>
      <w:r w:rsidRPr="00F04F4E">
        <w:rPr>
          <w:rFonts w:eastAsia="Times New Roman" w:cs="Times New Roman"/>
          <w:bCs/>
          <w:sz w:val="28"/>
          <w:szCs w:val="28"/>
          <w:lang w:eastAsia="ru-RU"/>
        </w:rPr>
        <w:t>Источники финансирования дефицита районного бюджета на 2023 - 2024 годы</w:t>
      </w:r>
    </w:p>
    <w:tbl>
      <w:tblPr>
        <w:tblW w:w="10755" w:type="dxa"/>
        <w:tblInd w:w="-601" w:type="dxa"/>
        <w:tblLook w:val="04A0"/>
      </w:tblPr>
      <w:tblGrid>
        <w:gridCol w:w="2712"/>
        <w:gridCol w:w="4802"/>
        <w:gridCol w:w="1701"/>
        <w:gridCol w:w="1540"/>
      </w:tblGrid>
      <w:tr w:rsidR="004F19E5" w:rsidRPr="0096786F" w:rsidTr="00767AD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FD5589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96786F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9E5" w:rsidRPr="00C938FB" w:rsidRDefault="004F19E5" w:rsidP="004F19E5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4F19E5" w:rsidRPr="0096786F" w:rsidTr="00767AD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48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4F19E5" w:rsidRPr="0096786F" w:rsidTr="00767AD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8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2023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9E5" w:rsidRPr="00044817" w:rsidRDefault="004F19E5" w:rsidP="004F19E5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44817">
              <w:rPr>
                <w:rFonts w:eastAsia="Times New Roman" w:cs="Times New Roman"/>
                <w:bCs/>
                <w:szCs w:val="20"/>
                <w:lang w:eastAsia="ru-RU"/>
              </w:rPr>
              <w:t>2024 год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14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07AEE" w:rsidRPr="00AD67BD" w:rsidTr="00D07AEE">
        <w:trPr>
          <w:trHeight w:val="1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D07AEE" w:rsidRPr="00AD67BD" w:rsidTr="00D07AEE">
        <w:trPr>
          <w:trHeight w:val="204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D07AEE" w:rsidRPr="00AD67BD" w:rsidTr="00D07AEE">
        <w:trPr>
          <w:trHeight w:val="6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D07AEE" w:rsidRPr="00AD67BD" w:rsidTr="00D07AEE">
        <w:trPr>
          <w:trHeight w:val="6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D07AEE" w:rsidRPr="00AD67BD" w:rsidTr="00D07AEE">
        <w:trPr>
          <w:trHeight w:val="6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D07AEE" w:rsidRPr="00AD67BD" w:rsidTr="00D07AEE">
        <w:trPr>
          <w:trHeight w:val="6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D07AEE" w:rsidRPr="00AD67BD" w:rsidTr="00D07AE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1 158 824,36400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D07AEE" w:rsidRPr="00AD67BD" w:rsidTr="00D07AEE">
        <w:trPr>
          <w:trHeight w:val="22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AEE" w:rsidRDefault="00D07AEE" w:rsidP="00D07AE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AEE" w:rsidRDefault="00D07AEE" w:rsidP="00D07AE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767ADF" w:rsidRDefault="00767ADF" w:rsidP="00767ADF">
      <w:pPr>
        <w:jc w:val="right"/>
        <w:outlineLvl w:val="0"/>
        <w:rPr>
          <w:rFonts w:cs="Times New Roman"/>
          <w:szCs w:val="20"/>
        </w:rPr>
      </w:pPr>
    </w:p>
    <w:p w:rsidR="00767ADF" w:rsidRPr="00410228" w:rsidRDefault="00767ADF" w:rsidP="00767ADF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767ADF" w:rsidRPr="00DB2852" w:rsidRDefault="00767ADF" w:rsidP="00767A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67ADF" w:rsidRPr="00DB2852" w:rsidRDefault="00767ADF" w:rsidP="00767ADF">
      <w:pPr>
        <w:jc w:val="right"/>
      </w:pPr>
      <w:r w:rsidRPr="00DB2852">
        <w:t>МО «Мухоршибирский район»</w:t>
      </w:r>
    </w:p>
    <w:p w:rsidR="00767ADF" w:rsidRPr="00DB2852" w:rsidRDefault="00767ADF" w:rsidP="00767A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767ADF" w:rsidRPr="00DB2852" w:rsidRDefault="00767ADF" w:rsidP="00767A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767ADF" w:rsidRPr="00DB2852" w:rsidRDefault="00767ADF" w:rsidP="00767ADF">
      <w:pPr>
        <w:jc w:val="right"/>
      </w:pPr>
      <w:r>
        <w:t xml:space="preserve"> от 29 декабря 2021 года № </w:t>
      </w:r>
      <w:r w:rsidR="00E02497">
        <w:t>130</w:t>
      </w:r>
    </w:p>
    <w:p w:rsidR="00767ADF" w:rsidRPr="00410228" w:rsidRDefault="00767ADF" w:rsidP="00767ADF">
      <w:pPr>
        <w:jc w:val="right"/>
        <w:outlineLvl w:val="0"/>
      </w:pPr>
    </w:p>
    <w:p w:rsidR="00767ADF" w:rsidRPr="00410228" w:rsidRDefault="00767ADF" w:rsidP="00767ADF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67ADF" w:rsidRPr="00410228" w:rsidRDefault="00767ADF" w:rsidP="00767ADF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22</w:t>
      </w:r>
      <w:r w:rsidRPr="00410228">
        <w:rPr>
          <w:b/>
        </w:rPr>
        <w:t xml:space="preserve"> год </w:t>
      </w:r>
    </w:p>
    <w:p w:rsidR="00767ADF" w:rsidRPr="00410228" w:rsidRDefault="00767ADF" w:rsidP="00767ADF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767ADF" w:rsidRPr="00410228" w:rsidTr="00767ADF">
        <w:tc>
          <w:tcPr>
            <w:tcW w:w="828" w:type="dxa"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767ADF" w:rsidRPr="00410228" w:rsidTr="00767ADF">
        <w:tc>
          <w:tcPr>
            <w:tcW w:w="828" w:type="dxa"/>
            <w:vMerge w:val="restart"/>
            <w:vAlign w:val="center"/>
          </w:tcPr>
          <w:p w:rsidR="00767ADF" w:rsidRPr="00410228" w:rsidRDefault="00767ADF" w:rsidP="00767ADF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767ADF" w:rsidRPr="00410228" w:rsidRDefault="00767ADF" w:rsidP="00767ADF">
            <w:r w:rsidRPr="00410228">
              <w:t xml:space="preserve">Государственные ценные бумаги </w:t>
            </w:r>
          </w:p>
        </w:tc>
      </w:tr>
      <w:tr w:rsidR="00767ADF" w:rsidRPr="00410228" w:rsidTr="00767ADF">
        <w:tc>
          <w:tcPr>
            <w:tcW w:w="828" w:type="dxa"/>
            <w:vMerge/>
            <w:vAlign w:val="center"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5801" w:type="dxa"/>
          </w:tcPr>
          <w:p w:rsidR="00767ADF" w:rsidRPr="00410228" w:rsidRDefault="00767ADF" w:rsidP="00767ADF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  <w:tr w:rsidR="00767ADF" w:rsidRPr="00410228" w:rsidTr="00767ADF">
        <w:tc>
          <w:tcPr>
            <w:tcW w:w="828" w:type="dxa"/>
            <w:vMerge/>
            <w:vAlign w:val="center"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5801" w:type="dxa"/>
          </w:tcPr>
          <w:p w:rsidR="00767ADF" w:rsidRPr="00410228" w:rsidRDefault="00767ADF" w:rsidP="00767ADF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  <w:tr w:rsidR="00767ADF" w:rsidRPr="00410228" w:rsidTr="00767ADF">
        <w:tc>
          <w:tcPr>
            <w:tcW w:w="828" w:type="dxa"/>
            <w:vMerge w:val="restart"/>
            <w:vAlign w:val="center"/>
          </w:tcPr>
          <w:p w:rsidR="00767ADF" w:rsidRPr="00410228" w:rsidRDefault="00767ADF" w:rsidP="00767ADF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767ADF" w:rsidRPr="00410228" w:rsidRDefault="00767ADF" w:rsidP="00767ADF">
            <w:r w:rsidRPr="00410228">
              <w:t>Кредиты кредитных организаций</w:t>
            </w:r>
          </w:p>
        </w:tc>
      </w:tr>
      <w:tr w:rsidR="00767ADF" w:rsidRPr="00410228" w:rsidTr="00767ADF">
        <w:tc>
          <w:tcPr>
            <w:tcW w:w="828" w:type="dxa"/>
            <w:vMerge/>
            <w:vAlign w:val="center"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5801" w:type="dxa"/>
          </w:tcPr>
          <w:p w:rsidR="00767ADF" w:rsidRPr="00410228" w:rsidRDefault="00767ADF" w:rsidP="00767ADF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  <w:tr w:rsidR="00767ADF" w:rsidRPr="00410228" w:rsidTr="00767ADF">
        <w:tc>
          <w:tcPr>
            <w:tcW w:w="828" w:type="dxa"/>
            <w:vMerge/>
            <w:vAlign w:val="center"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5801" w:type="dxa"/>
          </w:tcPr>
          <w:p w:rsidR="00767ADF" w:rsidRPr="00410228" w:rsidRDefault="00767ADF" w:rsidP="00767ADF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  <w:tr w:rsidR="00767ADF" w:rsidRPr="00410228" w:rsidTr="00767ADF">
        <w:tc>
          <w:tcPr>
            <w:tcW w:w="828" w:type="dxa"/>
            <w:vMerge w:val="restart"/>
            <w:vAlign w:val="center"/>
          </w:tcPr>
          <w:p w:rsidR="00767ADF" w:rsidRPr="00410228" w:rsidRDefault="00767ADF" w:rsidP="00767ADF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767ADF" w:rsidRPr="00410228" w:rsidRDefault="00767ADF" w:rsidP="00767ADF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67ADF" w:rsidRPr="00410228" w:rsidTr="00767ADF">
        <w:tc>
          <w:tcPr>
            <w:tcW w:w="828" w:type="dxa"/>
            <w:vMerge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5801" w:type="dxa"/>
          </w:tcPr>
          <w:p w:rsidR="00767ADF" w:rsidRPr="00410228" w:rsidRDefault="00767ADF" w:rsidP="00767ADF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67ADF" w:rsidRPr="00410228" w:rsidRDefault="00A41AA6" w:rsidP="00767ADF">
            <w:pPr>
              <w:jc w:val="center"/>
            </w:pPr>
            <w:r>
              <w:t>40 638</w:t>
            </w:r>
            <w:r w:rsidR="00767ADF" w:rsidRPr="00410228">
              <w:t>,</w:t>
            </w:r>
            <w:r>
              <w:t>0</w:t>
            </w:r>
            <w:r w:rsidR="00767ADF" w:rsidRPr="00410228">
              <w:t>00</w:t>
            </w:r>
          </w:p>
        </w:tc>
      </w:tr>
      <w:tr w:rsidR="00767ADF" w:rsidRPr="00410228" w:rsidTr="00767ADF">
        <w:tc>
          <w:tcPr>
            <w:tcW w:w="828" w:type="dxa"/>
            <w:vMerge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5801" w:type="dxa"/>
          </w:tcPr>
          <w:p w:rsidR="00767ADF" w:rsidRPr="00410228" w:rsidRDefault="00767ADF" w:rsidP="00767ADF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67ADF" w:rsidRPr="00410228" w:rsidRDefault="00A41AA6" w:rsidP="00767ADF">
            <w:pPr>
              <w:jc w:val="center"/>
            </w:pPr>
            <w:r>
              <w:t>35</w:t>
            </w:r>
            <w:r w:rsidR="00767ADF" w:rsidRPr="00410228">
              <w:t xml:space="preserve"> </w:t>
            </w:r>
            <w:r w:rsidR="00767ADF">
              <w:t>450</w:t>
            </w:r>
            <w:r w:rsidR="00767ADF" w:rsidRPr="00410228">
              <w:t>,</w:t>
            </w:r>
            <w:r w:rsidR="00767ADF">
              <w:t>0</w:t>
            </w:r>
            <w:r>
              <w:t>0</w:t>
            </w:r>
            <w:r w:rsidR="00767ADF" w:rsidRPr="00410228">
              <w:t>0</w:t>
            </w:r>
          </w:p>
        </w:tc>
      </w:tr>
    </w:tbl>
    <w:p w:rsidR="00767ADF" w:rsidRDefault="00767ADF" w:rsidP="00767ADF">
      <w:pPr>
        <w:jc w:val="right"/>
        <w:outlineLvl w:val="0"/>
      </w:pPr>
    </w:p>
    <w:p w:rsidR="00767ADF" w:rsidRDefault="00767ADF" w:rsidP="00767ADF">
      <w:pPr>
        <w:jc w:val="right"/>
        <w:outlineLvl w:val="0"/>
        <w:rPr>
          <w:rFonts w:cs="Times New Roman"/>
          <w:szCs w:val="20"/>
        </w:rPr>
      </w:pPr>
    </w:p>
    <w:p w:rsidR="00767ADF" w:rsidRPr="00410228" w:rsidRDefault="00767ADF" w:rsidP="00767ADF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767ADF" w:rsidRPr="00DB2852" w:rsidRDefault="00767ADF" w:rsidP="00767A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767ADF" w:rsidRPr="00DB2852" w:rsidRDefault="00767ADF" w:rsidP="00767ADF">
      <w:pPr>
        <w:jc w:val="right"/>
      </w:pPr>
      <w:r w:rsidRPr="00DB2852">
        <w:t>МО «Мухоршибирский район»</w:t>
      </w:r>
    </w:p>
    <w:p w:rsidR="00767ADF" w:rsidRPr="00DB2852" w:rsidRDefault="00767ADF" w:rsidP="00767A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767ADF" w:rsidRPr="00DB2852" w:rsidRDefault="00767ADF" w:rsidP="00767A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767ADF" w:rsidRPr="00DB2852" w:rsidRDefault="00767ADF" w:rsidP="00767ADF">
      <w:pPr>
        <w:jc w:val="right"/>
      </w:pPr>
      <w:r>
        <w:t xml:space="preserve"> от 29 декабря 2021 года № </w:t>
      </w:r>
      <w:r w:rsidR="00E02497">
        <w:t>130</w:t>
      </w:r>
    </w:p>
    <w:p w:rsidR="00767ADF" w:rsidRPr="00410228" w:rsidRDefault="00767ADF" w:rsidP="00767ADF">
      <w:pPr>
        <w:jc w:val="right"/>
        <w:outlineLvl w:val="0"/>
      </w:pPr>
    </w:p>
    <w:p w:rsidR="00767ADF" w:rsidRPr="00410228" w:rsidRDefault="00767ADF" w:rsidP="00767ADF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67ADF" w:rsidRPr="00410228" w:rsidRDefault="00767ADF" w:rsidP="00767ADF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23</w:t>
      </w:r>
      <w:r w:rsidRPr="00410228">
        <w:rPr>
          <w:b/>
        </w:rPr>
        <w:t xml:space="preserve"> – 202</w:t>
      </w:r>
      <w:r>
        <w:rPr>
          <w:b/>
        </w:rPr>
        <w:t>4</w:t>
      </w:r>
      <w:r w:rsidRPr="00410228">
        <w:rPr>
          <w:b/>
        </w:rPr>
        <w:t xml:space="preserve"> годы </w:t>
      </w:r>
    </w:p>
    <w:p w:rsidR="00767ADF" w:rsidRPr="00410228" w:rsidRDefault="00767ADF" w:rsidP="00767ADF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767ADF" w:rsidRPr="00410228" w:rsidTr="00767ADF">
        <w:tc>
          <w:tcPr>
            <w:tcW w:w="733" w:type="dxa"/>
            <w:vMerge w:val="restart"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767ADF" w:rsidRPr="00410228" w:rsidTr="00767ADF">
        <w:tc>
          <w:tcPr>
            <w:tcW w:w="733" w:type="dxa"/>
            <w:vMerge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23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767ADF" w:rsidRPr="00410228" w:rsidRDefault="00767ADF" w:rsidP="00767ADF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</w:tr>
      <w:tr w:rsidR="00767ADF" w:rsidRPr="00410228" w:rsidTr="00767ADF">
        <w:tc>
          <w:tcPr>
            <w:tcW w:w="733" w:type="dxa"/>
            <w:vMerge w:val="restart"/>
            <w:vAlign w:val="center"/>
          </w:tcPr>
          <w:p w:rsidR="00767ADF" w:rsidRPr="00410228" w:rsidRDefault="00767ADF" w:rsidP="00767ADF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767ADF" w:rsidRPr="00410228" w:rsidRDefault="00767ADF" w:rsidP="00767ADF">
            <w:r w:rsidRPr="00410228">
              <w:t xml:space="preserve">Государственные ценные бумаги </w:t>
            </w:r>
          </w:p>
        </w:tc>
      </w:tr>
      <w:tr w:rsidR="00767ADF" w:rsidRPr="00410228" w:rsidTr="00767ADF">
        <w:tc>
          <w:tcPr>
            <w:tcW w:w="733" w:type="dxa"/>
            <w:vMerge/>
            <w:vAlign w:val="center"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4478" w:type="dxa"/>
          </w:tcPr>
          <w:p w:rsidR="00767ADF" w:rsidRPr="00410228" w:rsidRDefault="00767ADF" w:rsidP="00767ADF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  <w:tr w:rsidR="00767ADF" w:rsidRPr="00410228" w:rsidTr="00767ADF">
        <w:tc>
          <w:tcPr>
            <w:tcW w:w="733" w:type="dxa"/>
            <w:vMerge/>
            <w:vAlign w:val="center"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4478" w:type="dxa"/>
          </w:tcPr>
          <w:p w:rsidR="00767ADF" w:rsidRPr="00410228" w:rsidRDefault="00767ADF" w:rsidP="00767ADF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  <w:tr w:rsidR="00767ADF" w:rsidRPr="00410228" w:rsidTr="00767ADF">
        <w:tc>
          <w:tcPr>
            <w:tcW w:w="733" w:type="dxa"/>
            <w:vMerge w:val="restart"/>
            <w:vAlign w:val="center"/>
          </w:tcPr>
          <w:p w:rsidR="00767ADF" w:rsidRPr="00410228" w:rsidRDefault="00767ADF" w:rsidP="00767ADF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767ADF" w:rsidRPr="00410228" w:rsidRDefault="00767ADF" w:rsidP="00767ADF">
            <w:r w:rsidRPr="00410228">
              <w:t>Кредиты кредитных организаций</w:t>
            </w:r>
          </w:p>
        </w:tc>
      </w:tr>
      <w:tr w:rsidR="00767ADF" w:rsidRPr="00410228" w:rsidTr="00767ADF">
        <w:tc>
          <w:tcPr>
            <w:tcW w:w="733" w:type="dxa"/>
            <w:vMerge/>
            <w:vAlign w:val="center"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4478" w:type="dxa"/>
          </w:tcPr>
          <w:p w:rsidR="00767ADF" w:rsidRPr="00410228" w:rsidRDefault="00767ADF" w:rsidP="00767ADF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  <w:tr w:rsidR="00767ADF" w:rsidRPr="00410228" w:rsidTr="00767ADF">
        <w:tc>
          <w:tcPr>
            <w:tcW w:w="733" w:type="dxa"/>
            <w:vMerge/>
            <w:vAlign w:val="center"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4478" w:type="dxa"/>
          </w:tcPr>
          <w:p w:rsidR="00767ADF" w:rsidRPr="00410228" w:rsidRDefault="00767ADF" w:rsidP="00767ADF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  <w:tr w:rsidR="00767ADF" w:rsidRPr="00410228" w:rsidTr="00767ADF">
        <w:tc>
          <w:tcPr>
            <w:tcW w:w="733" w:type="dxa"/>
            <w:vMerge w:val="restart"/>
            <w:vAlign w:val="center"/>
          </w:tcPr>
          <w:p w:rsidR="00767ADF" w:rsidRPr="00410228" w:rsidRDefault="00767ADF" w:rsidP="00767ADF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767ADF" w:rsidRPr="00410228" w:rsidRDefault="00767ADF" w:rsidP="00767ADF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67ADF" w:rsidRPr="00410228" w:rsidTr="00767ADF">
        <w:tc>
          <w:tcPr>
            <w:tcW w:w="733" w:type="dxa"/>
            <w:vMerge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4478" w:type="dxa"/>
          </w:tcPr>
          <w:p w:rsidR="00767ADF" w:rsidRPr="00410228" w:rsidRDefault="00767ADF" w:rsidP="00767ADF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  <w:tr w:rsidR="00767ADF" w:rsidRPr="00410228" w:rsidTr="00767ADF">
        <w:trPr>
          <w:trHeight w:val="136"/>
        </w:trPr>
        <w:tc>
          <w:tcPr>
            <w:tcW w:w="733" w:type="dxa"/>
            <w:vMerge/>
          </w:tcPr>
          <w:p w:rsidR="00767ADF" w:rsidRPr="00410228" w:rsidRDefault="00767ADF" w:rsidP="00767ADF">
            <w:pPr>
              <w:jc w:val="center"/>
            </w:pPr>
          </w:p>
        </w:tc>
        <w:tc>
          <w:tcPr>
            <w:tcW w:w="4478" w:type="dxa"/>
          </w:tcPr>
          <w:p w:rsidR="00767ADF" w:rsidRPr="00410228" w:rsidRDefault="00767ADF" w:rsidP="00767ADF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67ADF" w:rsidRPr="00410228" w:rsidRDefault="00C12840" w:rsidP="00A41AA6">
            <w:pPr>
              <w:jc w:val="center"/>
            </w:pPr>
            <w:r>
              <w:t>25 638,</w:t>
            </w:r>
            <w:r w:rsidR="00A41AA6">
              <w:t>000</w:t>
            </w:r>
          </w:p>
        </w:tc>
        <w:tc>
          <w:tcPr>
            <w:tcW w:w="2156" w:type="dxa"/>
          </w:tcPr>
          <w:p w:rsidR="00767ADF" w:rsidRPr="00410228" w:rsidRDefault="00767ADF" w:rsidP="00767ADF">
            <w:pPr>
              <w:jc w:val="center"/>
            </w:pPr>
            <w:r w:rsidRPr="00410228">
              <w:t>0,00</w:t>
            </w:r>
          </w:p>
        </w:tc>
      </w:tr>
    </w:tbl>
    <w:p w:rsidR="004F19E5" w:rsidRDefault="004F19E5" w:rsidP="00FD5589">
      <w:pPr>
        <w:jc w:val="right"/>
        <w:rPr>
          <w:color w:val="FF0000"/>
        </w:rPr>
      </w:pPr>
    </w:p>
    <w:p w:rsidR="00E00C25" w:rsidRDefault="00E00C25" w:rsidP="00FD5589">
      <w:pPr>
        <w:jc w:val="right"/>
        <w:rPr>
          <w:color w:val="FF0000"/>
        </w:rPr>
      </w:pPr>
    </w:p>
    <w:p w:rsidR="00E00C25" w:rsidRDefault="00E00C25" w:rsidP="00FD5589">
      <w:pPr>
        <w:jc w:val="right"/>
        <w:rPr>
          <w:color w:val="FF0000"/>
        </w:rPr>
      </w:pPr>
    </w:p>
    <w:p w:rsidR="00E00C25" w:rsidRDefault="00E00C25" w:rsidP="00FD5589">
      <w:pPr>
        <w:jc w:val="right"/>
        <w:rPr>
          <w:color w:val="FF0000"/>
        </w:rPr>
      </w:pPr>
    </w:p>
    <w:p w:rsidR="00E00C25" w:rsidRDefault="00E00C25" w:rsidP="00FD5589">
      <w:pPr>
        <w:jc w:val="right"/>
        <w:rPr>
          <w:color w:val="FF0000"/>
        </w:rPr>
      </w:pPr>
    </w:p>
    <w:p w:rsidR="00E00C25" w:rsidRDefault="00E00C25" w:rsidP="00FD5589">
      <w:pPr>
        <w:jc w:val="right"/>
        <w:rPr>
          <w:color w:val="FF0000"/>
        </w:rPr>
      </w:pPr>
    </w:p>
    <w:p w:rsidR="00E00C25" w:rsidRDefault="00E00C25" w:rsidP="00FD5589">
      <w:pPr>
        <w:jc w:val="right"/>
        <w:rPr>
          <w:color w:val="FF0000"/>
        </w:rPr>
      </w:pPr>
    </w:p>
    <w:p w:rsidR="00E00C25" w:rsidRDefault="00E00C25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8178D0" w:rsidRDefault="008178D0" w:rsidP="00FD5589">
      <w:pPr>
        <w:jc w:val="right"/>
        <w:rPr>
          <w:color w:val="FF0000"/>
        </w:rPr>
      </w:pPr>
    </w:p>
    <w:p w:rsidR="00E00C25" w:rsidRDefault="00E00C25" w:rsidP="00FD5589">
      <w:pPr>
        <w:jc w:val="right"/>
        <w:rPr>
          <w:color w:val="FF0000"/>
        </w:rPr>
      </w:pPr>
    </w:p>
    <w:p w:rsidR="00E00C25" w:rsidRDefault="00E00C25" w:rsidP="00FD5589">
      <w:pPr>
        <w:jc w:val="right"/>
        <w:rPr>
          <w:color w:val="FF0000"/>
        </w:rPr>
      </w:pPr>
    </w:p>
    <w:p w:rsidR="00821B52" w:rsidRPr="000602C2" w:rsidRDefault="00821B52" w:rsidP="00821B5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821B52" w:rsidRPr="00DB2852" w:rsidRDefault="00821B52" w:rsidP="00821B5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21B52" w:rsidRPr="00DB2852" w:rsidRDefault="00821B52" w:rsidP="00821B52">
      <w:pPr>
        <w:jc w:val="right"/>
      </w:pPr>
      <w:r w:rsidRPr="00DB2852">
        <w:t>МО «Мухоршибирский район»</w:t>
      </w:r>
    </w:p>
    <w:p w:rsidR="00821B52" w:rsidRPr="00DB2852" w:rsidRDefault="00821B52" w:rsidP="00821B52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821B52" w:rsidRPr="00DB2852" w:rsidRDefault="00821B52" w:rsidP="00821B52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821B52" w:rsidRPr="00DB2852" w:rsidRDefault="00821B52" w:rsidP="00821B52">
      <w:pPr>
        <w:jc w:val="right"/>
      </w:pPr>
      <w:r>
        <w:t xml:space="preserve"> от 29 декабря 2021 года № </w:t>
      </w:r>
      <w:r w:rsidR="00E02497">
        <w:t>130</w:t>
      </w:r>
    </w:p>
    <w:p w:rsidR="00821B52" w:rsidRPr="000602C2" w:rsidRDefault="00821B52" w:rsidP="00821B5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821B52" w:rsidRPr="000602C2" w:rsidRDefault="00821B52" w:rsidP="00821B52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22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821B52" w:rsidRDefault="00821B52" w:rsidP="00FD5589">
      <w:pPr>
        <w:jc w:val="right"/>
        <w:rPr>
          <w:color w:val="FF0000"/>
        </w:rPr>
      </w:pPr>
    </w:p>
    <w:p w:rsidR="00821B52" w:rsidRPr="000602C2" w:rsidRDefault="00821B52" w:rsidP="00821B52">
      <w:pPr>
        <w:tabs>
          <w:tab w:val="left" w:pos="8668"/>
          <w:tab w:val="right" w:pos="9638"/>
        </w:tabs>
        <w:rPr>
          <w:rFonts w:cs="Times New Roman"/>
          <w:szCs w:val="20"/>
        </w:rPr>
      </w:pPr>
      <w:r>
        <w:rPr>
          <w:rFonts w:cs="Times New Roman"/>
          <w:szCs w:val="20"/>
        </w:rPr>
        <w:tab/>
      </w:r>
      <w:r>
        <w:rPr>
          <w:rFonts w:cs="Times New Roman"/>
          <w:szCs w:val="20"/>
        </w:rPr>
        <w:tab/>
      </w:r>
      <w:r w:rsidRPr="000602C2">
        <w:rPr>
          <w:rFonts w:cs="Times New Roman"/>
          <w:szCs w:val="20"/>
        </w:rPr>
        <w:t>Таблица 2</w:t>
      </w:r>
    </w:p>
    <w:p w:rsidR="00821B52" w:rsidRPr="000602C2" w:rsidRDefault="00821B52" w:rsidP="00821B52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22</w:t>
      </w:r>
      <w:r w:rsidRPr="000602C2">
        <w:rPr>
          <w:b/>
        </w:rPr>
        <w:t xml:space="preserve"> год </w:t>
      </w:r>
    </w:p>
    <w:p w:rsidR="00821B52" w:rsidRPr="000602C2" w:rsidRDefault="00821B52" w:rsidP="00821B52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821B52" w:rsidRPr="000602C2" w:rsidTr="00821B52">
        <w:tc>
          <w:tcPr>
            <w:tcW w:w="1188" w:type="dxa"/>
            <w:vAlign w:val="center"/>
          </w:tcPr>
          <w:p w:rsidR="00821B52" w:rsidRPr="000C28A2" w:rsidRDefault="00821B52" w:rsidP="00821B5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821B52" w:rsidRPr="000C28A2" w:rsidRDefault="00821B52" w:rsidP="00821B5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821B52" w:rsidRPr="000C28A2" w:rsidRDefault="00821B52" w:rsidP="00821B5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1 082,500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285,000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895,300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860,500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643,900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330,700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283,200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2 159,000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630,300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1 006,694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1 291,600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1 196,800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451,500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E00C2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421,800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821B5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371,200</w:t>
            </w:r>
          </w:p>
        </w:tc>
      </w:tr>
      <w:tr w:rsidR="00364C17" w:rsidRPr="000602C2" w:rsidTr="00166F99">
        <w:tc>
          <w:tcPr>
            <w:tcW w:w="1188" w:type="dxa"/>
          </w:tcPr>
          <w:p w:rsidR="00364C17" w:rsidRPr="005A7E02" w:rsidRDefault="00364C17" w:rsidP="00E00C2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364C17" w:rsidRPr="000C28A2" w:rsidRDefault="00364C17" w:rsidP="00821B5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364C17" w:rsidRDefault="00364C17">
            <w:pPr>
              <w:jc w:val="right"/>
              <w:rPr>
                <w:sz w:val="24"/>
                <w:szCs w:val="24"/>
              </w:rPr>
            </w:pPr>
            <w:r>
              <w:t>2 688,400</w:t>
            </w:r>
          </w:p>
        </w:tc>
      </w:tr>
      <w:tr w:rsidR="003E3ED1" w:rsidRPr="000602C2" w:rsidTr="00821B52">
        <w:tc>
          <w:tcPr>
            <w:tcW w:w="4788" w:type="dxa"/>
            <w:gridSpan w:val="2"/>
          </w:tcPr>
          <w:p w:rsidR="003E3ED1" w:rsidRPr="00933C6C" w:rsidRDefault="003E3ED1" w:rsidP="00821B52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3E3ED1" w:rsidRPr="000C28A2" w:rsidRDefault="00364C17" w:rsidP="00821B52">
            <w:pPr>
              <w:jc w:val="right"/>
              <w:rPr>
                <w:b/>
              </w:rPr>
            </w:pPr>
            <w:r w:rsidRPr="00364C17">
              <w:rPr>
                <w:b/>
              </w:rPr>
              <w:t>14 598,394</w:t>
            </w:r>
          </w:p>
        </w:tc>
      </w:tr>
    </w:tbl>
    <w:p w:rsidR="00821B52" w:rsidRDefault="00821B52" w:rsidP="00FD5589">
      <w:pPr>
        <w:jc w:val="right"/>
        <w:rPr>
          <w:color w:val="FF0000"/>
        </w:rPr>
      </w:pPr>
    </w:p>
    <w:p w:rsidR="00E16EBD" w:rsidRPr="000602C2" w:rsidRDefault="00E16EBD" w:rsidP="00E16EBD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E16EBD" w:rsidRPr="0036276C" w:rsidRDefault="00E16EBD" w:rsidP="00E16EBD">
      <w:pPr>
        <w:jc w:val="right"/>
        <w:rPr>
          <w:rFonts w:cs="Times New Roman"/>
          <w:sz w:val="16"/>
          <w:szCs w:val="16"/>
        </w:rPr>
      </w:pPr>
    </w:p>
    <w:p w:rsidR="00E16EBD" w:rsidRPr="00881DC1" w:rsidRDefault="00E16EBD" w:rsidP="00E16EBD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</w:t>
      </w:r>
      <w:r w:rsidRPr="00881DC1">
        <w:rPr>
          <w:b/>
          <w:szCs w:val="20"/>
        </w:rPr>
        <w:t>о</w:t>
      </w:r>
      <w:r w:rsidRPr="00881DC1">
        <w:rPr>
          <w:b/>
          <w:szCs w:val="20"/>
        </w:rPr>
        <w:t>селений водоснабжения населения</w:t>
      </w:r>
      <w:r w:rsidR="0088078D">
        <w:rPr>
          <w:b/>
          <w:szCs w:val="20"/>
        </w:rPr>
        <w:t xml:space="preserve"> на 2022 год</w:t>
      </w:r>
    </w:p>
    <w:p w:rsidR="00E16EBD" w:rsidRPr="000602C2" w:rsidRDefault="00E16EBD" w:rsidP="00E16EBD">
      <w:pPr>
        <w:jc w:val="right"/>
      </w:pPr>
      <w:r w:rsidRPr="000602C2">
        <w:t>тыс. руб.</w:t>
      </w:r>
    </w:p>
    <w:p w:rsidR="00E16EBD" w:rsidRDefault="00E16EBD" w:rsidP="00E16EBD">
      <w:pPr>
        <w:jc w:val="right"/>
        <w:outlineLvl w:val="0"/>
      </w:pPr>
    </w:p>
    <w:tbl>
      <w:tblPr>
        <w:tblW w:w="4580" w:type="dxa"/>
        <w:jc w:val="center"/>
        <w:tblInd w:w="-3358" w:type="dxa"/>
        <w:tblLayout w:type="fixed"/>
        <w:tblLook w:val="04A0"/>
      </w:tblPr>
      <w:tblGrid>
        <w:gridCol w:w="479"/>
        <w:gridCol w:w="2653"/>
        <w:gridCol w:w="1448"/>
      </w:tblGrid>
      <w:tr w:rsidR="00E16EBD" w:rsidRPr="002A55ED" w:rsidTr="00B83144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EBD" w:rsidRPr="002A55ED" w:rsidRDefault="00E16EBD" w:rsidP="00E16EBD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6EBD" w:rsidRPr="002A55ED" w:rsidRDefault="00E16EBD" w:rsidP="00E16EBD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6EBD" w:rsidRPr="002A55ED" w:rsidRDefault="00E16EBD" w:rsidP="00E16EBD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 w:rsidP="00E835A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46,08780</w:t>
            </w:r>
          </w:p>
        </w:tc>
      </w:tr>
      <w:tr w:rsidR="006918ED" w:rsidRPr="002A55ED" w:rsidTr="006918ED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 w:rsidP="00E835A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25,70400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 w:rsidP="00E835A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  <w:r w:rsidR="00E835AF">
              <w:rPr>
                <w:szCs w:val="20"/>
              </w:rPr>
              <w:t>0,000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 w:rsidP="00E835A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68,66400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 w:rsidP="00E835A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  <w:r w:rsidR="00E835AF">
              <w:rPr>
                <w:szCs w:val="20"/>
              </w:rPr>
              <w:t>0,000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 w:rsidP="00E835A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  <w:r w:rsidR="00E835AF">
              <w:rPr>
                <w:szCs w:val="20"/>
              </w:rPr>
              <w:t>0,000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 w:rsidP="00E835A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141,45500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 w:rsidP="00E835A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  <w:r w:rsidR="00E835AF">
              <w:rPr>
                <w:szCs w:val="20"/>
              </w:rPr>
              <w:t>0,000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 w:rsidP="00E835A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  <w:r w:rsidR="00E835AF">
              <w:rPr>
                <w:szCs w:val="20"/>
              </w:rPr>
              <w:t>0,000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188,13600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43,27200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364,04400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43,33600</w:t>
            </w:r>
          </w:p>
        </w:tc>
      </w:tr>
      <w:tr w:rsidR="006918ED" w:rsidRPr="002A55ED" w:rsidTr="006918ED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5A7E02" w:rsidRDefault="006918ED" w:rsidP="0088078D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18ED" w:rsidRPr="000C28A2" w:rsidRDefault="006918ED" w:rsidP="0088078D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18ED" w:rsidRDefault="006918E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16EBD" w:rsidRPr="00906445" w:rsidTr="00B83144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EBD" w:rsidRPr="00906445" w:rsidRDefault="00E16EBD" w:rsidP="00E16EBD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6EBD" w:rsidRPr="00E835AF" w:rsidRDefault="00E16EBD" w:rsidP="00E16EBD">
            <w:pPr>
              <w:rPr>
                <w:b/>
              </w:rPr>
            </w:pPr>
            <w:r w:rsidRPr="00E835AF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6EBD" w:rsidRPr="00E835AF" w:rsidRDefault="00E835AF" w:rsidP="00E16EBD">
            <w:pPr>
              <w:jc w:val="right"/>
              <w:rPr>
                <w:b/>
              </w:rPr>
            </w:pPr>
            <w:r w:rsidRPr="00E835AF">
              <w:rPr>
                <w:b/>
              </w:rPr>
              <w:t>1 150,69880</w:t>
            </w:r>
          </w:p>
        </w:tc>
      </w:tr>
    </w:tbl>
    <w:p w:rsidR="00E16EBD" w:rsidRPr="00AD67BD" w:rsidRDefault="00E16EBD" w:rsidP="00FD5589">
      <w:pPr>
        <w:jc w:val="right"/>
        <w:rPr>
          <w:color w:val="FF0000"/>
        </w:rPr>
      </w:pPr>
    </w:p>
    <w:sectPr w:rsidR="00E16EBD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FE3" w:rsidRDefault="00395FE3" w:rsidP="005152A2">
      <w:r>
        <w:separator/>
      </w:r>
    </w:p>
  </w:endnote>
  <w:endnote w:type="continuationSeparator" w:id="1">
    <w:p w:rsidR="00395FE3" w:rsidRDefault="00395FE3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395FE3" w:rsidRDefault="00395FE3">
        <w:pPr>
          <w:pStyle w:val="aa"/>
          <w:jc w:val="center"/>
        </w:pPr>
        <w:fldSimple w:instr=" PAGE   \* MERGEFORMAT ">
          <w:r w:rsidR="002447BA">
            <w:rPr>
              <w:noProof/>
            </w:rPr>
            <w:t>2</w:t>
          </w:r>
        </w:fldSimple>
      </w:p>
    </w:sdtContent>
  </w:sdt>
  <w:p w:rsidR="00395FE3" w:rsidRDefault="00395FE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FE3" w:rsidRDefault="00395FE3" w:rsidP="005152A2">
      <w:r>
        <w:separator/>
      </w:r>
    </w:p>
  </w:footnote>
  <w:footnote w:type="continuationSeparator" w:id="1">
    <w:p w:rsidR="00395FE3" w:rsidRDefault="00395FE3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mirrorMargins/>
  <w:defaultTabStop w:val="709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5CD6"/>
    <w:rsid w:val="00036271"/>
    <w:rsid w:val="00040966"/>
    <w:rsid w:val="00041DA7"/>
    <w:rsid w:val="00042033"/>
    <w:rsid w:val="00044817"/>
    <w:rsid w:val="000449BE"/>
    <w:rsid w:val="0005017D"/>
    <w:rsid w:val="00050598"/>
    <w:rsid w:val="000518EB"/>
    <w:rsid w:val="00051B5D"/>
    <w:rsid w:val="000602C2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2D04"/>
    <w:rsid w:val="000846A1"/>
    <w:rsid w:val="00084708"/>
    <w:rsid w:val="00086031"/>
    <w:rsid w:val="000878D7"/>
    <w:rsid w:val="00094DD7"/>
    <w:rsid w:val="000972B4"/>
    <w:rsid w:val="000A17B4"/>
    <w:rsid w:val="000B6098"/>
    <w:rsid w:val="000B6853"/>
    <w:rsid w:val="000C06DD"/>
    <w:rsid w:val="000C0721"/>
    <w:rsid w:val="000C32AE"/>
    <w:rsid w:val="000C398A"/>
    <w:rsid w:val="000C7F08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5717"/>
    <w:rsid w:val="00141490"/>
    <w:rsid w:val="00144F7B"/>
    <w:rsid w:val="0014517A"/>
    <w:rsid w:val="0014561C"/>
    <w:rsid w:val="0015007B"/>
    <w:rsid w:val="00154092"/>
    <w:rsid w:val="001541FA"/>
    <w:rsid w:val="00154AA0"/>
    <w:rsid w:val="00157E09"/>
    <w:rsid w:val="001605C0"/>
    <w:rsid w:val="001615A4"/>
    <w:rsid w:val="00162017"/>
    <w:rsid w:val="001665EE"/>
    <w:rsid w:val="00166F99"/>
    <w:rsid w:val="0016714E"/>
    <w:rsid w:val="00167D89"/>
    <w:rsid w:val="00173C17"/>
    <w:rsid w:val="001746E6"/>
    <w:rsid w:val="00175897"/>
    <w:rsid w:val="001761BB"/>
    <w:rsid w:val="00176BB8"/>
    <w:rsid w:val="0018006A"/>
    <w:rsid w:val="001830F2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6D1D"/>
    <w:rsid w:val="001F1FF7"/>
    <w:rsid w:val="001F4CF0"/>
    <w:rsid w:val="00201F68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1D2C"/>
    <w:rsid w:val="002341E2"/>
    <w:rsid w:val="00236A4A"/>
    <w:rsid w:val="00240935"/>
    <w:rsid w:val="002428C2"/>
    <w:rsid w:val="002433B6"/>
    <w:rsid w:val="002437FB"/>
    <w:rsid w:val="002447BA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FF"/>
    <w:rsid w:val="002739F0"/>
    <w:rsid w:val="00275307"/>
    <w:rsid w:val="00275539"/>
    <w:rsid w:val="00275874"/>
    <w:rsid w:val="00276D10"/>
    <w:rsid w:val="00277072"/>
    <w:rsid w:val="0027738B"/>
    <w:rsid w:val="002801B5"/>
    <w:rsid w:val="00281B50"/>
    <w:rsid w:val="0028307F"/>
    <w:rsid w:val="00283E00"/>
    <w:rsid w:val="00284298"/>
    <w:rsid w:val="002864AC"/>
    <w:rsid w:val="00287236"/>
    <w:rsid w:val="00287720"/>
    <w:rsid w:val="00287788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5EE6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3FD6"/>
    <w:rsid w:val="002C4B55"/>
    <w:rsid w:val="002D050E"/>
    <w:rsid w:val="002D1571"/>
    <w:rsid w:val="002D218A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0AF9"/>
    <w:rsid w:val="002F2B4B"/>
    <w:rsid w:val="002F545D"/>
    <w:rsid w:val="002F767A"/>
    <w:rsid w:val="003010AA"/>
    <w:rsid w:val="00302BF0"/>
    <w:rsid w:val="003030F1"/>
    <w:rsid w:val="0030329D"/>
    <w:rsid w:val="003043A4"/>
    <w:rsid w:val="00311DC9"/>
    <w:rsid w:val="0032077F"/>
    <w:rsid w:val="0032252B"/>
    <w:rsid w:val="00324357"/>
    <w:rsid w:val="00326509"/>
    <w:rsid w:val="00327054"/>
    <w:rsid w:val="00330C6D"/>
    <w:rsid w:val="00334DFA"/>
    <w:rsid w:val="00335E7D"/>
    <w:rsid w:val="00340262"/>
    <w:rsid w:val="00343078"/>
    <w:rsid w:val="0034392A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17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5FE3"/>
    <w:rsid w:val="0039607D"/>
    <w:rsid w:val="00396960"/>
    <w:rsid w:val="003A1DB6"/>
    <w:rsid w:val="003A72F2"/>
    <w:rsid w:val="003B0BF3"/>
    <w:rsid w:val="003B2C36"/>
    <w:rsid w:val="003B46B8"/>
    <w:rsid w:val="003B5A59"/>
    <w:rsid w:val="003B5EE7"/>
    <w:rsid w:val="003C199C"/>
    <w:rsid w:val="003C58BF"/>
    <w:rsid w:val="003C60D8"/>
    <w:rsid w:val="003C76E0"/>
    <w:rsid w:val="003D09A5"/>
    <w:rsid w:val="003D2253"/>
    <w:rsid w:val="003E3ED1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5C78"/>
    <w:rsid w:val="00446CCA"/>
    <w:rsid w:val="00447DDD"/>
    <w:rsid w:val="0045004D"/>
    <w:rsid w:val="0045465D"/>
    <w:rsid w:val="00461AED"/>
    <w:rsid w:val="00462CF4"/>
    <w:rsid w:val="0046568F"/>
    <w:rsid w:val="00466C0B"/>
    <w:rsid w:val="00472090"/>
    <w:rsid w:val="00473110"/>
    <w:rsid w:val="00483531"/>
    <w:rsid w:val="00484835"/>
    <w:rsid w:val="004848A5"/>
    <w:rsid w:val="00491D5E"/>
    <w:rsid w:val="00492F2E"/>
    <w:rsid w:val="004930CD"/>
    <w:rsid w:val="00494EC1"/>
    <w:rsid w:val="004A199A"/>
    <w:rsid w:val="004A5EF0"/>
    <w:rsid w:val="004B0A1C"/>
    <w:rsid w:val="004B1F95"/>
    <w:rsid w:val="004B589C"/>
    <w:rsid w:val="004C1C6A"/>
    <w:rsid w:val="004C5502"/>
    <w:rsid w:val="004C5AF4"/>
    <w:rsid w:val="004C5B73"/>
    <w:rsid w:val="004D12A1"/>
    <w:rsid w:val="004D13A1"/>
    <w:rsid w:val="004D60DE"/>
    <w:rsid w:val="004D633E"/>
    <w:rsid w:val="004E07E1"/>
    <w:rsid w:val="004E2873"/>
    <w:rsid w:val="004E3064"/>
    <w:rsid w:val="004E5522"/>
    <w:rsid w:val="004E79A6"/>
    <w:rsid w:val="004F161B"/>
    <w:rsid w:val="004F19E5"/>
    <w:rsid w:val="004F41AF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1577"/>
    <w:rsid w:val="00511BE8"/>
    <w:rsid w:val="00511E5B"/>
    <w:rsid w:val="00513722"/>
    <w:rsid w:val="00514173"/>
    <w:rsid w:val="005152A2"/>
    <w:rsid w:val="005176BF"/>
    <w:rsid w:val="005216E6"/>
    <w:rsid w:val="00525B79"/>
    <w:rsid w:val="00532434"/>
    <w:rsid w:val="00533496"/>
    <w:rsid w:val="0053428A"/>
    <w:rsid w:val="0053449D"/>
    <w:rsid w:val="00535067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A63"/>
    <w:rsid w:val="00587338"/>
    <w:rsid w:val="005875BC"/>
    <w:rsid w:val="005879A3"/>
    <w:rsid w:val="0059117A"/>
    <w:rsid w:val="0059200B"/>
    <w:rsid w:val="005923A0"/>
    <w:rsid w:val="00592FC6"/>
    <w:rsid w:val="005937EC"/>
    <w:rsid w:val="00594868"/>
    <w:rsid w:val="00597058"/>
    <w:rsid w:val="005A108F"/>
    <w:rsid w:val="005A1DAD"/>
    <w:rsid w:val="005A22F5"/>
    <w:rsid w:val="005A258C"/>
    <w:rsid w:val="005A282F"/>
    <w:rsid w:val="005A3209"/>
    <w:rsid w:val="005A3727"/>
    <w:rsid w:val="005A5B0B"/>
    <w:rsid w:val="005A74AB"/>
    <w:rsid w:val="005A76E8"/>
    <w:rsid w:val="005B334B"/>
    <w:rsid w:val="005B4D34"/>
    <w:rsid w:val="005B539C"/>
    <w:rsid w:val="005B61EE"/>
    <w:rsid w:val="005C0E92"/>
    <w:rsid w:val="005C19DF"/>
    <w:rsid w:val="005C2678"/>
    <w:rsid w:val="005C367A"/>
    <w:rsid w:val="005C7870"/>
    <w:rsid w:val="005C7E12"/>
    <w:rsid w:val="005D0A31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E7970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84C"/>
    <w:rsid w:val="00603EA8"/>
    <w:rsid w:val="00606619"/>
    <w:rsid w:val="006070F7"/>
    <w:rsid w:val="006165F9"/>
    <w:rsid w:val="00616AAC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55F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18ED"/>
    <w:rsid w:val="006934C6"/>
    <w:rsid w:val="006937B9"/>
    <w:rsid w:val="00694B07"/>
    <w:rsid w:val="0069677E"/>
    <w:rsid w:val="00696D86"/>
    <w:rsid w:val="0069775A"/>
    <w:rsid w:val="006A2D1F"/>
    <w:rsid w:val="006A34A9"/>
    <w:rsid w:val="006B00D7"/>
    <w:rsid w:val="006B1B05"/>
    <w:rsid w:val="006B1F8F"/>
    <w:rsid w:val="006B208C"/>
    <w:rsid w:val="006B25FF"/>
    <w:rsid w:val="006B3314"/>
    <w:rsid w:val="006B4374"/>
    <w:rsid w:val="006B77BC"/>
    <w:rsid w:val="006C0F64"/>
    <w:rsid w:val="006C3A07"/>
    <w:rsid w:val="006C4FD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6BBF"/>
    <w:rsid w:val="006D7262"/>
    <w:rsid w:val="006D7A03"/>
    <w:rsid w:val="006E2873"/>
    <w:rsid w:val="006E3C07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1A9D"/>
    <w:rsid w:val="007129E2"/>
    <w:rsid w:val="00716C9D"/>
    <w:rsid w:val="007171C4"/>
    <w:rsid w:val="00717D07"/>
    <w:rsid w:val="007251CD"/>
    <w:rsid w:val="00727D7D"/>
    <w:rsid w:val="007306C0"/>
    <w:rsid w:val="0073124A"/>
    <w:rsid w:val="00731329"/>
    <w:rsid w:val="0073149D"/>
    <w:rsid w:val="0073155E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879"/>
    <w:rsid w:val="00767ADF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BF9"/>
    <w:rsid w:val="007914A6"/>
    <w:rsid w:val="00792855"/>
    <w:rsid w:val="0079403A"/>
    <w:rsid w:val="0079498C"/>
    <w:rsid w:val="00795E45"/>
    <w:rsid w:val="007A16FF"/>
    <w:rsid w:val="007A1D7B"/>
    <w:rsid w:val="007A2509"/>
    <w:rsid w:val="007A35C4"/>
    <w:rsid w:val="007A63F5"/>
    <w:rsid w:val="007A71F9"/>
    <w:rsid w:val="007B40B1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37AD"/>
    <w:rsid w:val="007F747C"/>
    <w:rsid w:val="007F748C"/>
    <w:rsid w:val="00803E70"/>
    <w:rsid w:val="00805218"/>
    <w:rsid w:val="008053E4"/>
    <w:rsid w:val="00813AB3"/>
    <w:rsid w:val="00814BCB"/>
    <w:rsid w:val="008166F7"/>
    <w:rsid w:val="008170CF"/>
    <w:rsid w:val="008178D0"/>
    <w:rsid w:val="00821B52"/>
    <w:rsid w:val="00821D48"/>
    <w:rsid w:val="00822231"/>
    <w:rsid w:val="0082394D"/>
    <w:rsid w:val="0082429F"/>
    <w:rsid w:val="00824F51"/>
    <w:rsid w:val="008319F0"/>
    <w:rsid w:val="00833061"/>
    <w:rsid w:val="00833E38"/>
    <w:rsid w:val="0084024D"/>
    <w:rsid w:val="00840770"/>
    <w:rsid w:val="00844122"/>
    <w:rsid w:val="00844A57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70DA0"/>
    <w:rsid w:val="00872272"/>
    <w:rsid w:val="00872F21"/>
    <w:rsid w:val="00872F59"/>
    <w:rsid w:val="00874E42"/>
    <w:rsid w:val="0087508B"/>
    <w:rsid w:val="0088078D"/>
    <w:rsid w:val="00881A5D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2E51"/>
    <w:rsid w:val="008B47A5"/>
    <w:rsid w:val="008B6258"/>
    <w:rsid w:val="008C1F0F"/>
    <w:rsid w:val="008C3646"/>
    <w:rsid w:val="008C4653"/>
    <w:rsid w:val="008C553B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E5B06"/>
    <w:rsid w:val="008F300D"/>
    <w:rsid w:val="008F378A"/>
    <w:rsid w:val="008F57A6"/>
    <w:rsid w:val="008F5866"/>
    <w:rsid w:val="008F79DE"/>
    <w:rsid w:val="008F7D51"/>
    <w:rsid w:val="00901410"/>
    <w:rsid w:val="00901945"/>
    <w:rsid w:val="0090223C"/>
    <w:rsid w:val="009037A2"/>
    <w:rsid w:val="00906E6E"/>
    <w:rsid w:val="00911126"/>
    <w:rsid w:val="00911AEC"/>
    <w:rsid w:val="00916315"/>
    <w:rsid w:val="009173EF"/>
    <w:rsid w:val="00917966"/>
    <w:rsid w:val="00920F16"/>
    <w:rsid w:val="00931A63"/>
    <w:rsid w:val="00932650"/>
    <w:rsid w:val="009339D3"/>
    <w:rsid w:val="00937946"/>
    <w:rsid w:val="0094091F"/>
    <w:rsid w:val="0094097F"/>
    <w:rsid w:val="00942B99"/>
    <w:rsid w:val="00942EF6"/>
    <w:rsid w:val="00943255"/>
    <w:rsid w:val="009442AB"/>
    <w:rsid w:val="00945704"/>
    <w:rsid w:val="009504FC"/>
    <w:rsid w:val="009534C0"/>
    <w:rsid w:val="009547C8"/>
    <w:rsid w:val="0095687A"/>
    <w:rsid w:val="00956F43"/>
    <w:rsid w:val="00957FC0"/>
    <w:rsid w:val="009610CD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5E3E"/>
    <w:rsid w:val="009D77D9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AA6"/>
    <w:rsid w:val="00A41C77"/>
    <w:rsid w:val="00A421F4"/>
    <w:rsid w:val="00A43811"/>
    <w:rsid w:val="00A46094"/>
    <w:rsid w:val="00A470C0"/>
    <w:rsid w:val="00A473AC"/>
    <w:rsid w:val="00A505AA"/>
    <w:rsid w:val="00A511A0"/>
    <w:rsid w:val="00A52357"/>
    <w:rsid w:val="00A53073"/>
    <w:rsid w:val="00A56A12"/>
    <w:rsid w:val="00A60354"/>
    <w:rsid w:val="00A6095A"/>
    <w:rsid w:val="00A61912"/>
    <w:rsid w:val="00A62D96"/>
    <w:rsid w:val="00A635AF"/>
    <w:rsid w:val="00A649E3"/>
    <w:rsid w:val="00A6631C"/>
    <w:rsid w:val="00A72AD6"/>
    <w:rsid w:val="00A72BAF"/>
    <w:rsid w:val="00A74A31"/>
    <w:rsid w:val="00A751B6"/>
    <w:rsid w:val="00A75775"/>
    <w:rsid w:val="00A82BF2"/>
    <w:rsid w:val="00A8630C"/>
    <w:rsid w:val="00A863D6"/>
    <w:rsid w:val="00A868C1"/>
    <w:rsid w:val="00A877FC"/>
    <w:rsid w:val="00A87B52"/>
    <w:rsid w:val="00A90F0C"/>
    <w:rsid w:val="00A92165"/>
    <w:rsid w:val="00A9230B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3B30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2408"/>
    <w:rsid w:val="00B02E0D"/>
    <w:rsid w:val="00B07CCF"/>
    <w:rsid w:val="00B10CF1"/>
    <w:rsid w:val="00B10EC6"/>
    <w:rsid w:val="00B13686"/>
    <w:rsid w:val="00B148C7"/>
    <w:rsid w:val="00B168C2"/>
    <w:rsid w:val="00B16CC2"/>
    <w:rsid w:val="00B21EDA"/>
    <w:rsid w:val="00B22C5D"/>
    <w:rsid w:val="00B2347E"/>
    <w:rsid w:val="00B26219"/>
    <w:rsid w:val="00B30B40"/>
    <w:rsid w:val="00B32993"/>
    <w:rsid w:val="00B343B6"/>
    <w:rsid w:val="00B34693"/>
    <w:rsid w:val="00B35F5D"/>
    <w:rsid w:val="00B36C6B"/>
    <w:rsid w:val="00B37FFB"/>
    <w:rsid w:val="00B40D01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FE1"/>
    <w:rsid w:val="00B74A3C"/>
    <w:rsid w:val="00B74D1E"/>
    <w:rsid w:val="00B7728B"/>
    <w:rsid w:val="00B80A96"/>
    <w:rsid w:val="00B83144"/>
    <w:rsid w:val="00B84BE2"/>
    <w:rsid w:val="00B864FD"/>
    <w:rsid w:val="00B97BD0"/>
    <w:rsid w:val="00B97D44"/>
    <w:rsid w:val="00BA2DBB"/>
    <w:rsid w:val="00BB044D"/>
    <w:rsid w:val="00BB33E5"/>
    <w:rsid w:val="00BB4599"/>
    <w:rsid w:val="00BB4A2B"/>
    <w:rsid w:val="00BB58A2"/>
    <w:rsid w:val="00BB5B0E"/>
    <w:rsid w:val="00BC0F3A"/>
    <w:rsid w:val="00BC4A87"/>
    <w:rsid w:val="00BC51B2"/>
    <w:rsid w:val="00BC654E"/>
    <w:rsid w:val="00BC6C2A"/>
    <w:rsid w:val="00BC71C0"/>
    <w:rsid w:val="00BC71D2"/>
    <w:rsid w:val="00BC7CC3"/>
    <w:rsid w:val="00BD230C"/>
    <w:rsid w:val="00BD3EF1"/>
    <w:rsid w:val="00BD4470"/>
    <w:rsid w:val="00BD522F"/>
    <w:rsid w:val="00BE1C99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2840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649C"/>
    <w:rsid w:val="00C61271"/>
    <w:rsid w:val="00C62C3F"/>
    <w:rsid w:val="00C635EF"/>
    <w:rsid w:val="00C63756"/>
    <w:rsid w:val="00C649B3"/>
    <w:rsid w:val="00C669E0"/>
    <w:rsid w:val="00C67202"/>
    <w:rsid w:val="00C701AF"/>
    <w:rsid w:val="00C709C7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6537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4CBE"/>
    <w:rsid w:val="00CC7D94"/>
    <w:rsid w:val="00CD09AD"/>
    <w:rsid w:val="00CD2309"/>
    <w:rsid w:val="00CD29E9"/>
    <w:rsid w:val="00CD32A1"/>
    <w:rsid w:val="00CD756C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46C9"/>
    <w:rsid w:val="00D04A48"/>
    <w:rsid w:val="00D06857"/>
    <w:rsid w:val="00D07AEE"/>
    <w:rsid w:val="00D10244"/>
    <w:rsid w:val="00D12BC3"/>
    <w:rsid w:val="00D13A41"/>
    <w:rsid w:val="00D1562E"/>
    <w:rsid w:val="00D15B3A"/>
    <w:rsid w:val="00D15BB0"/>
    <w:rsid w:val="00D169E5"/>
    <w:rsid w:val="00D23B76"/>
    <w:rsid w:val="00D23D1A"/>
    <w:rsid w:val="00D24394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AF4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905A5"/>
    <w:rsid w:val="00D97AB8"/>
    <w:rsid w:val="00DA1B0C"/>
    <w:rsid w:val="00DA3935"/>
    <w:rsid w:val="00DB1E2A"/>
    <w:rsid w:val="00DB2852"/>
    <w:rsid w:val="00DB48F6"/>
    <w:rsid w:val="00DC057A"/>
    <w:rsid w:val="00DC1C49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EC8"/>
    <w:rsid w:val="00DD5F27"/>
    <w:rsid w:val="00DD642B"/>
    <w:rsid w:val="00DE3453"/>
    <w:rsid w:val="00DE5D6D"/>
    <w:rsid w:val="00DF08B7"/>
    <w:rsid w:val="00DF2389"/>
    <w:rsid w:val="00DF56F4"/>
    <w:rsid w:val="00E00C25"/>
    <w:rsid w:val="00E0235F"/>
    <w:rsid w:val="00E02497"/>
    <w:rsid w:val="00E02D63"/>
    <w:rsid w:val="00E04F54"/>
    <w:rsid w:val="00E0506D"/>
    <w:rsid w:val="00E0520F"/>
    <w:rsid w:val="00E05B48"/>
    <w:rsid w:val="00E13620"/>
    <w:rsid w:val="00E1450E"/>
    <w:rsid w:val="00E14740"/>
    <w:rsid w:val="00E16EBD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45CCD"/>
    <w:rsid w:val="00E45EFF"/>
    <w:rsid w:val="00E523A3"/>
    <w:rsid w:val="00E52DB6"/>
    <w:rsid w:val="00E57642"/>
    <w:rsid w:val="00E62183"/>
    <w:rsid w:val="00E74D6A"/>
    <w:rsid w:val="00E800E8"/>
    <w:rsid w:val="00E82A1A"/>
    <w:rsid w:val="00E835AF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72D8"/>
    <w:rsid w:val="00EC071E"/>
    <w:rsid w:val="00EC0743"/>
    <w:rsid w:val="00EC140A"/>
    <w:rsid w:val="00EC1C02"/>
    <w:rsid w:val="00EC2120"/>
    <w:rsid w:val="00EC313A"/>
    <w:rsid w:val="00EC3DF7"/>
    <w:rsid w:val="00EC7342"/>
    <w:rsid w:val="00EC74FD"/>
    <w:rsid w:val="00EC7E61"/>
    <w:rsid w:val="00ED2A9B"/>
    <w:rsid w:val="00ED4A39"/>
    <w:rsid w:val="00EE266E"/>
    <w:rsid w:val="00EE36D7"/>
    <w:rsid w:val="00EE4EAD"/>
    <w:rsid w:val="00EE4F1F"/>
    <w:rsid w:val="00EE7316"/>
    <w:rsid w:val="00EF2A19"/>
    <w:rsid w:val="00EF2EA3"/>
    <w:rsid w:val="00EF34E8"/>
    <w:rsid w:val="00EF359A"/>
    <w:rsid w:val="00EF4399"/>
    <w:rsid w:val="00EF4477"/>
    <w:rsid w:val="00EF6153"/>
    <w:rsid w:val="00EF68C7"/>
    <w:rsid w:val="00F012E0"/>
    <w:rsid w:val="00F04F4E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561E"/>
    <w:rsid w:val="00FB57A2"/>
    <w:rsid w:val="00FB61C7"/>
    <w:rsid w:val="00FB6AF2"/>
    <w:rsid w:val="00FB7042"/>
    <w:rsid w:val="00FB7357"/>
    <w:rsid w:val="00FC0988"/>
    <w:rsid w:val="00FC1B99"/>
    <w:rsid w:val="00FC48E0"/>
    <w:rsid w:val="00FC4D71"/>
    <w:rsid w:val="00FC79E6"/>
    <w:rsid w:val="00FD4714"/>
    <w:rsid w:val="00FD52F4"/>
    <w:rsid w:val="00FD5589"/>
    <w:rsid w:val="00FE0F2B"/>
    <w:rsid w:val="00FE2FC9"/>
    <w:rsid w:val="00FE4998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E500F-E187-4962-9E5C-83AD5342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168</Pages>
  <Words>70746</Words>
  <Characters>403254</Characters>
  <Application>Microsoft Office Word</Application>
  <DocSecurity>0</DocSecurity>
  <Lines>3360</Lines>
  <Paragraphs>946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Finypr</cp:lastModifiedBy>
  <cp:revision>30</cp:revision>
  <cp:lastPrinted>2022-02-03T01:30:00Z</cp:lastPrinted>
  <dcterms:created xsi:type="dcterms:W3CDTF">2022-12-05T10:42:00Z</dcterms:created>
  <dcterms:modified xsi:type="dcterms:W3CDTF">2023-01-10T06:37:00Z</dcterms:modified>
</cp:coreProperties>
</file>